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课外活动的多样性与学习能力的提升</w:t>
      </w:r>
      <w:bookmarkEnd w:id="1"/>
    </w:p>
    <w:p/>
    <w:p/>
    <w:p>
      <w:pPr>
        <w:jc w:val="both"/>
        <w:ind w:left="0" w:right="0" w:firstLine="480"/>
        <w:spacing w:line="360" w:lineRule="auto"/>
      </w:pPr>
      <w:r>
        <w:rPr>
          <w:rFonts w:ascii="SimSun" w:hAnsi="SimSun" w:eastAsia="SimSun" w:cs="SimSun"/>
          <w:sz w:val="28"/>
          <w:szCs w:val="28"/>
        </w:rPr>
        <w:t xml:space="preserve">课外活动不仅是学生生活的一部分，更是影响学业成绩的重要因素。近年来，教育学研究发现，积极参与课外活动的学生在学术表现上往往优于那些只专注于课堂学习的学生。这一现象引起了教育工作者和家长的广泛关注。</w:t>
      </w:r>
    </w:p>
    <w:p>
      <w:pPr>
        <w:jc w:val="both"/>
        <w:ind w:left="0" w:right="0" w:firstLine="480"/>
        <w:spacing w:line="360" w:lineRule="auto"/>
      </w:pPr>
      <w:r>
        <w:rPr>
          <w:rFonts w:ascii="SimSun" w:hAnsi="SimSun" w:eastAsia="SimSun" w:cs="SimSun"/>
          <w:sz w:val="28"/>
          <w:szCs w:val="28"/>
        </w:rPr>
        <w:t xml:space="preserve">首先，课外活动的多样性为学生提供了不同的学习和成长场景。无论是体育、艺术、科学实验还是社会服务活动，每一种活动都能锻炼学生的不同能力。例如，体育活动可以增强学生的体能和团队协作精神，而科学实验或创新活动则有助于提升学生的逻辑思维和问题解决能力。多样化的活动不仅让学生在学习之余获得放松，也为他们提供了实践知识的机会，这种实践经验能够转化为课堂学习中的优势。</w:t>
      </w:r>
    </w:p>
    <w:p>
      <w:pPr>
        <w:jc w:val="both"/>
        <w:ind w:left="0" w:right="0" w:firstLine="480"/>
        <w:spacing w:line="360" w:lineRule="auto"/>
      </w:pPr>
      <w:r>
        <w:rPr>
          <w:rFonts w:ascii="SimSun" w:hAnsi="SimSun" w:eastAsia="SimSun" w:cs="SimSun"/>
          <w:sz w:val="28"/>
          <w:szCs w:val="28"/>
        </w:rPr>
        <w:t xml:space="preserve">其次，课外活动能够显著提升学生的时间管理能力。参与课外活动需要学生在有限的时间内完成学习任务和活动安排，这迫使他们学会合理分配时间。长期坚持下来，学生会形成良好的时间管理习惯，从而提高学习效率，降低拖延行为。研究显示，能够合理安排时间的学生在考试成绩和作业完成质量上普遍表现更好。</w:t>
      </w:r>
    </w:p>
    <w:p>
      <w:pPr>
        <w:jc w:val="both"/>
        <w:ind w:left="0" w:right="0" w:firstLine="480"/>
        <w:spacing w:line="360" w:lineRule="auto"/>
      </w:pPr>
      <w:r>
        <w:rPr>
          <w:rFonts w:ascii="SimSun" w:hAnsi="SimSun" w:eastAsia="SimSun" w:cs="SimSun"/>
          <w:sz w:val="28"/>
          <w:szCs w:val="28"/>
        </w:rPr>
        <w:t xml:space="preserve">此外，课外活动有助于增强学生的自我控制能力。无论是音乐训练中的长期坚持，还是体育项目中对纪律的遵守，这些都需要学生具备自律性。自律能力的提升直接影响到学习习惯的形成，比如按时完成作业、有效复习和独立解决问题。这种能力的培养对学业成绩有着潜移默化的正面影响。</w:t>
      </w:r>
    </w:p>
    <w:p>
      <w:pPr>
        <w:jc w:val="both"/>
        <w:ind w:left="0" w:right="0" w:firstLine="480"/>
        <w:spacing w:line="360" w:lineRule="auto"/>
      </w:pPr>
      <w:r>
        <w:rPr>
          <w:rFonts w:ascii="SimSun" w:hAnsi="SimSun" w:eastAsia="SimSun" w:cs="SimSun"/>
          <w:sz w:val="28"/>
          <w:szCs w:val="28"/>
        </w:rPr>
        <w:t xml:space="preserve">再者，课外活动提供了一个培养团队合作能力的平台。很多活动都需要学生共同协作完成任务，学会与他人沟通、分工与合作。团队合作能力的提升不仅在活动中显现，也会延伸到学习中。例如，在小组作业和课堂讨论中，具有良好团队意识的学生更容易与同学互动，分享学习资源，从而提升整体学业表现。</w:t>
      </w:r>
    </w:p>
    <w:p>
      <w:pPr>
        <w:jc w:val="both"/>
        <w:ind w:left="0" w:right="0" w:firstLine="480"/>
        <w:spacing w:line="360" w:lineRule="auto"/>
      </w:pPr>
      <w:r>
        <w:rPr>
          <w:rFonts w:ascii="SimSun" w:hAnsi="SimSun" w:eastAsia="SimSun" w:cs="SimSun"/>
          <w:sz w:val="28"/>
          <w:szCs w:val="28"/>
        </w:rPr>
        <w:t xml:space="preserve">总的来说，课外活动不仅是学生生活的调剂，更是提升学业成绩的重要手段。通过多样化的活动，学生能够培养时间管理能力、自我控制能力以及团队合作精神，这些综合素质最终会转化为课堂学习中的竞争力。因此，学校和家长应鼓励学生积极参与各类课外活动，为学生全面发展创造条件。</w:t>
      </w:r>
    </w:p>
    <w:p/>
    <w:p/>
    <w:p/>
    <w:p/>
    <w:p>
      <w:pPr>
        <w:pStyle w:val="Heading1"/>
      </w:pPr>
      <w:bookmarkStart w:id="2" w:name="_Toc2"/>
      <w:r>
        <w:t>时间管理与课外活动的学业助力</w:t>
      </w:r>
      <w:bookmarkEnd w:id="2"/>
    </w:p>
    <w:p/>
    <w:p/>
    <w:p>
      <w:pPr>
        <w:jc w:val="both"/>
        <w:ind w:left="0" w:right="0" w:firstLine="480"/>
        <w:spacing w:line="360" w:lineRule="auto"/>
      </w:pPr>
      <w:r>
        <w:rPr>
          <w:rFonts w:ascii="SimSun" w:hAnsi="SimSun" w:eastAsia="SimSun" w:cs="SimSun"/>
          <w:sz w:val="28"/>
          <w:szCs w:val="28"/>
        </w:rPr>
        <w:t xml:space="preserve">在现代教育环境中，学生面临的学业压力越来越大。为了在学业上取得优异成绩，学生不仅需要在课堂上努力，还需要在课外时间进行合理规划。课外活动作为学生生活的重要组成部分，实际上对学业成绩有着潜在的促进作用，其中时间管理能力的提升尤为关键。</w:t>
      </w:r>
    </w:p>
    <w:p>
      <w:pPr>
        <w:jc w:val="both"/>
        <w:ind w:left="0" w:right="0" w:firstLine="480"/>
        <w:spacing w:line="360" w:lineRule="auto"/>
      </w:pPr>
      <w:r>
        <w:rPr>
          <w:rFonts w:ascii="SimSun" w:hAnsi="SimSun" w:eastAsia="SimSun" w:cs="SimSun"/>
          <w:sz w:val="28"/>
          <w:szCs w:val="28"/>
        </w:rPr>
        <w:t xml:space="preserve">参与课外活动的学生必须在学习和活动之间进行平衡。例如，学生在加入校足球队或参加戏剧社时，需要安排训练和排练的时间，同时保证学业任务不受影响。这种持续的安排和调整，促使学生不断优化自己的日程安排，学会科学分配时间。这种能力不仅能提高完成作业的效率，还能帮助学生更好地准备考试和掌握学习内容。</w:t>
      </w:r>
    </w:p>
    <w:p>
      <w:pPr>
        <w:jc w:val="both"/>
        <w:ind w:left="0" w:right="0" w:firstLine="480"/>
        <w:spacing w:line="360" w:lineRule="auto"/>
      </w:pPr>
      <w:r>
        <w:rPr>
          <w:rFonts w:ascii="SimSun" w:hAnsi="SimSun" w:eastAsia="SimSun" w:cs="SimSun"/>
          <w:sz w:val="28"/>
          <w:szCs w:val="28"/>
        </w:rPr>
        <w:t xml:space="preserve">此外，课外活动在培养学生自我控制能力方面也起到重要作用。许多活动要求学生遵守规则和长期坚持训练，如音乐练习、舞蹈排练或科研项目。这些过程需要耐心和自律，学生必须控制自己的冲动，集中精力完成既定目标。自我控制能力的提升，会让学生在学习过程中减少干扰，提高注意力集中度，从而间接促进学业成绩的提高。</w:t>
      </w:r>
    </w:p>
    <w:p>
      <w:pPr>
        <w:jc w:val="both"/>
        <w:ind w:left="0" w:right="0" w:firstLine="480"/>
        <w:spacing w:line="360" w:lineRule="auto"/>
      </w:pPr>
      <w:r>
        <w:rPr>
          <w:rFonts w:ascii="SimSun" w:hAnsi="SimSun" w:eastAsia="SimSun" w:cs="SimSun"/>
          <w:sz w:val="28"/>
          <w:szCs w:val="28"/>
        </w:rPr>
        <w:t xml:space="preserve">更重要的是，课外活动能够让学生在非学术环境中体验成功与挫折。这种经历帮助学生学会应对压力和挑战，同时培养解决问题的能力。在学习中遇到困难时，拥有课外活动经历的学生更倾向于积极寻找解决方案，而不是轻易放弃，这种心态对学业成绩提升具有重要作用。</w:t>
      </w:r>
    </w:p>
    <w:p>
      <w:pPr>
        <w:jc w:val="both"/>
        <w:ind w:left="0" w:right="0" w:firstLine="480"/>
        <w:spacing w:line="360" w:lineRule="auto"/>
      </w:pPr>
      <w:r>
        <w:rPr>
          <w:rFonts w:ascii="SimSun" w:hAnsi="SimSun" w:eastAsia="SimSun" w:cs="SimSun"/>
          <w:sz w:val="28"/>
          <w:szCs w:val="28"/>
        </w:rPr>
        <w:t xml:space="preserve">除了时间管理和自我控制，课外活动还提供了多种互动和社交机会。在团队活动中，学生学会与他人合作、协调意见，这种能力在课堂学习和小组作业中同样重要。合作能力强的学生往往更能利用同伴资源，互相学习，共同进步，从而在整体学业表现上受益。</w:t>
      </w:r>
    </w:p>
    <w:p>
      <w:pPr>
        <w:jc w:val="both"/>
        <w:ind w:left="0" w:right="0" w:firstLine="480"/>
        <w:spacing w:line="360" w:lineRule="auto"/>
      </w:pPr>
      <w:r>
        <w:rPr>
          <w:rFonts w:ascii="SimSun" w:hAnsi="SimSun" w:eastAsia="SimSun" w:cs="SimSun"/>
          <w:sz w:val="28"/>
          <w:szCs w:val="28"/>
        </w:rPr>
        <w:t xml:space="preserve">综上所述，课外活动不仅仅是学生课余生活的丰富形式，更是提高学业成绩的潜在工具。通过科学的时间管理、严格的自我控制以及团队合作能力的培养，学生能够在学术上取得更好的成果。因此，教育工作者应当鼓励学生合理参与课外活动，让学业与素质培养相辅相成。</w:t>
      </w:r>
    </w:p>
    <w:p/>
    <w:p/>
    <w:p/>
    <w:p/>
    <w:p>
      <w:pPr>
        <w:pStyle w:val="Heading1"/>
      </w:pPr>
      <w:bookmarkStart w:id="3" w:name="_Toc3"/>
      <w:r>
        <w:t>课外活动与团队合作能力的学术价值</w:t>
      </w:r>
      <w:bookmarkEnd w:id="3"/>
    </w:p>
    <w:p/>
    <w:p/>
    <w:p>
      <w:pPr>
        <w:jc w:val="both"/>
        <w:ind w:left="0" w:right="0" w:firstLine="480"/>
        <w:spacing w:line="360" w:lineRule="auto"/>
      </w:pPr>
      <w:r>
        <w:rPr>
          <w:rFonts w:ascii="SimSun" w:hAnsi="SimSun" w:eastAsia="SimSun" w:cs="SimSun"/>
          <w:sz w:val="28"/>
          <w:szCs w:val="28"/>
        </w:rPr>
        <w:t xml:space="preserve">在传统教育模式中，学业成绩往往被视为衡量学生能力的主要指标。然而，随着教育理念的不断更新，越来越多的研究发现，课外活动在学生综合素质培养中扮演着不可或缺的角色，尤其在提升团队合作能力方面，对学业成绩有着潜在的促进作用。</w:t>
      </w:r>
    </w:p>
    <w:p>
      <w:pPr>
        <w:jc w:val="both"/>
        <w:ind w:left="0" w:right="0" w:firstLine="480"/>
        <w:spacing w:line="360" w:lineRule="auto"/>
      </w:pPr>
      <w:r>
        <w:rPr>
          <w:rFonts w:ascii="SimSun" w:hAnsi="SimSun" w:eastAsia="SimSun" w:cs="SimSun"/>
          <w:sz w:val="28"/>
          <w:szCs w:val="28"/>
        </w:rPr>
        <w:t xml:space="preserve">课外活动的核心价值之一在于提供了一个实践和互动的环境。无论是参加学生会、体育比赛，还是参与社会志愿服务，学生都需要与他人协作完成任务。这一过程中，他们学会了沟通、协调和分工，这些技能同样适用于学术情境。例如，在小组作业中，具备良好团队合作能力的学生能够更高效地分配任务，合理利用资源，从而提高学习效率和作业质量。</w:t>
      </w:r>
    </w:p>
    <w:p>
      <w:pPr>
        <w:jc w:val="both"/>
        <w:ind w:left="0" w:right="0" w:firstLine="480"/>
        <w:spacing w:line="360" w:lineRule="auto"/>
      </w:pPr>
      <w:r>
        <w:rPr>
          <w:rFonts w:ascii="SimSun" w:hAnsi="SimSun" w:eastAsia="SimSun" w:cs="SimSun"/>
          <w:sz w:val="28"/>
          <w:szCs w:val="28"/>
        </w:rPr>
        <w:t xml:space="preserve">此外，团队活动还帮助学生形成积极的学习态度。在活动中，学生经历胜利的喜悦和失败的挫折，这种经历培养了他们的心理韧性和抗压能力。学习中遇到难题时，这种心理素质使学生能够保持冷静，分析问题并寻找解决方案，而不是轻易放弃。这种坚韧的态度直接影响到学习效果和考试成绩。</w:t>
      </w:r>
    </w:p>
    <w:p>
      <w:pPr>
        <w:jc w:val="both"/>
        <w:ind w:left="0" w:right="0" w:firstLine="480"/>
        <w:spacing w:line="360" w:lineRule="auto"/>
      </w:pPr>
      <w:r>
        <w:rPr>
          <w:rFonts w:ascii="SimSun" w:hAnsi="SimSun" w:eastAsia="SimSun" w:cs="SimSun"/>
          <w:sz w:val="28"/>
          <w:szCs w:val="28"/>
        </w:rPr>
        <w:t xml:space="preserve">课外活动还提供了跨学科学习的机会。例如，参与科学社团的学生在实验和项目中锻炼逻辑思维、数据分析和创新能力；参与文艺活动的学生则在创意表达和审美能力上得到提升。通过多样化的活动，学生能够将这些能力转化为课堂学习的优势，从而间接提升学业成绩。</w:t>
      </w:r>
    </w:p>
    <w:p>
      <w:pPr>
        <w:jc w:val="both"/>
        <w:ind w:left="0" w:right="0" w:firstLine="480"/>
        <w:spacing w:line="360" w:lineRule="auto"/>
      </w:pPr>
      <w:r>
        <w:rPr>
          <w:rFonts w:ascii="SimSun" w:hAnsi="SimSun" w:eastAsia="SimSun" w:cs="SimSun"/>
          <w:sz w:val="28"/>
          <w:szCs w:val="28"/>
        </w:rPr>
        <w:t xml:space="preserve">同时，课外活动还能帮助学生建立自我认知和自信心。在团队合作中，学生通过完成具体任务和达成共同目标，获得成就感和自我价值感。这种积极心理体验会促使他们在学业上更主动地探索和努力，形成良性循环。</w:t>
      </w:r>
    </w:p>
    <w:p>
      <w:pPr>
        <w:jc w:val="both"/>
        <w:ind w:left="0" w:right="0" w:firstLine="480"/>
        <w:spacing w:line="360" w:lineRule="auto"/>
      </w:pPr>
      <w:r>
        <w:rPr>
          <w:rFonts w:ascii="SimSun" w:hAnsi="SimSun" w:eastAsia="SimSun" w:cs="SimSun"/>
          <w:sz w:val="28"/>
          <w:szCs w:val="28"/>
        </w:rPr>
        <w:t xml:space="preserve">总之，课外活动通过培养团队合作能力、心理韧性和多维度能力，对学生学业成绩具有潜在促进作用。学校和教育者应重视课外活动的教育价值，不仅关注学术成绩，更应鼓励学生积极参与多样化活动，为学生的全面发展提供坚实基础。</w:t>
      </w:r>
    </w:p>
    <w:p/>
    <w:p/>
    <w:p/>
    <w:p/>
    <w:p>
      <w:pPr>
        <w:pStyle w:val="Heading1"/>
      </w:pPr>
      <w:bookmarkStart w:id="4" w:name="_Toc4"/>
      <w:r>
        <w:t>自我控制与课外活动对学业的积极影响</w:t>
      </w:r>
      <w:bookmarkEnd w:id="4"/>
    </w:p>
    <w:p/>
    <w:p/>
    <w:p>
      <w:pPr>
        <w:jc w:val="both"/>
        <w:ind w:left="0" w:right="0" w:firstLine="480"/>
        <w:spacing w:line="360" w:lineRule="auto"/>
      </w:pPr>
      <w:r>
        <w:rPr>
          <w:rFonts w:ascii="SimSun" w:hAnsi="SimSun" w:eastAsia="SimSun" w:cs="SimSun"/>
          <w:sz w:val="28"/>
          <w:szCs w:val="28"/>
        </w:rPr>
        <w:t xml:space="preserve">自我控制是学生学业成功的重要因素，它决定了学生在面对各种学习任务和生活诱惑时的专注和坚持程度。而课外活动恰恰为学生提供了锻炼自我控制能力的良好平台，从而间接影响学业成绩。</w:t>
      </w:r>
    </w:p>
    <w:p>
      <w:pPr>
        <w:jc w:val="both"/>
        <w:ind w:left="0" w:right="0" w:firstLine="480"/>
        <w:spacing w:line="360" w:lineRule="auto"/>
      </w:pPr>
      <w:r>
        <w:rPr>
          <w:rFonts w:ascii="SimSun" w:hAnsi="SimSun" w:eastAsia="SimSun" w:cs="SimSun"/>
          <w:sz w:val="28"/>
          <w:szCs w:val="28"/>
        </w:rPr>
        <w:t xml:space="preserve">参与课外活动，如体育运动、音乐训练或科学实验项目，通常需要学生长期投入时间和精力，并遵守一定的规则和纪律。例如，学习乐器要求每天按计划练习，体育项目需要严格的训练时间表，科研实验需要持续记录和分析数据。这些经历迫使学生学会控制自己的行为，按计划完成任务，从而培养了高度的自律能力。</w:t>
      </w:r>
    </w:p>
    <w:p>
      <w:pPr>
        <w:jc w:val="both"/>
        <w:ind w:left="0" w:right="0" w:firstLine="480"/>
        <w:spacing w:line="360" w:lineRule="auto"/>
      </w:pPr>
      <w:r>
        <w:rPr>
          <w:rFonts w:ascii="SimSun" w:hAnsi="SimSun" w:eastAsia="SimSun" w:cs="SimSun"/>
          <w:sz w:val="28"/>
          <w:szCs w:val="28"/>
        </w:rPr>
        <w:t xml:space="preserve">自律能力的提高会直接转化为学习效率的提升。具有良好自我控制能力的学生能够更专注地完成作业，合理安排复习时间，避免拖延和低效率行为。他们在考试复习和知识掌握上往往比缺乏自律的学生更加系统和有效，从而在学业成绩上表现出明显优势。</w:t>
      </w:r>
    </w:p>
    <w:p>
      <w:pPr>
        <w:jc w:val="both"/>
        <w:ind w:left="0" w:right="0" w:firstLine="480"/>
        <w:spacing w:line="360" w:lineRule="auto"/>
      </w:pPr>
      <w:r>
        <w:rPr>
          <w:rFonts w:ascii="SimSun" w:hAnsi="SimSun" w:eastAsia="SimSun" w:cs="SimSun"/>
          <w:sz w:val="28"/>
          <w:szCs w:val="28"/>
        </w:rPr>
        <w:t xml:space="preserve">此外，课外活动中的自我控制还帮助学生应对学业压力。许多课外活动本身具有挑战性，需要学生在困难面前保持耐心和毅力。这种经历锻炼了学生面对学术挑战时的心理素质，使他们在学习中能够冷静分析问题、制定解决方案，而不会轻易被挫折打败。</w:t>
      </w:r>
    </w:p>
    <w:p>
      <w:pPr>
        <w:jc w:val="both"/>
        <w:ind w:left="0" w:right="0" w:firstLine="480"/>
        <w:spacing w:line="360" w:lineRule="auto"/>
      </w:pPr>
      <w:r>
        <w:rPr>
          <w:rFonts w:ascii="SimSun" w:hAnsi="SimSun" w:eastAsia="SimSun" w:cs="SimSun"/>
          <w:sz w:val="28"/>
          <w:szCs w:val="28"/>
        </w:rPr>
        <w:t xml:space="preserve">课外活动还为学生提供了探索自我兴趣和潜能的机会。当学生在活动中取得成就感时，他们的自信心和学习积极性也会提升。自信心和积极性反过来又促进了学业努力，形成良性循环。换句话说，课外活动不仅锻炼自我控制，还能通过心理激励作用间接推动学业进步。</w:t>
      </w:r>
    </w:p>
    <w:p>
      <w:pPr>
        <w:jc w:val="both"/>
        <w:ind w:left="0" w:right="0" w:firstLine="480"/>
        <w:spacing w:line="360" w:lineRule="auto"/>
      </w:pPr>
      <w:r>
        <w:rPr>
          <w:rFonts w:ascii="SimSun" w:hAnsi="SimSun" w:eastAsia="SimSun" w:cs="SimSun"/>
          <w:sz w:val="28"/>
          <w:szCs w:val="28"/>
        </w:rPr>
        <w:t xml:space="preserve">综上所述，课外活动在培养学生自我控制能力方面起到了重要作用，而自我控制能力的提升对学习效率和学业成绩有着显著影响。因此，学校和家长应鼓励学生积极参与各类课外活动，通过活动中的锻炼实现学业和个人素质的双重提升。</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2025-12-10T07:37:28+08:00</dcterms:created>
  <dcterms:modified xsi:type="dcterms:W3CDTF">2025-12-10T07:37:28+08:00</dcterms:modified>
</cp:coreProperties>
</file>

<file path=docProps/custom.xml><?xml version="1.0" encoding="utf-8"?>
<Properties xmlns="http://schemas.openxmlformats.org/officeDocument/2006/custom-properties" xmlns:vt="http://schemas.openxmlformats.org/officeDocument/2006/docPropsVTypes"/>
</file>