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立冬的季节象征与自然变迁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标志着冬季的正式开始。每年的11月7日至8日之间，太阳到达黄经225°时为立冬。这个节气不仅在自然界中意味着气温的逐渐下降，万物开始蛰伏，也是农事活动的重要时间节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自然特征来看，立冬时节昼短夜长，气温明显降低，北方地区常出现初霜甚至初雪，而南方虽然寒意未显，却也开始感受到冬的气息。古人通过观察节气变化，制定了种植和收获计划，同时也形成了独特的节气文化和民俗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象征着冬天的到来，也是人们从农耕社会向储藏季节转变的提示。在古代，人们常说“立冬补冬，补嘴空”，强调冬季饮食要丰盛，以抵御寒冷和增强体质。此外，立冬还意味着农闲季节的到来，人们开始储存粮食、准备冬衣，社会生活节奏随之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间，立冬有许多庆祝方式。例如北方人有吃饺子的习惯，寓意“消灾免难，饺子暖身”，而南方一些地区则有吃冬笋、腌腊味的传统，象征对来年丰收的期盼。此外，立冬期间还会进行一些迎冬仪式，如祭祀祖先、挂冬桃符等，这些习俗体现了人们对自然和生命的尊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间顺口溜是立冬文化中趣味性最强的一部分，比如“立冬补冬，补嘴空”“立冬补一补，来年身体好”等，通过押韵和易记的方式传递生活智慧。孩子们在家中常会跟着长辈背诵，既有娱乐效果，也帮助记住节气和相关养生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现代社会，虽然农耕生活减少，但立冬依然保留了丰富的文化内涵。很多地方会举办节气活动，如立冬庙会、民俗展览、节气养生讲座等，让人们在快节奏生活中感受到节气带来的生活仪式感。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总之，立冬不仅是气候变化的标志，更承载着深厚的民俗文化和生活智慧。它提醒我们适应自然节律，重视养生，同时也是传承传统文化和民间智慧的重要节点。</w:t>
      </w:r>
    </w:p>
    <w:p/>
    <w:p/>
    <w:p/>
    <w:p/>
    <w:p>
      <w:pPr>
        <w:pStyle w:val="Heading1"/>
      </w:pPr>
      <w:bookmarkStart w:id="2" w:name="_Toc2"/>
      <w:r>
        <w:t>立冬民俗与饮食文化全解析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立冬一到，寒意渐浓，人们便开始讲究“补冬”，强调饮食调养的重要性。古语云：“立冬补冬，补嘴空”，说明立冬的饮食不仅是生活需求，更是一种养生文化。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在北方，吃饺子是最广为流传的习俗。饺子的形状像元宝，寓意财富和吉祥，人们相信吃了饺子可以温暖身体、抵御寒冷。南方一些地区则有吃冬笋、腌制腊味的习惯，既能补充营养，又方便储存过冬。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民间顺口溜是记录饮食文化的重要方式。例如：“立冬补一补，来年身体好”“立冬吃饺子，不冻耳朵跑”等，这些简短的句子不仅押韵易记，还承载了古人的生活经验和健康智慧。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除了食物，立冬时节的饮食还讲究药膳结合。例如北方会炖羊肉、鸡肉，加入桂圆、红枣、枸杞等温补食材，用以增强体质、抵御寒冷。南方则注重滋补汤水，如猪骨汤、冬瓜汤等，以养阴润燥。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立冬饮食文化的形成与农耕社会紧密相关。农民在丰收之后，开始储存粮食和食材，为寒冬做好准备。通过饮食调养，不仅满足日常需要，也形成了一套独特的养生哲学。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生活中，立冬依然被赋予仪式感。很多家庭会在这一天准备丰盛的晚餐，全家围坐一起，既是享受美食，也是亲情和文化的传承。节日顺口溜、民间饮食习惯与现代生活融合，使立冬成为一年中重要的文化节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因此，立冬不仅提醒人们注意气候变化，更通过民俗饮食教育我们顺应四季、关爱健康。那些顺口溜和民间智慧，至今仍是生活中有趣而实用的文化记忆。</w:t>
      </w:r>
    </w:p>
    <w:p/>
    <w:p/>
    <w:p/>
    <w:p/>
    <w:p>
      <w:pPr>
        <w:pStyle w:val="Heading1"/>
      </w:pPr>
      <w:bookmarkStart w:id="3" w:name="_Toc3"/>
      <w:r>
        <w:t>古今对立冬的理解与文化传承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立冬在中国传统文化中占据重要地位，是二十四节气之一，也是冬季的起点。从古至今，人们对立冬的理解不仅停留在气候变化，还融入了农事安排、饮食养生以及民间信仰。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文献中有大量关于立冬的记载，如《月令七十二候集解》明确指出：“立冬，水始冰，地始冻。”说明古人通过观察自然现象，将节气与农事、生活安排紧密结合。立冬之后，农民会收尾秋收，准备冬储，生活节奏逐渐从劳作转向休养和储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间信仰中，立冬也有一定的仪式意义。祭祖、祈福、迎冬仪式都是常见做法，意在告别秋收、迎接寒冬，同时祈求来年丰收和健康。顺口溜作为民俗文化的载体，将这些习俗用简单押韵的语言传递下来，如“立冬补冬，补嘴空”“一阳来复，百病消退”等，既便于记忆，又充满生活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虽然农耕色彩减弱，但人们仍保留立冬的文化习惯。节日市场、社区活动和学校教育中，都会通过讲座、展览、民俗表演等形式，让人们了解节气文化。例如，立冬当天制作饺子、腌制腊味、体验民俗顺口溜背诵活动，这些都帮助年轻一代继承古老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立冬的文化意义不仅仅是“吃饱御寒”，还包括与自然节律的协调和对生活规律的理解。顺口溜和民间故事，使得节气记忆生动有趣，也让节气文化在日常生活中自然传承。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立冬作为文化符号，跨越了历史与现代的界限。它提醒人们关注自然变化、重视健康生活，也让民间智慧得以保存和传播。无论是古人的观察和仪式，还是现代人的节日活动，立冬都在以自己的方式讲述着冬天的故事。</w:t>
      </w:r>
    </w:p>
    <w:p/>
    <w:p/>
    <w:p/>
    <w:p/>
    <w:p>
      <w:pPr>
        <w:pStyle w:val="Heading1"/>
      </w:pPr>
      <w:bookmarkStart w:id="4" w:name="_Toc4"/>
      <w:r>
        <w:t>立冬顺口溜趣味大全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立冬是民间文化丰富的节气，顺口溜作为口耳相传的文化形式，不仅便于记忆节气知识，也富有趣味性和生活智慧。以下是一些常见的立冬顺口溜及其含义：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1. “立冬补冬，补嘴空”——提醒人们在立冬时节通过饮食调养身体，为冬季储备能量。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2. “立冬吃饺子，不冻耳朵跑”——北方传统习俗，寓意温暖身体，同时也象征团圆和幸福。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3. “一阳来复，百病消退”——古代养生智慧，立冬过后阳气回升，有助于健康养生。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4. “立冬祭祖，人丁兴旺”——说明立冬也是祭祀和祈福的时节，寄托人们对家族繁荣的期望。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5. “立冬腌腊味，来年无烦恼”——南方传统习俗，腌制食物既是储存食材，也寓意生活顺利。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顺口溜的魅力在于简短押韵、易于记忆，使节气文化得以流传百年甚至千年。儿童和年轻人通过背诵顺口溜，不仅了解节气知识，还能感受民间智慧和幽默感。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现代社会中，立冬顺口溜被融入节日活动和教育课程。学校会组织孩子们制作顺口溜卡片、参与朗诵比赛，社区活动中也常有顺口溜传授环节，让人们在互动中学习节气文化。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顺口溜，我们可以感受到节气文化的生活化与趣味性。它不仅记录了民俗、饮食和养生经验，也反映了古人对自然规律的观察与理解。顺口溜成为文化的桥梁，让传统节气知识在现代生活中得到延续和创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总之，立冬顺口溜既是生活智慧的结晶，也是节气文化的重要组成部分。无论是家庭、学校还是社区，它都能帮助人们轻松愉快地了解立冬的意义和相关习俗。</w:t>
      </w:r>
    </w:p>
    <w:p/>
    <w:p/>
    <w:p/>
    <w:p/>
    <w:p>
      <w:pPr>
        <w:pStyle w:val="Heading1"/>
      </w:pPr>
      <w:bookmarkStart w:id="5" w:name="_Toc5"/>
      <w:r>
        <w:t>立冬的农事与节气智慧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立冬不仅标志着冬季的来临，也是农事活动的重要节点。在古代，农民通过观察立冬节气调整生产和生活安排，以确保冬季生活和来年的农业顺利进行。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立冬前后，北方地区的农民已经完成秋收，开始冬季储备和农田整理。立冬作为节气信号，提醒人们注意储粮、防寒和家畜饲养。南方地区虽然气温较暖，但也会进行秋末整理、准备冬季蔬菜种植和食物储存。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间有“立冬补冬，补嘴空”“立冬腌腊味，来年无烦恼”的顺口溜，实际上反映了古人的农事智慧：通过补充营养和储存食物，为寒冷冬季提供保障。顺口溜不仅便于记忆，还传递了节气与农事紧密联系的生活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古代农耕社会中，立冬也是祭祀和仪式的重要时刻。农民会祭天祈福，祈求来年风调雨顺、五谷丰登。这些民俗活动既体现了人与自然的互动，也反映了节气智慧与文化生活的结合。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社会虽然农业比重下降，但立冬的农事智慧仍然值得借鉴。人们在家庭生活中注重储备粮食、调养身体，通过节气提示合理安排作息和饮食。许多地方还保留了立冬采集冬季食材、腌制腊味的传统，让节气与生活紧密结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立冬的农事与节气智慧告诉我们，顺应自然节律、尊重季节变化，是健康生活的重要原则。民间顺口溜、节气习俗和农事经验都是对自然规律的总结，值得现代人学习和传承。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总之，立冬不仅是冬季的开始，更是民间智慧的体现。通过了解立冬的农事安排和节气文化，我们能够更好地体会古人的生活哲学，同时在现代生活中找到节气养生和生活调节的参考。</w:t>
      </w:r>
    </w:p>
    <w:p/>
    <w:p/>
    <w:p/>
    <w:p/>
    <w:p>
      <w:pPr>
        <w:pStyle w:val="Heading1"/>
      </w:pPr>
      <w:bookmarkStart w:id="6" w:name="_Toc6"/>
      <w:r>
        <w:t>现代视角下的立冬文化体验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随着社会发展，传统节气文化逐渐从农耕生活中延伸到现代都市生活中。立冬作为冬季的起点，也有了新的文化体验方式。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家庭中，立冬不仅是气候变化的标志，更成为亲子互动和家庭聚会的契机。许多家庭会在立冬这一天准备特色食物，如饺子、腊味、温补汤品，通过饮食活动传承民俗文化。孩子们跟随长辈背诵顺口溜，如“立冬补冬，补嘴空”，既有趣味，又能加深节气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城市社区和学校也积极开展立冬文化活动。社区可能组织节气展览、民俗表演、手工制作腊味等活动，让居民感受传统文化魅力。学校会安排节气知识讲座和顺口溜朗诵比赛，让学生在互动中学习节气常识和民间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现代养生观念与传统节气习俗结合，形成独特的立冬养生活动。例如，立冬时节注意保暖、饮食均衡、适量运动。很多养生馆和健康讲座也会围绕立冬展开，介绍冬季饮食和生活注意事项。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顺口溜仍然是文化体验的重要环节。无论是家庭聚会还是学校活动，顺口溜都是生动有趣的传播方式。例如，“立冬补一补，来年身体好”“立冬祭祖，人丁兴旺”，这些短句让人们在轻松愉快中了解节气知识，也增添了节日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此外，现代人还通过社交媒体、短视频等方式分享立冬活动和民俗故事，使节气文化更加广泛传播。立冬已经不仅仅是节气的概念，更成为一种文化体验、一种生活仪式感。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总之，立冬在现代社会依然充满生命力。通过饮食、顺口溜、社区活动和养生体验，人们既能够感受传统文化的深厚底蕴，也能够将节气文化与现代生活有机融合，让冬天的开始变得温暖而有趣。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2025-11-06T14:08:33+08:00</dcterms:created>
  <dcterms:modified xsi:type="dcterms:W3CDTF">2025-11-06T14:08:33+08:00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