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年度销售工作计划范文精选</w:t>
      </w:r>
    </w:p>
    <w:p/>
    <w:p/>
    <w:p>
      <w:pPr/>
      <w:r>
        <w:rPr>
          <w:rStyle w:val="myStyle"/>
        </w:rPr>
        <w:t xml:space="preserve">
	公司在总公司的领导、帮助和支持下，公司已具有初步规模，为国内市场的全面发展打下了基础。尤其是在市场的拓展、新客户的开辟，盛天品牌在国内都已烙下深深的影响。销售额逐月增长、客户数额月月增加、市场的占有率已由原来的华东地区纵向到东北地区，并已着手向西南、西北地区拓展。盛天产品销售和盛天品牌在国内信誉大大提高，为盛天公司在国内的市场拓展作了良好铺垫。由于主客观因素，与总公司的要求尚有相当距离。公司在总结工作基础上，决心围绕总公司目标，坚持以“内抓管理、外拓市场”的方针，并以“目标管理”方式，认真扎实地落实各项工作。
</w:t>
      </w:r>
    </w:p>
    <w:p/>
    <w:p>
      <w:pPr/>
      <w:r>
        <w:rPr>
          <w:rStyle w:val="myStyle"/>
        </w:rPr>
        <w:t xml:space="preserve">
	一、市场的开发
</w:t>
      </w:r>
    </w:p>
    <w:p/>
    <w:p>
      <w:pPr/>
      <w:r>
        <w:rPr>
          <w:rStyle w:val="myStyle"/>
        </w:rPr>
        <w:t xml:space="preserve">
	创新求实、开拓国内市场。根据去年的基础，xx公司对国内市场有了更深的了解。产品需要市场，市场更需要适合的产品（包括产品的品质、外型和相称的包装）。因此，xx公司针对国内市场的特点，专门请人给公司作销售形象设计，提高盛天公司在中国市场的统一形象。配合优质的产品，为今后更有力地提高盛天公司在中国的知名度铺好了稳定的基础。
</w:t>
      </w:r>
    </w:p>
    <w:p/>
    <w:p>
      <w:pPr/>
      <w:r>
        <w:rPr>
          <w:rStyle w:val="myStyle"/>
        </w:rPr>
        <w:t xml:space="preserve">
	同时，建立健全的销售网络体系，使盛天开拓中国市场奠定了销售分点。xx公司拟在x月初招聘x名业务员，全面培训业务知识和着力市场开发，灌输盛天实施理念。
</w:t>
      </w:r>
    </w:p>
    <w:p/>
    <w:p>
      <w:pPr/>
      <w:r>
        <w:rPr>
          <w:rStyle w:val="myStyle"/>
        </w:rPr>
        <w:t xml:space="preserve">
	二、年度目标
</w:t>
      </w:r>
    </w:p>
    <w:p/>
    <w:p>
      <w:pPr/>
      <w:r>
        <w:rPr>
          <w:rStyle w:val="myStyle"/>
        </w:rPr>
        <w:t xml:space="preserve">
	1.全年实现销售收入xx万元。利润：xx万元；
</w:t>
      </w:r>
    </w:p>
    <w:p/>
    <w:p>
      <w:pPr/>
      <w:r>
        <w:rPr>
          <w:rStyle w:val="myStyle"/>
        </w:rPr>
        <w:t xml:space="preserve">
	2.盛天产品在（同行业）国内市场占有率大于x%；
</w:t>
      </w:r>
    </w:p>
    <w:p/>
    <w:p>
      <w:pPr/>
      <w:r>
        <w:rPr>
          <w:rStyle w:val="myStyle"/>
        </w:rPr>
        <w:t xml:space="preserve">
	3.各项管理费用同步下降x%；
</w:t>
      </w:r>
    </w:p>
    <w:p/>
    <w:p>
      <w:pPr/>
      <w:r>
        <w:rPr>
          <w:rStyle w:val="myStyle"/>
        </w:rPr>
        <w:t xml:space="preserve">
	4.设立产品开发部，在总公司的指导下，完成下达的开发任务；
</w:t>
      </w:r>
    </w:p>
    <w:p/>
    <w:p>
      <w:pPr/>
      <w:r>
        <w:rPr>
          <w:rStyle w:val="myStyle"/>
        </w:rPr>
        <w:t xml:space="preserve">
	5.积极配合总公司做好xx盛天开发区的相关事宜及交办的其他事宜。
</w:t>
      </w:r>
    </w:p>
    <w:p/>
    <w:p>
      <w:pPr/>
      <w:r>
        <w:rPr>
          <w:rStyle w:val="myStyle"/>
        </w:rPr>
        <w:t xml:space="preserve">
	三、实施要求
</w:t>
      </w:r>
    </w:p>
    <w:p/>
    <w:p>
      <w:pPr/>
      <w:r>
        <w:rPr>
          <w:rStyle w:val="myStyle"/>
        </w:rPr>
        <w:t xml:space="preserve">
	销售市场的细化、规范化有利操作。根据销售总目标xx万，分区域下指标，责任明确，落实到人，绩效挂钩。
</w:t>
      </w:r>
    </w:p>
    <w:p/>
    <w:p>
      <w:pPr/>
      <w:r>
        <w:rPr>
          <w:rStyle w:val="myStyle"/>
        </w:rPr>
        <w:t xml:space="preserve">
	1.划分销售区域。全国分xx区域，每个区域下达指标，用考核的方式与实绩挂钩，奖罚分明；
</w:t>
      </w:r>
    </w:p>
    <w:p/>
    <w:p>
      <w:pPr/>
      <w:r>
        <w:rPr>
          <w:rStyle w:val="myStyle"/>
        </w:rPr>
        <w:t xml:space="preserve">
	2.依照销售网络的布局，要求大力推行代理商制，争取年内开辟xx个省级城市的销售代理商；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4.设立开发产品研发部，力争上半年在引进技术开发人员xx人的基础上，下半年初步形成新品开发能力，完成总公司下达的任务计划数；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①财务销售成本：核算是国内市场的关键。进、销、存要清晰，月度要有报表反映，季度要有考核，力争销售年度达标xx万，成本下降5%；
</w:t>
      </w:r>
    </w:p>
    <w:p/>
    <w:p>
      <w:pPr/>
      <w:r>
        <w:rPr>
          <w:rStyle w:val="myStyle"/>
        </w:rPr>
        <w:t xml:space="preserve">
	②人力资源管理：根据总公司要求，结合xx公司工作实际配置各岗相应人员。用科学激励机制考核，人尽其才，爱岗兢业，每位员工以实绩体现个人价值；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公司还有很多工作需努力开展，还有许多事项要切实去落实。为此我们要紧紧围绕总公司工作要点，结合公司实际，在20XX年度中承担应负的责任，为总公司的战略目标实现作出应有的贡献。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特对个人销售工作计划分析如下：
</w:t>
      </w:r>
    </w:p>
    <w:p/>
    <w:p>
      <w:pPr/>
      <w:r>
        <w:rPr>
          <w:rStyle w:val="myStyle"/>
        </w:rPr>
        <w:t xml:space="preserve">
	下面是公司xx年总的销售情况：
</w:t>
      </w:r>
    </w:p>
    <w:p/>
    <w:p>
      <w:pPr/>
      <w:r>
        <w:rPr>
          <w:rStyle w:val="myStyle"/>
        </w:rPr>
        <w:t xml:space="preserve">
	从上面的销售业绩上看，我们的工作做的是不好的，可以说是销售做的十分的失败。在河南市场上，xx产品品牌众多，xx天星由于比较早的进入河南市场，xx产品价格混乱，这对于我们开展市场造成很大的压力。
</w:t>
      </w:r>
    </w:p>
    <w:p/>
    <w:p>
      <w:pPr/>
      <w:r>
        <w:rPr>
          <w:rStyle w:val="myStyle"/>
        </w:rPr>
        <w:t xml:space="preserve">
	客观上的一些因素虽然存在，在工作中其他(更多精彩尽在世界工厂网学堂频道)的一些做法也有很大的问题，主要表现在：
</w:t>
      </w:r>
    </w:p>
    <w:p/>
    <w:p>
      <w:pPr/>
      <w:r>
        <w:rPr>
          <w:rStyle w:val="myStyle"/>
        </w:rPr>
        <w:t xml:space="preserve">
	1)销售工作最基本的客户访问量太少。市场部是今年四月中旬开始工作的，在开始工作倒现在有记载的客户访问记录有xx个，加上没有记录的概括为xx个，八个月xx天的时间，总体计算三个销售人员一天拜访的客户量xx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更多精彩尽在世界工厂网学堂频道)能做出迅速的反应。在传达产品信息时不知道客户对我们的产品有几分了解或接受的什么程度，洛阳迅及汽车运输有限公司就是一个明显的例子。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市场分析
</w:t>
      </w:r>
    </w:p>
    <w:p/>
    <w:p>
      <w:pPr/>
      <w:r>
        <w:rPr>
          <w:rStyle w:val="myStyle"/>
        </w:rPr>
        <w:t xml:space="preserve">
	现在河南xx市场品牌很多，但主要也就是那几家公司，现在我们公司的产品从产品质量，功能上属于上等的产品。在价格上是卖得偏高的价位，在本年销售产(更多精彩尽在世界工厂网学堂频道)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郑州区域，因为xx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
</w:t>
      </w:r>
    </w:p>
    <w:p/>
    <w:p>
      <w:pPr/>
      <w:r>
        <w:rPr>
          <w:rStyle w:val="myStyle"/>
        </w:rPr>
        <w:t xml:space="preserve">
	市场是良好的，形势是严峻的。在河南xx市场可以(更多精彩尽在世界工厂网学堂频道)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针对营销部的工作职能，制订了市场营销部20xx年度的年度工作计划，此刻向大家作一个汇报：
</w:t>
      </w:r>
    </w:p>
    <w:p/>
    <w:p>
      <w:pPr/>
      <w:r>
        <w:rPr>
          <w:rStyle w:val="myStyle"/>
        </w:rPr>
        <w:t xml:space="preserve">
	一、建立酒店营销公关通讯联络网
</w:t>
      </w:r>
    </w:p>
    <w:p/>
    <w:p>
      <w:pPr/>
      <w:r>
        <w:rPr>
          <w:rStyle w:val="myStyle"/>
        </w:rPr>
        <w:t xml:space="preserve">
	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那时期召开次大型客户酬谢联络会，以加强与客户的感情交流，听取客户意见。
</w:t>
      </w:r>
    </w:p>
    <w:p/>
    <w:p>
      <w:pPr/>
      <w:r>
        <w:rPr>
          <w:rStyle w:val="myStyle"/>
        </w:rPr>
        <w:t xml:space="preserve">
	二、开辟创新，建立灵便的激励营销机制。开辟市场，争取客源。
</w:t>
      </w:r>
    </w:p>
    <w:p/>
    <w:p>
      <w:pPr/>
      <w:r>
        <w:rPr>
          <w:rStyle w:val="myStyle"/>
        </w:rPr>
        <w:t xml:space="preserve">
	今年营销部将配合酒店整体新的营销体制，重新制订完善20xx年度年度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催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三、热情接待，周到
</w:t>
      </w:r>
    </w:p>
    <w:p/>
    <w:p>
      <w:pPr/>
      <w:r>
        <w:rPr>
          <w:rStyle w:val="myStyle"/>
        </w:rPr>
        <w:t xml:space="preserve">
	接待团体会议客户，要做到全程跟踪服务，全天侯服务，注重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经常组织部门有关人员收集，了解旅游业，宾馆，酒店及其相应行业的信息，掌握其经营管理和接待服务动向，为酒店总经理室提供全面，真实，及时的信息，以便制定营销决策和灵便的推销方案。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与酒店其他部门接好业务结合工作，密切配合，根据宾客的需求，主动与酒店其他部门密切联系，互相配合，充分发挥酒店整体营销活力，创新效益。
</w:t>
      </w:r>
    </w:p>
    <w:p/>
    <w:p>
      <w:pPr/>
      <w:r>
        <w:rPr>
          <w:rStyle w:val="myStyle"/>
        </w:rPr>
        <w:t xml:space="preserve">
	加强与有关宣传新闻媒介等单位的关系，充分利多种广告形式推举酒店，宣传酒店，努力提高酒店知名度，争取些公众单位对酒店工作的支持和合作。
</w:t>
      </w:r>
    </w:p>
    <w:p/>
    <w:p>
      <w:pPr/>
      <w:r>
        <w:rPr>
          <w:rStyle w:val="myStyle"/>
        </w:rPr>
        <w:t xml:space="preserve">
	20xx年度年度，营销部将在酒店领导的正确领导下，努力完成全年销售任务，开辟创新，团结拼搏，创新营销部的新形象新境界。
</w:t>
      </w:r>
    </w:p>
    <w:p/>
    <w:p>
      <w:pPr/>
      <w:r>
        <w:rPr>
          <w:rStyle w:val="myStyle"/>
        </w:rPr>
        <w:t xml:space="preserve">
	很多同行厂家都依靠腻子粉起家，这两年来的市场行情对生产腻子粉是很有利的，而我们公司却失去了很好的机会。多次的质量问题给客户失去信心，销售人员对自己的产品更是没有底气。“要做个好企业，必须做出好产品。”对于腻子粉这块我个人认为：必须集中资源先把产品做好，然后再说营销，再说品牌，再说挣钱。我们公司产品的丰富性与多样性是很有同行厂家所不及的，内外墙漆类产品附加值比较高，市场空间大。明年将加大漆类产品和辅料产品，在大泉州地区的推广力度。
</w:t>
      </w:r>
    </w:p>
    <w:p/>
    <w:p>
      <w:pPr/>
      <w:r>
        <w:rPr>
          <w:rStyle w:val="myStyle"/>
        </w:rPr>
        <w:t xml:space="preserve">
	经历了20xx年的经济紧缩，很多行业受到不同程度的影响与冲击，20xx年对于众多企业来说，应该是具有很大挑战的一年。如何活下去？产业升级与经济转型是大众探讨的话题。20xx年对于我们公司的决策方向应该持有谨慎态度，不可过于乐观评估市场，尤其是对于客户欠款控制更应当提高警惕。对大客户的欠款与大工程垫资也应量力而行。除了增加经销网络开拓力度，也要做好内部管理，减少浪费，节约不必要开支。在机制上激励员工积极性、最大化发挥潜能，加强员工凝聚力和创造力；在体制上提高企业执行力和运营力，减少内耗，提升企业盈利能力。
</w:t>
      </w:r>
    </w:p>
    <w:p/>
    <w:p>
      <w:pPr/>
      <w:r>
        <w:rPr>
          <w:rStyle w:val="myStyle"/>
        </w:rPr>
        <w:t xml:space="preserve">
	新的一年我个人的工作计划将注重与以下几方面：
</w:t>
      </w:r>
    </w:p>
    <w:p/>
    <w:p>
      <w:pPr/>
      <w:r>
        <w:rPr>
          <w:rStyle w:val="myStyle"/>
        </w:rPr>
        <w:t xml:space="preserve">
	一、落实制定的市场营销模式： ⑴壁龙高端品牌粉料销售返利 ⑵壁龙漆专卖店部署与营运 ⑶实施优质客户普通粉年度返利政策 ⑷制定防水材料区域总代理模式 ⑸制定客户代加工合作模式 ⑹进行产品包装淘汰与更新 ⑺策划区域性户外广告投入 ⑻探讨经销商礼品配套与采购 ⑼建立企业微信公众平台与网上商城 ⑽建议壁龙肌理漆由专人负责独立运营
</w:t>
      </w:r>
    </w:p>
    <w:p/>
    <w:p>
      <w:pPr/>
      <w:r>
        <w:rPr>
          <w:rStyle w:val="myStyle"/>
        </w:rPr>
        <w:t xml:space="preserve">
	二、落实客户应收款控制： ⑴要求优质客户签订年度销售量⑵在财务数据库设定不同客户授信额度 ⑶设定各区域客户欠款基数和负责人奖罚比例 ⑷对呆账、赖账客户进行强制追讨和法律诉讼。
</w:t>
      </w:r>
    </w:p>
    <w:p/>
    <w:p>
      <w:pPr/>
      <w:r>
        <w:rPr>
          <w:rStyle w:val="myStyle"/>
        </w:rPr>
        <w:t xml:space="preserve">
	三、制定产品质量控制流程： ⑴建立产品品质定位与价位标准体系 ⑵车间生产管理责任人部署与奖罚方案 ⑶探讨生产工艺流程控制 ⑷制定产品配方规范与设备管理
</w:t>
      </w:r>
    </w:p>
    <w:p/>
    <w:p>
      <w:pPr/>
      <w:r>
        <w:rPr>
          <w:rStyle w:val="myStyle"/>
        </w:rPr>
        <w:t xml:space="preserve">
	四、人员管理建议：
</w:t>
      </w:r>
    </w:p>
    <w:p/>
    <w:p>
      <w:pPr/>
      <w:r>
        <w:rPr>
          <w:rStyle w:val="myStyle"/>
        </w:rPr>
        <w:t xml:space="preserve">
	⑴车间管理人员授权与分配方案 ⑵实施生产工人签订劳务合同 ⑶送货司机管理与车辆费用管理 ⑷各区域业务人员部署与销售目标制定
</w:t>
      </w:r>
    </w:p>
    <w:p/>
    <w:p>
      <w:pPr/>
      <w:r>
        <w:rPr>
          <w:rStyle w:val="myStyle"/>
        </w:rPr>
        <w:t xml:space="preserve">
	⑸继续增加优秀人才储备，实行绩效考核，进行优胜劣汰。
</w:t>
      </w:r>
    </w:p>
    <w:p/>
    <w:p>
      <w:pPr/>
      <w:r>
        <w:rPr>
          <w:rStyle w:val="myStyle"/>
        </w:rPr>
        <w:t xml:space="preserve">
	五、制定内部物料管理流程：
</w:t>
      </w:r>
    </w:p>
    <w:p/>
    <w:p>
      <w:pPr/>
      <w:r>
        <w:rPr>
          <w:rStyle w:val="myStyle"/>
        </w:rPr>
        <w:t xml:space="preserve">
	⑴实行制度化强调仓库管理与出货流程 ⑵监督整理库存产品与包装袋消化⑶规范原材料采购流程与库存管理 ⑷供应商选择与原材料成本控制
</w:t>
      </w:r>
    </w:p>
    <w:p/>
    <w:p>
      <w:pPr/>
      <w:r>
        <w:rPr>
          <w:rStyle w:val="myStyle"/>
        </w:rPr>
        <w:t xml:space="preserve">
	六、账目与资金管理：
</w:t>
      </w:r>
    </w:p>
    <w:p/>
    <w:p>
      <w:pPr/>
      <w:r>
        <w:rPr>
          <w:rStyle w:val="myStyle"/>
        </w:rPr>
        <w:t xml:space="preserve">
	⑴追讨呆账、消除死账，起诉老赖
</w:t>
      </w:r>
    </w:p>
    <w:p/>
    <w:p>
      <w:pPr/>
      <w:r>
        <w:rPr>
          <w:rStyle w:val="myStyle"/>
        </w:rPr>
        <w:t xml:space="preserve">
	⑵建议公司汇款账户由出纳管理，客户汇款信息绑定出纳手机。
</w:t>
      </w:r>
    </w:p>
    <w:p/>
    <w:p>
      <w:pPr/>
      <w:r>
        <w:rPr>
          <w:rStyle w:val="myStyle"/>
        </w:rPr>
        <w:t xml:space="preserve">
	七、公司体制改革与调整：
</w:t>
      </w:r>
    </w:p>
    <w:p/>
    <w:p>
      <w:pPr/>
      <w:r>
        <w:rPr>
          <w:rStyle w:val="myStyle"/>
        </w:rPr>
        <w:t xml:space="preserve">
	⑴实施业务提成分配改革方案：
</w:t>
      </w:r>
    </w:p>
    <w:p/>
    <w:p>
      <w:pPr/>
      <w:r>
        <w:rPr>
          <w:rStyle w:val="myStyle"/>
        </w:rPr>
        <w:t xml:space="preserve">
	不以发货计算业务提成，改为以收款金额计算；高附加值产品高端品牌再加2%提成。
</w:t>
      </w:r>
    </w:p>
    <w:p/>
    <w:p>
      <w:pPr/>
      <w:r>
        <w:rPr>
          <w:rStyle w:val="myStyle"/>
        </w:rPr>
        <w:t xml:space="preserve">
	⑵执行业务车辆管理与考勤方法
</w:t>
      </w:r>
    </w:p>
    <w:p/>
    <w:p>
      <w:pPr/>
      <w:r>
        <w:rPr>
          <w:rStyle w:val="myStyle"/>
        </w:rPr>
        <w:t xml:space="preserve">
	⑶执行公司业务报销标准与流程
</w:t>
      </w:r>
    </w:p>
    <w:p/>
    <w:p>
      <w:pPr/>
      <w:r>
        <w:rPr>
          <w:rStyle w:val="myStyle"/>
        </w:rPr>
        <w:t xml:space="preserve">
	⑷进一步完善公司整套管理体系
</w:t>
      </w:r>
    </w:p>
    <w:p/>
    <w:p>
      <w:pPr/>
      <w:r>
        <w:rPr>
          <w:rStyle w:val="myStyle"/>
        </w:rPr>
        <w:t xml:space="preserve">
	⑸企业文化建设，企业价值体系形成。
</w:t>
      </w:r>
    </w:p>
    <w:p/>
    <w:p>
      <w:pPr/>
      <w:r>
        <w:rPr>
          <w:rStyle w:val="myStyle"/>
        </w:rPr>
        <w:t xml:space="preserve">
	七、提高员工福利建议：
</w:t>
      </w:r>
    </w:p>
    <w:p/>
    <w:p>
      <w:pPr/>
      <w:r>
        <w:rPr>
          <w:rStyle w:val="myStyle"/>
        </w:rPr>
        <w:t xml:space="preserve">
	⑴实行规律作息，实现每星期天休息，法定节假日放假。 ⑵提升员工职能素质，提供员工培训学习机会。 ⑶公司偶尔组织销售人员、管理人员聚餐。 ⑷逢年过节适度给工人发放物资或礼品。 ⑸为管理人员制定高档鞋服作为企业福利。 ⑹改善员工住宿环境，提供配车、购车补贴。 ⑺提供内部员工自家房装修，材料优惠或赞助。 ⑻评选优秀员工，设立卓越奖，实行骨干员工配股分红。
</w:t>
      </w:r>
    </w:p>
    <w:p/>
    <w:p>
      <w:pPr/>
      <w:r>
        <w:rPr>
          <w:rStyle w:val="myStyle"/>
        </w:rPr>
        <w:t xml:space="preserve">
	一、对于老客户要经常保持联系，沟通，有时间和条件的情况下 送些小礼物或宴请客户(根据个人喜好因人而异)
</w:t>
      </w:r>
    </w:p>
    <w:p/>
    <w:p>
      <w:pPr/>
      <w:r>
        <w:rPr>
          <w:rStyle w:val="myStyle"/>
        </w:rPr>
        <w:t xml:space="preserve">
	二、在维护老客户的同时要不断从开彩能美文发新客户(尽一切努力找到 统方) 。
</w:t>
      </w:r>
    </w:p>
    <w:p/>
    <w:p>
      <w:pPr/>
      <w:r>
        <w:rPr>
          <w:rStyle w:val="myStyle"/>
        </w:rPr>
        <w:t xml:space="preserve">
	三、不断学习丰富自己，加强业务能力。
</w:t>
      </w:r>
    </w:p>
    <w:p/>
    <w:p>
      <w:pPr/>
      <w:r>
        <w:rPr>
          <w:rStyle w:val="myStyle"/>
        </w:rPr>
        <w:t xml:space="preserve">
	四、今年对自己有以下要求工作计划
</w:t>
      </w:r>
    </w:p>
    <w:p/>
    <w:p>
      <w:pPr/>
      <w:r>
        <w:rPr>
          <w:rStyle w:val="myStyle"/>
        </w:rPr>
        <w:t xml:space="preserve">
	1、每周要拜访 6 个以上的客户，科主任每周两次。
</w:t>
      </w:r>
    </w:p>
    <w:p/>
    <w:p>
      <w:pPr/>
      <w:r>
        <w:rPr>
          <w:rStyle w:val="myStyle"/>
        </w:rPr>
        <w:t xml:space="preserve">
	2、一周一小结，每月一大结，一季度再一大结，一年一总结， 一年一计划。找出工作中的失误和不足，及时纠正并记录避免下 次再犯。
</w:t>
      </w:r>
    </w:p>
    <w:p/>
    <w:p>
      <w:pPr/>
      <w:r>
        <w:rPr>
          <w:rStyle w:val="myStyle"/>
        </w:rPr>
        <w:t xml:space="preserve">
	3、见客户之前要多了解客户的状态和需求，再做好准备工作。
</w:t>
      </w:r>
    </w:p>
    <w:p/>
    <w:p>
      <w:pPr/>
      <w:r>
        <w:rPr>
          <w:rStyle w:val="myStyle"/>
        </w:rPr>
        <w:t xml:space="preserve">
	4、严于律己，学习亮剑精神，不断加强业务方面的学习，多看 书及相关产品知识，上网多查阅相关资料，与同行们交流向他们 学习更好的方式方法。
</w:t>
      </w:r>
    </w:p>
    <w:p/>
    <w:p>
      <w:pPr/>
      <w:r>
        <w:rPr>
          <w:rStyle w:val="myStyle"/>
        </w:rPr>
        <w:t xml:space="preserve">
	5、加强对客户的服务意识，为公司树立良好的形象。 以上是我这一年的工作计划，工作中总会有各种各样的困难，我会多向领导请示，向同事探讨，共同努力克服，为公司作出自己 最大的贡献。
</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1、市场分析，根据市场容量和个人能力，客观、科学的制定出销售任务。暂订年任务：销售额300万元。
</w:t>
      </w:r>
    </w:p>
    <w:p/>
    <w:p>
      <w:pPr/>
      <w:r>
        <w:rPr>
          <w:rStyle w:val="myStyle"/>
        </w:rPr>
        <w:t xml:space="preserve">
	2、适时作出，制定出月计划和周计划。并定期与业务相关人员交流沟通，确保各专业负责人及时跟进。
</w:t>
      </w:r>
    </w:p>
    <w:p/>
    <w:p>
      <w:pPr/>
      <w:r>
        <w:rPr>
          <w:rStyle w:val="myStyle"/>
        </w:rPr>
        <w:t xml:space="preserve">
	3、目标市场定位，区分大客户与一般客户，分别对待，加强对大客户的沟通与合作，用相同的时间赢取的市场份额。
</w:t>
      </w:r>
    </w:p>
    <w:p/>
    <w:p>
      <w:pPr/>
      <w:r>
        <w:rPr>
          <w:rStyle w:val="myStyle"/>
        </w:rPr>
        <w:t xml:space="preserve">
	4、不断学习行业新知识，为客户带来实用的资讯，更好为客户服务。可以和同行分享行业人脉和项目信息，达到多赢。
</w:t>
      </w:r>
    </w:p>
    <w:p/>
    <w:p>
      <w:pPr/>
      <w:r>
        <w:rPr>
          <w:rStyle w:val="myStyle"/>
        </w:rPr>
        <w:t xml:space="preserve">
	5、先友后单，与客户发展良好的友谊，处处为客户着想，把客户当成自己的好朋友，达到思想和情感上的交融。
</w:t>
      </w:r>
    </w:p>
    <w:p/>
    <w:p>
      <w:pPr/>
      <w:r>
        <w:rPr>
          <w:rStyle w:val="myStyle"/>
        </w:rPr>
        <w:t xml:space="preserve">
	6、对客户不能有隐瞒和欺骗，答应客户的要及时兑现，讲诚信不仅是经商之本，也是为人之本。
</w:t>
      </w:r>
    </w:p>
    <w:p/>
    <w:p>
      <w:pPr/>
      <w:r>
        <w:rPr>
          <w:rStyle w:val="myStyle"/>
        </w:rPr>
        <w:t xml:space="preserve">
	7、努力保持和谐的同事关系，善待同事，确保各部门在项目实施中各项职能的顺利执行。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1、制定出月计划和周计划、及每日的工作量。每天至少打30个电话，每周至少10位客户，促使潜在客户从量变到质变。上午重点电话回访和预约客户，下午时间长可安排拜访客户。
</w:t>
      </w:r>
    </w:p>
    <w:p/>
    <w:p>
      <w:pPr/>
      <w:r>
        <w:rPr>
          <w:rStyle w:val="myStyle"/>
        </w:rPr>
        <w:t xml:space="preserve">
	2、见客户之前要多了解客户的主营业务和潜在需求，先了解决策人的个人，准备一些有对方感兴趣的话题，并为客户提供针对性的解决方案。
</w:t>
      </w:r>
    </w:p>
    <w:p/>
    <w:p>
      <w:pPr/>
      <w:r>
        <w:rPr>
          <w:rStyle w:val="myStyle"/>
        </w:rPr>
        <w:t xml:space="preserve">
	3、做好每天的工作记录，以备遗忘重要事项，并标注重要未办理事项。
</w:t>
      </w:r>
    </w:p>
    <w:p/>
    <w:p>
      <w:pPr/>
      <w:r>
        <w:rPr>
          <w:rStyle w:val="myStyle"/>
        </w:rPr>
        <w:t xml:space="preserve">
	4、填写项目跟踪表，根据项目进度：前期设计、备货执行、验收等跟进，并完成各阶段工作。
</w:t>
      </w:r>
    </w:p>
    <w:p/>
    <w:p>
      <w:pPr/>
      <w:r>
        <w:rPr>
          <w:rStyle w:val="myStyle"/>
        </w:rPr>
        <w:t xml:space="preserve">
	5、投标过程中，提前两天整理好相应的商务文件，快递或送到客户手上，以防止有任何遗漏和错误。
</w:t>
      </w:r>
    </w:p>
    <w:p/>
    <w:p>
      <w:pPr/>
      <w:r>
        <w:rPr>
          <w:rStyle w:val="myStyle"/>
        </w:rPr>
        <w:t xml:space="preserve">
	6、投标结束，及时回访客户，询问投标结果。中标后主动要求深化设计，帮客户承担全部或部份设计工作。
</w:t>
      </w:r>
    </w:p>
    <w:p/>
    <w:p>
      <w:pPr/>
      <w:r>
        <w:rPr>
          <w:rStyle w:val="myStyle"/>
        </w:rPr>
        <w:t xml:space="preserve">
	7、争取早日与客户签订合同，并收取预付款，提前安排交货，以最快的时间响应客户的需求，争取早日回款。
</w:t>
      </w:r>
    </w:p>
    <w:p/>
    <w:p>
      <w:pPr/>
      <w:r>
        <w:rPr>
          <w:rStyle w:val="myStyle"/>
        </w:rPr>
        <w:t xml:space="preserve">
	8、货到现场，请技术部安排调试人员到现场调试验收。
</w:t>
      </w:r>
    </w:p>
    <w:p/>
    <w:p>
      <w:pPr/>
      <w:r>
        <w:rPr>
          <w:rStyle w:val="myStyle"/>
        </w:rPr>
        <w:t xml:space="preserve">
	9、提前准备验收文档，验收完成后及时收款，保证良好的资金周转率。
</w:t>
      </w:r>
    </w:p>
    <w:p/>
    <w:p>
      <w:pPr/>
      <w:r>
        <w:rPr>
          <w:rStyle w:val="myStyle"/>
        </w:rPr>
        <w:t xml:space="preserve">
	三、销售与生活兼顾，快乐地工作
</w:t>
      </w:r>
    </w:p>
    <w:p/>
    <w:p>
      <w:pPr/>
      <w:r>
        <w:rPr>
          <w:rStyle w:val="myStyle"/>
        </w:rPr>
        <w:t xml:space="preserve">
	1、客户、同行间虽然存在竞争，可也需要与同行间互习和交流。
</w:t>
      </w:r>
    </w:p>
    <w:p/>
    <w:p>
      <w:pPr/>
      <w:r>
        <w:rPr>
          <w:rStyle w:val="myStyle"/>
        </w:rPr>
        <w:t xml:space="preserve">
	2、对于老客户。经常保持联系，在时间和条件允许时，送一些小礼物或宴请客户，当然宴请不是目的，重在沟通，可以增进彼此的感情，更好的交流。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营销和，不断尝试理论和实践的结合，上网查本行业的资讯不断提高自己的能力。以上是我某某年及某某年的，工作中总会有各种各样的困难，我会向领导请示，向同事探讨，共同努力克服，争取为公司做出自己的贡献!
</w:t>
      </w:r>
    </w:p>
    <w:p/>
    <w:p>
      <w:pPr/>
      <w:r>
        <w:rPr>
          <w:rStyle w:val="myStyle"/>
        </w:rPr>
        <w:t xml:space="preserve">
	在这一年里，凭借前几年的蓄势，公司不但步入了高速发展的快车道，实现了更快的效益增长，而且成功地实现公司股票在上海证券交易所上市。从此，一个公司以崭新姿态展此刻世人面前，一个更具朝气和活力的、以维护股东利益为己任的公司诞生了。
</w:t>
      </w:r>
    </w:p>
    <w:p/>
    <w:p>
      <w:pPr/>
      <w:r>
        <w:rPr>
          <w:rStyle w:val="myStyle"/>
        </w:rPr>
        <w:t xml:space="preserve">
	公司上市后，管理水平必将大幅度提高，这不仅仅仅是市场竞争的外在要求，更是自身发展壮大的内在要求。对于市场部来说，全面提升管理水平，与公司同步发展，既是一种压力，又是一种动力。为了完成公司xx年合同额三十亿的总体经营管理目标，市场部特制订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理解营销副总经理的领导。市场部信息管理员与各区域市场开发助理之间是一种直接领导关系，即在信息网络建设、维护、信息处理、考核方应对市场开发助理直接进行指导和指挥，并承担信息网络工作的领导职责。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春节前完成对各区域的市场部信息管理员和市场开发助理的招聘和培训，使xx年新的管理制度实施过程中市场部在人员素质方面有充分的保障。认真选取和慎重录用市场开发助理，切勿滥竽充数。
</w:t>
      </w:r>
    </w:p>
    <w:p/>
    <w:p>
      <w:pPr/>
      <w:r>
        <w:rPr>
          <w:rStyle w:val="myStyle"/>
        </w:rPr>
        <w:t xml:space="preserve">
	5、加大人员考核力度
</w:t>
      </w:r>
    </w:p>
    <w:p/>
    <w:p>
      <w:pPr/>
      <w:r>
        <w:rPr>
          <w:rStyle w:val="myStyle"/>
        </w:rPr>
        <w:t xml:space="preserve">
	在人员配置、资源保证、业绩考核等方应对信息网络建立和维护作出实施细则规定，从制度上对此项工作作出保证。建立市场信息管理员定期巡回分管区域指导信息管理工作的考核制度，并根据各区域实际状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带给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透过帮忙后业绩增长的可能性。进一步加强信息的管理，在信息的完整性、及时性、有效性和保密性等方面做好比上一年更好。
</w:t>
      </w:r>
    </w:p>
    <w:p/>
    <w:p>
      <w:pPr/>
      <w:r>
        <w:rPr>
          <w:rStyle w:val="myStyle"/>
        </w:rPr>
        <w:t xml:space="preserve">
	7、加强市场调研。
</w:t>
      </w:r>
    </w:p>
    <w:p/>
    <w:p>
      <w:pPr/>
      <w:r>
        <w:rPr>
          <w:rStyle w:val="myStyle"/>
        </w:rPr>
        <w:t xml:space="preserve">
	以各区域信息成员/单位带给的信息量和公司在各区域的业务进展状况，将以专人对各区域钢结构业务的发展现状和潜在的发展趋势，进行充分的市场调研。透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为进一步打响公司品牌，扩大公司的市场占有率，乘公司上市的东风，初步思考四川省省会成都、陕西省省会西安、新疆维吾尔自治区首府乌鲁木齐、辽宁省会沈阳、吉林省的长春、广东省会广州、广西壮族自治区首府南宁以及上海市举办品牌推广会和研讨会，以宣传和扩大公司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公司品牌，展示公司在行业中技术、业绩占据一流水平的事实，树立建筑钢结构行业中上市公司的典范作用和领导地位，使宣传工作到达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4、加强和外界接触人员的专业知识培训和素质教育工作，树立良好的企业员工形象和先进的企业文化内涵，给每一位与公司人员接触的人都能够留下完美而深刻的印象，从而对公司有更清晰和深层次的认识。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2023-05-04T18:07:01+08:00</dcterms:created>
  <dcterms:modified xsi:type="dcterms:W3CDTF">2023-05-04T18:07:01+08:00</dcterms:modified>
</cp:coreProperties>
</file>

<file path=docProps/custom.xml><?xml version="1.0" encoding="utf-8"?>
<Properties xmlns="http://schemas.openxmlformats.org/officeDocument/2006/custom-properties" xmlns:vt="http://schemas.openxmlformats.org/officeDocument/2006/docPropsVTypes"/>
</file>