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学校开展冬季长跑活动总结精选(5篇)</w:t>
      </w:r>
    </w:p>
    <w:p/>
    <w:p/>
    <w:p>
      <w:pPr/>
      <w:r>
        <w:rPr>
          <w:rStyle w:val="myStyle"/>
        </w:rPr>
        <w:t xml:space="preserve">
	接下来是处理文档已成为现代办公室中每个工作人员的日常职责，当有不知如何动笔时，书籍和网络有着大量我们需要的范文供我们参考，了解范文的写作手法有助于我们更加高效地运用这些技巧。相信本网页内容能为您提供帮助！
</w:t>
      </w:r>
    </w:p>
    <w:p/>
    <w:p>
      <w:pPr>
        <w:jc w:val="center"/>
      </w:pPr>
      <w:r>
        <w:rPr>
          <w:rStyle w:val="myStyleh4"/>
        </w:rPr>
        <w:t xml:space="preserve">学校开展冬季长跑活动总结【篇1】</w:t>
      </w:r>
    </w:p>
    <w:p/>
    <w:p>
      <w:pPr/>
      <w:r>
        <w:rPr>
          <w:rStyle w:val="myStyle"/>
        </w:rPr>
        <w:t xml:space="preserve">
	在本次活动中，我校很好的贯彻了上级的要求，继续每年冬季开展学生阳光体育冬季长跑活动，并且认真制定了我校活动方案、安全预案、活动要求等，在实施跑步过程中，我校体育组制定跑动路线、规范要求，让学生在跑步中领会长跑要领、锻炼意志品质以及增强班级荣誉感。活动的开展对于提高学生的体质健康水平、培养学生的耐力素质、增进学生身心健康、保持学生良好体魄、磨练学生的意志品质、培养学生的团队精神和集体荣誉感，起到了一定的积极作用。全校师生将积极响应国家阳光体育冬季长跑运动的号召，坚持每天长跑锻炼，以自己的实际行动实践“每天锻炼一小时，健康生活一辈子”的生活理念。
</w:t>
      </w:r>
    </w:p>
    <w:p/>
    <w:p>
      <w:pPr/>
      <w:r>
        <w:rPr>
          <w:rStyle w:val="myStyle"/>
        </w:rPr>
        <w:t xml:space="preserve">
	本次活动达到了预期的目的，同学们都能积极主动的参与到体育活动中，效果也很显著，七年二班、八年一班、九年一班获得了冬季长跑班级集体荣誉奖，我想奖励是一种激励，师生们在运动中锻炼了身体，学会了互相帮助的集体主义感，懂得了在运动中只有大家同心协力才能获得最快的成功与进步。养成了良好的体育锻炼习惯，弘扬了体育精神，创建了我们校园的体育文化氛围，这就是目的。
</w:t>
      </w:r>
    </w:p>
    <w:p/>
    <w:p>
      <w:pPr/>
      <w:r>
        <w:rPr>
          <w:rStyle w:val="myStyle"/>
        </w:rPr>
        <w:t xml:space="preserve">
	长跑只是起步，让我们一本次活动为契机以我校大课间为平台，积极参与到活，把我校的“大课间”特色发展下去，为创造良好的教学氛围，打下坚实的基础，希望全校师生积极投入到阳光体育活动中去，为了我们的健康，为了学生的发展，让我们共同去努力，共同去参与，共同去创造良好的教学环境吧！
</w:t>
      </w:r>
    </w:p>
    <w:p/>
    <w:p>
      <w:pPr>
        <w:jc w:val="center"/>
      </w:pPr>
      <w:r>
        <w:rPr>
          <w:rStyle w:val="myStyleh4"/>
        </w:rPr>
        <w:t xml:space="preserve">学校开展冬季长跑活动总结【篇2】</w:t>
      </w:r>
    </w:p>
    <w:p/>
    <w:p>
      <w:pPr/>
      <w:r>
        <w:rPr>
          <w:rStyle w:val="myStyle"/>
        </w:rPr>
        <w:t xml:space="preserve">
	一、指导思想
</w:t>
      </w:r>
    </w:p>
    <w:p/>
    <w:p>
      <w:pPr/>
      <w:r>
        <w:rPr>
          <w:rStyle w:val="myStyle"/>
        </w:rPr>
        <w:t xml:space="preserve">
	全面贯彻落实全国亿万学生阳关体育运动小组办公室有关文件精神，广泛开展我校阳光体育运动，通过开展冬季长跑活动，磨练我校学生的意志品质，培养良好的锻炼习惯，有效提高学生体质特别是耐力素质水平，进一步掀起阳光体育运动的新高潮。
</w:t>
      </w:r>
    </w:p>
    <w:p/>
    <w:p>
      <w:pPr/>
      <w:r>
        <w:rPr>
          <w:rStyle w:val="myStyle"/>
        </w:rPr>
        <w:t xml:space="preserve">
	二、领导重视，部署周密
</w:t>
      </w:r>
    </w:p>
    <w:p/>
    <w:p>
      <w:pPr/>
      <w:r>
        <w:rPr>
          <w:rStyle w:val="myStyle"/>
        </w:rPr>
        <w:t xml:space="preserve">
	学校领导高度重视阳光体育运动活动，成立了学校以校长为组长、以副校长为副组长、以各年级组长班主任为成员的领导小组，负责组织协调学生阳光体育运动的开展，按照上级的统一部署，组织本校学生阳光体育运动的实施。
</w:t>
      </w:r>
    </w:p>
    <w:p/>
    <w:p>
      <w:pPr/>
      <w:r>
        <w:rPr>
          <w:rStyle w:val="myStyle"/>
        </w:rPr>
        <w:t xml:space="preserve">
	指导学校利用宣传栏、校园广播、班级黑板报等阵地，广泛地传播健康理念，使'健康第一“、'我运动、我健康、我快乐“等口号深入人心，使阳光体育运动人人皆知、提高了同学们参与活动的积极性，扩大了阳光体育运动在学生中的影响力和感召力。
</w:t>
      </w:r>
    </w:p>
    <w:p/>
    <w:p>
      <w:pPr/>
      <w:r>
        <w:rPr>
          <w:rStyle w:val="myStyle"/>
        </w:rPr>
        <w:t xml:space="preserve">
	三、精心谋划、狠抓落实
</w:t>
      </w:r>
    </w:p>
    <w:p/>
    <w:p>
      <w:pPr/>
      <w:r>
        <w:rPr>
          <w:rStyle w:val="myStyle"/>
        </w:rPr>
        <w:t xml:space="preserve">
	指导班级统一部署，结合实际，制定活动的具体方案，并认真组织实施，做到师生共同参与。
</w:t>
      </w:r>
    </w:p>
    <w:p/>
    <w:p>
      <w:pPr/>
      <w:r>
        <w:rPr>
          <w:rStyle w:val="myStyle"/>
        </w:rPr>
        <w:t xml:space="preserve">
	（一）把开展阳光体育运动和提高体育教学质量相结合，积极推进体育教学改革，不断提高教学质量，通过教学使学生基本掌握科学锻炼身体的基础知识和基本技能，养成良好的体育锻炼习惯，并保证每天每个学生有一个小时的锻炼时间。
</w:t>
      </w:r>
    </w:p>
    <w:p/>
    <w:p>
      <w:pPr/>
      <w:r>
        <w:rPr>
          <w:rStyle w:val="myStyle"/>
        </w:rPr>
        <w:t xml:space="preserve">
	（二）把开展阳光体育运动与课外体育活动相结合，结合实施学生素质拓展计划，广泛组织学生体育集体项目的竞赛和各种主题鲜明的体育活动来促进活动的深入开展。
</w:t>
      </w:r>
    </w:p>
    <w:p/>
    <w:p>
      <w:pPr>
        <w:jc w:val="center"/>
      </w:pPr>
      <w:r>
        <w:rPr>
          <w:rStyle w:val="myStyleh4"/>
        </w:rPr>
        <w:t xml:space="preserve">学校开展冬季长跑活动总结【篇3】</w:t>
      </w:r>
    </w:p>
    <w:p/>
    <w:p>
      <w:pPr/>
      <w:r>
        <w:rPr>
          <w:rStyle w:val="myStyle"/>
        </w:rPr>
        <w:t xml:space="preserve">
	为全面贯彻落实教育部、国家体育总局、共青团中央《关于开展全国亿万学生阳光体育冬季长跑活动的通知》的指示精神，动员广大青少年学生积极参加体育锻炼。根据市县教育局的安排部署，结合本校实际情况，新保安中学以“阳光体育与祖国同行”为主题，以“我运动、我健康、我快乐”为口号，于20xx年11月至20xx年4月对冬季长跑活动进行了具体的组织实施，并取得了较好效果，现将活动情况总结如下：
</w:t>
      </w:r>
    </w:p>
    <w:p/>
    <w:p>
      <w:pPr/>
      <w:r>
        <w:rPr>
          <w:rStyle w:val="myStyle"/>
        </w:rPr>
        <w:t xml:space="preserve">
	1、体育课教学堂堂训练：体育教师认真制定每节课的目标任务，建立每节体育课慢跑5分钟制度，科学合理安排运动负荷，并进行相应的技术指导；
</w:t>
      </w:r>
    </w:p>
    <w:p/>
    <w:p>
      <w:pPr/>
      <w:r>
        <w:rPr>
          <w:rStyle w:val="myStyle"/>
        </w:rPr>
        <w:t xml:space="preserve">
	2、课间跑操坚持不懈：每天上午大课间，在体育教师技术监督和数名专职教师的现场管理下，20xx多名师生环校园慢跑，跑操队伍俨然两条蓝色的长龙循环飞舞，气势雄壮。班与班、列与列、行与行、人与人之间距离恒定，步伐整齐，呼号嘹亮，成为新保安中学的一道亮丽的风景；
</w:t>
      </w:r>
    </w:p>
    <w:p/>
    <w:p>
      <w:pPr/>
      <w:r>
        <w:rPr>
          <w:rStyle w:val="myStyle"/>
        </w:rPr>
        <w:t xml:space="preserve">
	3、跑操比赛高潮迭起：为使跑操活动既达到强身健体又增强学生体育技能和集体荣誉的目的，学校组织了2次学生跑操比赛、1次教职工长跑比赛。班际比赛时班与班之间竞争激烈、充分体现了班级的凝聚力；教职工比赛分为男女青年组、中年组、老年组分别进行，长达一个星期，比赛既洋溢着“贵在参与、友好和谐”的热烈气氛，也不乏勇为人先的竞争意识。教职工冬季长跑比赛不仅提高了活动普及率，而且配合了学生跑操活动的开展。
</w:t>
      </w:r>
    </w:p>
    <w:p/>
    <w:p>
      <w:pPr/>
      <w:r>
        <w:rPr>
          <w:rStyle w:val="myStyle"/>
        </w:rPr>
        <w:t xml:space="preserve">
	总之，阳光体育冬季长跑活动，我校给予了高度重视，组织工作有条不紊，效果异常显著。但是，活动的开展距上级的要求，距我们的目标还有不小的差距。为此，我校将把这项事关师生体质健康的跑操活动长年累月的开展下去，雷打不动，让教育部、共青团中央倡导的阳光体育运动在我校绽放出最美丽的花朵。
</w:t>
      </w:r>
    </w:p>
    <w:p/>
    <w:p>
      <w:pPr>
        <w:jc w:val="center"/>
      </w:pPr>
      <w:r>
        <w:rPr>
          <w:rStyle w:val="myStyleh4"/>
        </w:rPr>
        <w:t xml:space="preserve">学校开展冬季长跑活动总结【篇4】</w:t>
      </w:r>
    </w:p>
    <w:p/>
    <w:p>
      <w:pPr/>
      <w:r>
        <w:rPr>
          <w:rStyle w:val="myStyle"/>
        </w:rPr>
        <w:t xml:space="preserve">
	今年是我校开展冬季长跑活动的第二年，“阳光体育冬季长跑”已成为了我校的常规性体育活动。总得来看，活动开展得比去年更有声色，具体表现在：
</w:t>
      </w:r>
    </w:p>
    <w:p/>
    <w:p>
      <w:pPr/>
      <w:r>
        <w:rPr>
          <w:rStyle w:val="myStyle"/>
        </w:rPr>
        <w:t xml:space="preserve">
	一、活动时效
</w:t>
      </w:r>
    </w:p>
    <w:p/>
    <w:p>
      <w:pPr/>
      <w:r>
        <w:rPr>
          <w:rStyle w:val="myStyle"/>
        </w:rPr>
        <w:t xml:space="preserve">
	教务处参照去年开展冬季长跑活动的时间节点，在11月份就一边着手准备一边等教育局相关活动通知，在教育局的发令枪迟迟不响的情况下，我们果断“抢跑”，在12月份启动长跑活动，早于上级文件通知近一个月的时间，赶上了全国长跑活动的节奏，使长跑活动在时间上和效果上得到保证。
</w:t>
      </w:r>
    </w:p>
    <w:p/>
    <w:p>
      <w:pPr/>
      <w:r>
        <w:rPr>
          <w:rStyle w:val="myStyle"/>
        </w:rPr>
        <w:t xml:space="preserve">
	二、精心组织，活动质量有提升
</w:t>
      </w:r>
    </w:p>
    <w:p/>
    <w:p>
      <w:pPr/>
      <w:r>
        <w:rPr>
          <w:rStyle w:val="myStyle"/>
        </w:rPr>
        <w:t xml:space="preserve">
	本次冬季长跑活动从形式上切实把冬季长跑运动与保证学生每天锻炼一小时活动结合起来，利用体育课、大课间活动组织学生在校园开展长跑；创建班级“阳光体育公益林”以跑步里程换“树苗”激励学生在课外、在节假日和寒假期间自觉坚持长跑锻炼。在大课间长跑组织上，做到了“师资”、“场地”、“安全”三到位，“人员”、“里程”、“时间”三落实，由体育老师、各班主任及配班老师带领本班同学伴随着摧人奋进的跑步曲、群情激昂地奔跑着，让原本枯燥的长跑平添了几份乐趣和激励。
</w:t>
      </w:r>
    </w:p>
    <w:p/>
    <w:p>
      <w:pPr/>
      <w:r>
        <w:rPr>
          <w:rStyle w:val="myStyle"/>
        </w:rPr>
        <w:t xml:space="preserve">
	三、师生积极参与，活动氛围更良好。
</w:t>
      </w:r>
    </w:p>
    <w:p/>
    <w:p>
      <w:pPr/>
      <w:r>
        <w:rPr>
          <w:rStyle w:val="myStyle"/>
        </w:rPr>
        <w:t xml:space="preserve">
	今年的大课间长跑为做到安全有序增加了领跑老师的人数，整个活动期间安排到各班的人员不管是体育老师、还是班主任老师，还是配班老师都有极强的纪律性和责任心，出勤到岗率接近100%，此外不少没有任务的老师也主动参与到长跑中来，给孩子们做出了榜样。在此向组织和参与活动的老师们表示感谢。在老师的带动和激励下各班同学的'参与热情很高，跑步的队伍整齐了许多，中途掉队的同学少了许多，校外坚持自觉长跑的同学也增加了许多。
</w:t>
      </w:r>
    </w:p>
    <w:p/>
    <w:p>
      <w:pPr>
        <w:jc w:val="center"/>
      </w:pPr>
      <w:r>
        <w:rPr>
          <w:rStyle w:val="myStyleh4"/>
        </w:rPr>
        <w:t xml:space="preserve">学校开展冬季长跑活动总结【篇5】</w:t>
      </w:r>
    </w:p>
    <w:p/>
    <w:p>
      <w:pPr/>
      <w:r>
        <w:rPr>
          <w:rStyle w:val="myStyle"/>
        </w:rPr>
        <w:t xml:space="preserve">
	为进一步贯彻落实开展全区学生阳光体育冬季长跑活动精神，营造良好的校园精神文明建设和体育文化氛围，我校特举办了20XX年“阳光体育”冬季长跑比赛。
</w:t>
      </w:r>
    </w:p>
    <w:p/>
    <w:p>
      <w:pPr/>
      <w:r>
        <w:rPr>
          <w:rStyle w:val="myStyle"/>
        </w:rPr>
        <w:t xml:space="preserve">
	一、运动员相关事宜安排不够具体合理。
</w:t>
      </w:r>
    </w:p>
    <w:p/>
    <w:p>
      <w:pPr/>
      <w:r>
        <w:rPr>
          <w:rStyle w:val="myStyle"/>
        </w:rPr>
        <w:t xml:space="preserve">
	二、相关后勤服务工作人员没有落实到位，存在责任不明确等问题。
</w:t>
      </w:r>
    </w:p>
    <w:p/>
    <w:p>
      <w:pPr/>
      <w:r>
        <w:rPr>
          <w:rStyle w:val="myStyle"/>
        </w:rPr>
        <w:t xml:space="preserve">
	“阳光体育”冬季长跑比赛的开展，使广大师生深刻认识到“拥有健康才能拥有明天，热爱锻炼就是热爱生命”的真理，进一步树立全民体育、天天锻炼，终身锻炼的意识，有力的促进了我校体育事业建设，为学生身心的健康发展，打下了良好的基础。
</w:t>
      </w:r>
    </w:p>
    <w:p/>
    <w:p>
      <w:pPr/>
      <w:r>
        <w:rPr>
          <w:rStyle w:val="myStyle"/>
        </w:rPr>
        <w:t xml:space="preserve">
	在以后的工作中，我院将不断改进和完善学生管理方法和制度，继续以学生阳光体育运动为契机，大力开展学生体育运动，确保学生在校期间，每天至少活动一小时，通过各种寓教于乐的形式，把学生吸引到操场上来，吸引到各项文体活动中来，不断提高学生的健康体质水平，为构建社会主义和谐社会，为培养德、智、体、美、劳全面发展的社会主义新人而不断努力。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2023-07-27T04:46:46+08:00</dcterms:created>
  <dcterms:modified xsi:type="dcterms:W3CDTF">2023-07-27T04:46:46+08:00</dcterms:modified>
</cp:coreProperties>
</file>

<file path=docProps/custom.xml><?xml version="1.0" encoding="utf-8"?>
<Properties xmlns="http://schemas.openxmlformats.org/officeDocument/2006/custom-properties" xmlns:vt="http://schemas.openxmlformats.org/officeDocument/2006/docPropsVTypes"/>
</file>