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社区开展八一建军节活动总结5篇</w:t>
      </w:r>
    </w:p>
    <w:p/>
    <w:p/>
    <w:p>
      <w:pPr/>
      <w:r>
        <w:rPr>
          <w:rStyle w:val="myStyle"/>
        </w:rPr>
        <w:t xml:space="preserve">
	活动耗费了很多精力，总算是要结束了，我们不妨准备根据活动情况写一份活动总结。通过写活动总结可以帮助我们从中吸取经验教训，我们在写总结时必须要有具体的内容，有详细的分析结果，怎么才能在写活动总结时更全面呢？通过广泛深入的宣传教育增强辖区居民国防意识牢固树立拥军优属、人人有责的观念。
</w:t>
      </w:r>
    </w:p>
    <w:p/>
    <w:p>
      <w:pPr/>
      <w:r>
        <w:rPr>
          <w:rStyle w:val="myStyle"/>
        </w:rPr>
        <w:t xml:space="preserve">
	1、7月29日街道电影放映队的工作人员来社区特变小区，为大家放映了电影《生死狙击》，提前为大家带去了节日的欢乐和祝福。
</w:t>
      </w:r>
    </w:p>
    <w:p/>
    <w:p>
      <w:pPr/>
      <w:r>
        <w:rPr>
          <w:rStyle w:val="myStyle"/>
        </w:rPr>
        <w:t xml:space="preserve">
	2、在八一前夕，根据街道办事处的统一安排，7月31日下午，社区干部在党支部书记的带领下来到优抚对象隋西保家中，发放慰问品并带去了节日的祝福及社区的关怀。社区书记首先向他致以节日的问候，询问了他的身体状况和在生活中遇到的困难和问题，了解他对本社区拥军优属工作开展情况的看法。而军属们对社区的关怀和帮助也表示感谢，将继承和发扬优良的革命传统，为和谐社区的建设贡献自己的力量。
</w:t>
      </w:r>
    </w:p>
    <w:p/>
    <w:p>
      <w:pPr/>
      <w:r>
        <w:rPr>
          <w:rStyle w:val="myStyle"/>
        </w:rPr>
        <w:t xml:space="preserve">
	拥军优属，拥政爱民，是我党我军的传统，是加强国防建设的重要内容，它关系到国家安危，人心安定，社会稳定和经济发展。通过此次活动，增进了社区居民之间的友谊，同时也让军民更加紧密的团结在一起。
</w:t>
      </w:r>
    </w:p>
    <w:p/>
    <w:p>
      <w:pPr>
        <w:jc w:val="center"/>
      </w:pPr>
      <w:r>
        <w:rPr>
          <w:rStyle w:val="myStyleh4"/>
        </w:rPr>
        <w:t xml:space="preserve">社区开展八一建军节活动总结 篇2</w:t>
      </w:r>
    </w:p>
    <w:p/>
    <w:p>
      <w:pPr/>
      <w:r>
        <w:rPr>
          <w:rStyle w:val="myStyle"/>
        </w:rPr>
        <w:t xml:space="preserve">
	每年的八月一日是中国人民解放军建军纪念日，也叫八一建军节。我校以活动为载体，以感恩教育为主题，通过形式多样的活动引导学生从身边人、身边事开始，学会感恩父母，学会感恩老师，学会感恩他人，感恩社会，感恩所有为自己的健康成长付出心血和汗水、提供服务和帮助的人。先将活动总结如下：
</w:t>
      </w:r>
    </w:p>
    <w:p/>
    <w:p>
      <w:pPr/>
      <w:r>
        <w:rPr>
          <w:rStyle w:val="myStyle"/>
        </w:rPr>
        <w:t xml:space="preserve">
	一、少先队大队部召开广播会
</w:t>
      </w:r>
    </w:p>
    <w:p/>
    <w:p>
      <w:pPr/>
      <w:r>
        <w:rPr>
          <w:rStyle w:val="myStyle"/>
        </w:rPr>
        <w:t xml:space="preserve">
	大队辅导员指出：感恩是一种文明，感恩是一种品德，更是一种责任。人有了感恩之心，人与人、人与自然、人与社会才会变得更加和谐，更加亲切。感恩应是社会上每个人都应该有的基本道德准则，是做人的起码的修养。对于当今的队员来说，感恩意识绝不是简单的回报父母养育之恩，它更是一种责任意识、自立意识、自尊意识和健全人格的体现。
</w:t>
      </w:r>
    </w:p>
    <w:p/>
    <w:p>
      <w:pPr/>
      <w:r>
        <w:rPr>
          <w:rStyle w:val="myStyle"/>
        </w:rPr>
        <w:t xml:space="preserve">
	二、组织一次升旗仪式，了解建军节的来历、回顾了先烈的英勇事迹，激发了学生的爱国情感.
</w:t>
      </w:r>
    </w:p>
    <w:p/>
    <w:p>
      <w:pPr/>
      <w:r>
        <w:rPr>
          <w:rStyle w:val="myStyle"/>
        </w:rPr>
        <w:t xml:space="preserve">
	三、各中队组织观看红色电影，深情回顾解放军的奋斗历史，继承和发扬解放军的光荣传统和优良作风，并使队员们更加了解人民解放军史，明白当今幸福生活来之不易，激发历史责任感。
</w:t>
      </w:r>
    </w:p>
    <w:p/>
    <w:p>
      <w:pPr/>
      <w:r>
        <w:rPr>
          <w:rStyle w:val="myStyle"/>
        </w:rPr>
        <w:t xml:space="preserve">
	四、开展建军节黑板报“征集活动。将自己对先烈的敬仰融入到了黑板报里，学习先烈的高尚情操。
</w:t>
      </w:r>
    </w:p>
    <w:p/>
    <w:p>
      <w:pPr>
        <w:jc w:val="center"/>
      </w:pPr>
      <w:r>
        <w:rPr>
          <w:rStyle w:val="myStyleh4"/>
        </w:rPr>
        <w:t xml:space="preserve">社区开展八一建军节活动总结 篇3</w:t>
      </w:r>
    </w:p>
    <w:p/>
    <w:p>
      <w:pPr/>
      <w:r>
        <w:rPr>
          <w:rStyle w:val="myStyle"/>
        </w:rPr>
        <w:t xml:space="preserve">
	为感谢复员军人、伤残军人为党和人民作出的贡献，关心他们的生活，在“八一”建军节来临之际，州农委、州国土局在职党员一行4人组成慰问组在河南街道白菊社区工作人员的陪同下，带着慰问品，走访慰问了辖区的复员军人、伤残军人、军烈属及子女共7户，向他们致以节日的问候和祝福。
</w:t>
      </w:r>
    </w:p>
    <w:p/>
    <w:p>
      <w:pPr/>
      <w:r>
        <w:rPr>
          <w:rStyle w:val="myStyle"/>
        </w:rPr>
        <w:t xml:space="preserve">
	慰问组一行人首先来到老军人徐贵永家，86岁的徐叔叔看到慰问组的到来非常的开心，立即跟慰问组一行人等讲述当年的岁月生活，随后慰问组详细询问了他的生活和身体状况，叮嘱他要注意自己的身体，感谢他为国家建设做出的贡献，同时也希望老军人们能继续把吃苦耐劳、勇于奉献、拥党爱国的精神延续下去。最后慰问组一行人又走访慰问了刁建英、许兴龙、赵京相、李玉顺等6人，并祝福他们身体健康、家庭和睦。
</w:t>
      </w:r>
    </w:p>
    <w:p/>
    <w:p>
      <w:pPr/>
      <w:r>
        <w:rPr>
          <w:rStyle w:val="myStyle"/>
        </w:rPr>
        <w:t xml:space="preserve">
	此次“八一”建军节慰问活动，发挥了在职党员进社区的模范带头作用，进一步加深了老军人及军烈属和社区工作人员间的沟通，将党和政府的温暖送到他们心中。
</w:t>
      </w:r>
    </w:p>
    <w:p/>
    <w:p>
      <w:pPr>
        <w:jc w:val="center"/>
      </w:pPr>
      <w:r>
        <w:rPr>
          <w:rStyle w:val="myStyleh4"/>
        </w:rPr>
        <w:t xml:space="preserve">社区开展八一建军节活动总结 篇4</w:t>
      </w:r>
    </w:p>
    <w:p/>
    <w:p>
      <w:pPr/>
      <w:r>
        <w:rPr>
          <w:rStyle w:val="myStyle"/>
        </w:rPr>
        <w:t xml:space="preserve">
	“向党致敬!向中国人民解放军致敬!”。7月27日，海南洋浦公安边防支队营区门口齐声高呼响彻云霄，来到洋浦边防支队，看到的是50余名官兵身着迷彩体能服，正在列队开展庆祝建军_年健康行主题党日活动。
</w:t>
      </w:r>
    </w:p>
    <w:p/>
    <w:p>
      <w:pPr/>
      <w:r>
        <w:rPr>
          <w:rStyle w:val="myStyle"/>
        </w:rPr>
        <w:t xml:space="preserve">
	走近洋浦边防支队，让人看到的是整齐的队伍和官兵们手持“洋浦边防支队‘庆八一，健康行’主题党日活动”的鲜红色横幅。据了解，这个支队所开展的庆八一，健康行主题党日活动，目的是为了以庆祝建军节为目的，通过集体健康行活动，充分提升官兵增强体质、努力工作的意识。此次健康行党日活动，起点是由支队出发，以洋浦滨海公园为折返点，最后返回支队营区结束活动，全程10公里。
</w:t>
      </w:r>
    </w:p>
    <w:p/>
    <w:p>
      <w:pPr/>
      <w:r>
        <w:rPr>
          <w:rStyle w:val="myStyle"/>
        </w:rPr>
        <w:t xml:space="preserve">
	活动中，这个支队官兵在从营区前往洋浦滨海公园的途中通过集体列队慢跑方式所开展，行进5公里，矫健的步伐，响亮的口号声充分展现出了这个支队官兵的优良作风。经过3.5公里慢跑后，部分官兵因为体力过分消耗，有掉队的迹象，同行官兵发现后均积极帮助，有从语言上加油打气的，有从行动上搀扶慢跑的，官兵积极参与，团结协作，互帮互助，没有一人掉队。
</w:t>
      </w:r>
    </w:p>
    <w:p/>
    <w:p>
      <w:pPr/>
      <w:r>
        <w:rPr>
          <w:rStyle w:val="myStyle"/>
        </w:rPr>
        <w:t xml:space="preserve">
	到达滨海公园折返点后，官兵稍事休整，列队通过快速行进方式进行本次活动的返程阶段，行进至洋浦花园后，官兵们看到了胜利的希望，倡议集体欢呼合影，离终点还有300米后，官兵们自发开始冲刺，最终全员圆满完成庆祝建军_周年，健康行活动。
</w:t>
      </w:r>
    </w:p>
    <w:p/>
    <w:p>
      <w:pPr/>
      <w:r>
        <w:rPr>
          <w:rStyle w:val="myStyle"/>
        </w:rPr>
        <w:t xml:space="preserve">
	洋浦公安边防支队此次健康行活动，全程耗时1个小时，通过运动方式，进一步提高官兵爱党爱军，共同奋进的意识，营造了良好的加强体育锻炼，增强身体素质正确观念。
</w:t>
      </w:r>
    </w:p>
    <w:p/>
    <w:p>
      <w:pPr>
        <w:jc w:val="center"/>
      </w:pPr>
      <w:r>
        <w:rPr>
          <w:rStyle w:val="myStyleh4"/>
        </w:rPr>
        <w:t xml:space="preserve">社区开展八一建军节活动总结 篇5</w:t>
      </w:r>
    </w:p>
    <w:p/>
    <w:p>
      <w:pPr/>
      <w:r>
        <w:rPr>
          <w:rStyle w:val="myStyle"/>
        </w:rPr>
        <w:t xml:space="preserve">
	8月1日是伟大的中国人民解放军建军xx周年，为了庆祝这一伟大的节日，20xx年8月1日下午，公司党委组织公司现有的复转军人举行了隆重的庆祝活动。
</w:t>
      </w:r>
    </w:p>
    <w:p/>
    <w:p>
      <w:pPr/>
      <w:r>
        <w:rPr>
          <w:rStyle w:val="myStyle"/>
        </w:rPr>
        <w:t xml:space="preserve">
	我公司目前共有复转军人*人，分别在生产、保卫消防、后勤等不同岗位从事着不同工作，他们发扬人民军队吃苦耐劳、敢打硬仗、作风严谨和听从指挥服从命令的光荣传统，在实践工作中，立足平凡岗位，默默无闻，甘于奉献，不计个人得失，为我们公司的x和x展做出了巨大的贡献。
</w:t>
      </w:r>
    </w:p>
    <w:p/>
    <w:p>
      <w:pPr/>
      <w:r>
        <w:rPr>
          <w:rStyle w:val="myStyle"/>
        </w:rPr>
        <w:t xml:space="preserve">
	打靶。为了表达对公司所有复转军人的敬意，公司与x武装部联系，特意为复转军人员工安排了打靶活动。在靶场，他们又一次亲身体验了身披戎装、戍边卫国的军营生活，同时也深深体验到了公司浓郁的人文关怀和人文气息。
</w:t>
      </w:r>
    </w:p>
    <w:p/>
    <w:p>
      <w:pPr/>
      <w:r>
        <w:rPr>
          <w:rStyle w:val="myStyle"/>
        </w:rPr>
        <w:t xml:space="preserve">
	座谈会。打靶归来，公司领导与复转军人员工一起举行了座谈会，公司党委书记*在讲话中对大家表示慰问的同时表达了对大家两年多来无私奉献的感谢，同时号召公司全体干部员工不论是生产经营还是行政管理都要学习军人的严谨和严明；大家纷纷表示，在今后的工作中，一定以军人的高标准严格要求自己，同时积极影响和带动其他员工，共同为公司的长远发展做出更大贡献。
</w:t>
      </w:r>
    </w:p>
    <w:p/>
    <w:p>
      <w:pPr/>
      <w:r>
        <w:rPr>
          <w:rStyle w:val="myStyle"/>
        </w:rPr>
        <w:t xml:space="preserve">
	公司为有着这样一批曾经从戎绿营的优秀员工而骄傲，同样，我们的复转军人员工也为有着这样重人本的企业而自豪。我们的复转军人同志们在公司的关心和关怀下愉快地度过了“八一”这样一个特殊的节日！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2023-10-11T16:46:42+08:00</dcterms:created>
  <dcterms:modified xsi:type="dcterms:W3CDTF">2023-10-11T16:46:42+08:00</dcterms:modified>
</cp:coreProperties>
</file>

<file path=docProps/custom.xml><?xml version="1.0" encoding="utf-8"?>
<Properties xmlns="http://schemas.openxmlformats.org/officeDocument/2006/custom-properties" xmlns:vt="http://schemas.openxmlformats.org/officeDocument/2006/docPropsVTypes"/>
</file>