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2020企业员工个人工作计划范文</w:t>
      </w:r>
    </w:p>
    <w:p/>
    <w:p/>
    <w:p>
      <w:pPr/>
      <w:r>
        <w:rPr>
          <w:rStyle w:val="myStyle"/>
        </w:rPr>
        <w:t xml:space="preserve">
	对于一名企业工作者来说，制定一份好的工作计划对于工作的发展和实施都有着极大的作用。。
</w:t>
      </w:r>
    </w:p>
    <w:p/>
    <w:p>
      <w:pPr>
        <w:jc w:val="center"/>
      </w:pPr>
      <w:r>
        <w:rPr>
          <w:rStyle w:val="myStyleh4"/>
        </w:rPr>
        <w:t xml:space="preserve">2020企业员工个人工作计划范文（一）</w:t>
      </w:r>
    </w:p>
    <w:p/>
    <w:p>
      <w:pPr/>
      <w:r>
        <w:rPr>
          <w:rStyle w:val="myStyle"/>
        </w:rPr>
        <w:t xml:space="preserve">
	根据我行这段时间来会计结算工作的实际情况，下一阶段的工作主要从三个方面着手：抓服务、抓质量、抓素质，现就针对这三个方面制定我营业部在2020年的工作思路。
</w:t>
      </w:r>
    </w:p>
    <w:p/>
    <w:p>
      <w:pPr/>
      <w:r>
        <w:rPr>
          <w:rStyle w:val="myStyle"/>
        </w:rPr>
        <w:t xml:space="preserve">
	一、以客户为中心，做好结算服务工作。客户是我们的生存之源，作为营业部又是对外的窗口，服务的好坏直接影响到我行的信誉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要求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3、主动加强与个人业务的联系，参与个人业务、熟悉个人业务以更好为客户服务。虽然已经上了综合业务系统，但因为各种各样的原因还没有能做到真正的综合，是我营业部工作的一个欠缺。
</w:t>
      </w:r>
    </w:p>
    <w:p/>
    <w:p>
      <w:pPr/>
      <w:r>
        <w:rPr>
          <w:rStyle w:val="myStyle"/>
        </w:rPr>
        <w:t xml:space="preserve">
	4、以银行为课堂，明年我们将举办的银行结算办法讲座，增加人们的金融知识，让客户多了解银行，贴近银行从而融入到我行业务中。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二、强内控制度管理，防范风险，保证工作质量。随着近年来金融犯罪案件的增多，促使我们对操作的规范、制度的执行有了更高的要求
</w:t>
      </w:r>
    </w:p>
    <w:p/>
    <w:p>
      <w:pPr/>
      <w:r>
        <w:rPr>
          <w:rStyle w:val="myStyle"/>
        </w:rPr>
        <w:t xml:space="preserve">
	1、督促科技部门对我营业部的电脑接口尽快更换，然后严格按照综合业务系统的要求实行事权划分，一岗一卡，一人一卡，增强制度执行的钢性，提高约束力。
</w:t>
      </w:r>
    </w:p>
    <w:p/>
    <w:p>
      <w:pPr/>
      <w:r>
        <w:rPr>
          <w:rStyle w:val="myStyle"/>
        </w:rPr>
        <w:t xml:space="preserve">
	2、进一步强化重要环节和重要岗位的内控外防，着重加强帐户管理（确保我行开户单位的质量）和上门服务。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7、做好会计核算质量的定期考核工作。
</w:t>
      </w:r>
    </w:p>
    <w:p/>
    <w:p>
      <w:pPr/>
      <w:r>
        <w:rPr>
          <w:rStyle w:val="myStyle"/>
        </w:rPr>
        <w:t xml:space="preserve">
	三、以人为本提高员工的全面素质。员工的素质如何是银行能否发展的根本，在目前人员流动频繁的情况下我营业部急需要有一支高素质的队伍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2、加强业务培训，这也是明年最紧迫的，现已将培训计划上报人事部门，准备对出纳制度、支付结算办法、综合业务系统会计制度、新会计科目等基础知识以及各种新兴业务进行培训。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5、有计划、有目的地进行岗位轮换，培养每一个员工从单一的操作向混合多能转变。
</w:t>
      </w:r>
    </w:p>
    <w:p/>
    <w:p>
      <w:pPr>
        <w:jc w:val="center"/>
      </w:pPr>
      <w:r>
        <w:rPr>
          <w:rStyle w:val="myStyleh4"/>
        </w:rPr>
        <w:t xml:space="preserve">2020企业员工个人工作计划范文（二）</w:t>
      </w:r>
    </w:p>
    <w:p/>
    <w:p>
      <w:pPr/>
      <w:r>
        <w:rPr>
          <w:rStyle w:val="myStyle"/>
        </w:rPr>
        <w:t xml:space="preserve">
	尽管这十几天做了大量的工作，但由于我从事销售工作时间较短，欠缺营销工作的知识、经验和技巧，使得有些方面的工作做的不到位。鉴于此，我准备在x月份的工作中从以下几个方面入手，尽快提高自身业务能力，做好各项工作，确保x万元销售任务的完成，并向x万元奋斗。
</w:t>
      </w:r>
    </w:p>
    <w:p/>
    <w:p>
      <w:pPr/>
      <w:r>
        <w:rPr>
          <w:rStyle w:val="myStyle"/>
        </w:rPr>
        <w:t xml:space="preserve">
	一、努力学习，提高业务水品
</w:t>
      </w:r>
    </w:p>
    <w:p/>
    <w:p>
      <w:pPr/>
      <w:r>
        <w:rPr>
          <w:rStyle w:val="myStyle"/>
        </w:rPr>
        <w:t xml:space="preserve">
	（1）抽时间通过各种渠道去学营销方面（尤其是白酒营销方面）的知识，学习一些成功营销案例和前沿的营销方法，使自己的营销工作有一定的知识支撑。
</w:t>
      </w:r>
    </w:p>
    <w:p/>
    <w:p>
      <w:pPr/>
      <w:r>
        <w:rPr>
          <w:rStyle w:val="myStyle"/>
        </w:rPr>
        <w:t xml:space="preserve">
	（2）经常向公司领导、各区域同业朋友以及市场上其它各行业营销人员请教、交流和学习，使自己从业务水平、市场运作和把握到人际交往等各个方面都有一个大幅度的提升。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月份在做好广告宣传的前提下，要进一步向烟酒店、餐饮、代销公司、酒店及团购渠道拓展。在团购渠道的拓展上，x月份主要对系统人数和接待任务比较多的xx商和大型国有企业三个系统多做工作，并慢慢向其它企业单位渗透。
</w:t>
      </w:r>
    </w:p>
    <w:p/>
    <w:p>
      <w:pPr/>
      <w:r>
        <w:rPr>
          <w:rStyle w:val="myStyle"/>
        </w:rPr>
        <w:t xml:space="preserve">
	三、做好市场调研工作
</w:t>
      </w:r>
    </w:p>
    <w:p/>
    <w:p>
      <w:pPr/>
      <w:r>
        <w:rPr>
          <w:rStyle w:val="myStyle"/>
        </w:rPr>
        <w:t xml:space="preserve">
	对市场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四、与x总密切配合，做好销售工作
</w:t>
      </w:r>
    </w:p>
    <w:p/>
    <w:p>
      <w:pPr/>
      <w:r>
        <w:rPr>
          <w:rStyle w:val="myStyle"/>
        </w:rPr>
        <w:t xml:space="preserve">
	协助x总在稳住现有网络和消费者群体的同时，充分拓展销售网络和挖掘潜在的消费者群体。同时带动业务员的销售积极性。
</w:t>
      </w:r>
    </w:p>
    <w:p/>
    <w:p>
      <w:pPr/>
      <w:r>
        <w:rPr>
          <w:rStyle w:val="myStyle"/>
        </w:rPr>
        <w:t xml:space="preserve">
	五、建议和实施
</w:t>
      </w:r>
    </w:p>
    <w:p/>
    <w:p>
      <w:pPr/>
      <w:r>
        <w:rPr>
          <w:rStyle w:val="myStyle"/>
        </w:rPr>
        <w:t xml:space="preserve">
	（1）提高公司员工的综合素质，特别是业务技能方面的素质必须较快提高，以适应企业发展需要。
</w:t>
      </w:r>
    </w:p>
    <w:p/>
    <w:p>
      <w:pPr/>
      <w:r>
        <w:rPr>
          <w:rStyle w:val="myStyle"/>
        </w:rPr>
        <w:t xml:space="preserve">
	（2）要面向社会吸纳有才华的精英加盟公司，主要是销售精英。
</w:t>
      </w:r>
    </w:p>
    <w:p/>
    <w:p>
      <w:pPr/>
      <w:r>
        <w:rPr>
          <w:rStyle w:val="myStyle"/>
        </w:rPr>
        <w:t xml:space="preserve">
	（3）做好安全销售业务商谈，确保员工和企业的合法权益。
</w:t>
      </w:r>
    </w:p>
    <w:p/>
    <w:p>
      <w:pPr/>
      <w:r>
        <w:rPr>
          <w:rStyle w:val="myStyle"/>
        </w:rPr>
        <w:t xml:space="preserve">
	（4）要以＂以人为本、服务企业＂为核心，加强企业文化建设，树立企业良好形象，增强企业内在活力和影响力。
</w:t>
      </w:r>
    </w:p>
    <w:p/>
    <w:p>
      <w:pPr/>
      <w:r>
        <w:rPr>
          <w:rStyle w:val="myStyle"/>
        </w:rPr>
        <w:t xml:space="preserve">
	最后希望公司领导在本人以后的工作中给予更多的批评、指正、指导和支持。
</w:t>
      </w:r>
    </w:p>
    <w:p/>
    <w:p>
      <w:pPr>
        <w:jc w:val="center"/>
      </w:pPr>
      <w:r>
        <w:rPr>
          <w:rStyle w:val="myStyleh4"/>
        </w:rPr>
        <w:t xml:space="preserve">2020企业员工个人工作计划范文（三）</w:t>
      </w:r>
    </w:p>
    <w:p/>
    <w:p>
      <w:pPr/>
      <w:r>
        <w:rPr>
          <w:rStyle w:val="myStyle"/>
        </w:rPr>
        <w:t xml:space="preserve">
	此次工作计划是为了让我今后的工作更加顺畅的进行，也是为自己的后期工作进行一个铺垫。
</w:t>
      </w:r>
    </w:p>
    <w:p/>
    <w:p>
      <w:pPr/>
      <w:r>
        <w:rPr>
          <w:rStyle w:val="myStyle"/>
        </w:rPr>
        <w:t xml:space="preserve">
	一、工作目标
</w:t>
      </w:r>
    </w:p>
    <w:p/>
    <w:p>
      <w:pPr/>
      <w:r>
        <w:rPr>
          <w:rStyle w:val="myStyle"/>
        </w:rPr>
        <w:t xml:space="preserve">
	工作重点：进一步整合业务流程，建立健全内部控制制度。为此我部将树立“以人为本”的理念，增强员工的创新意识，结合企业与员工双方面的需要，实现以下目标：
</w:t>
      </w:r>
    </w:p>
    <w:p/>
    <w:p>
      <w:pPr/>
      <w:r>
        <w:rPr>
          <w:rStyle w:val="myStyle"/>
        </w:rPr>
        <w:t xml:space="preserve">
	1.根植“尊重人、理解人、培养人”的思想理念，增强对员工职业生涯发展和岗位成长的指导作用，提高员工自发学习的主观能动性。
</w:t>
      </w:r>
    </w:p>
    <w:p/>
    <w:p>
      <w:pPr/>
      <w:r>
        <w:rPr>
          <w:rStyle w:val="myStyle"/>
        </w:rPr>
        <w:t xml:space="preserve">
	2.加强有针对性的指导和员工培训工作计划，提高员工实际工作的能力和效率，促进个人业绩的提升，从而为公司整体绩效的实现和提高搭建高效率的信息服务平台。
</w:t>
      </w:r>
    </w:p>
    <w:p/>
    <w:p>
      <w:pPr/>
      <w:r>
        <w:rPr>
          <w:rStyle w:val="myStyle"/>
        </w:rPr>
        <w:t xml:space="preserve">
	3.分层次，抓重点。针对不同的年龄阶段、岗位分工、技术特长等特点，围绕经营管理、专业技术和技能操作三个方面，形成能力全面的、综合素质高的企业团队。
</w:t>
      </w:r>
    </w:p>
    <w:p/>
    <w:p>
      <w:pPr/>
      <w:r>
        <w:rPr>
          <w:rStyle w:val="myStyle"/>
        </w:rPr>
        <w:t xml:space="preserve">
	4.深入推进各层级的岗位职责和绩效考评制度，重点着眼于专业、创新、协作的团队精神的创立，形成部门文化理念，为应对各类突发事件提供人力资源保障。
</w:t>
      </w:r>
    </w:p>
    <w:p/>
    <w:p>
      <w:pPr/>
      <w:r>
        <w:rPr>
          <w:rStyle w:val="myStyle"/>
        </w:rPr>
        <w:t xml:space="preserve">
	二、工作策略
</w:t>
      </w:r>
    </w:p>
    <w:p/>
    <w:p>
      <w:pPr/>
      <w:r>
        <w:rPr>
          <w:rStyle w:val="myStyle"/>
        </w:rPr>
        <w:t xml:space="preserve">
	在公司“有势者强，有德者昌”的文化氛围下，提出“为有势者搭建舞台，为有德者创造未来”的思想，为每一个员工提供展示自己的机会。根据各个岗位及年龄段的特点，采取不同的方式提升管理层和员工对工作的满意度，提高员工的沟通能力、表达能力，带动工作能力的提高，促进员工职业技能、职业知识、职业态度的全面提升。
</w:t>
      </w:r>
    </w:p>
    <w:p/>
    <w:p>
      <w:pPr/>
      <w:r>
        <w:rPr>
          <w:rStyle w:val="myStyle"/>
        </w:rPr>
        <w:t xml:space="preserve">
	三、项目计划
</w:t>
      </w:r>
    </w:p>
    <w:p/>
    <w:p>
      <w:pPr/>
      <w:r>
        <w:rPr>
          <w:rStyle w:val="myStyle"/>
        </w:rPr>
        <w:t xml:space="preserve">
	（一）基层管理人员
</w:t>
      </w:r>
    </w:p>
    <w:p/>
    <w:p>
      <w:pPr/>
      <w:r>
        <w:rPr>
          <w:rStyle w:val="myStyle"/>
        </w:rPr>
        <w:t xml:space="preserve">
	提高基层管理人员经营管理水平和能力，以适应业务发展对机构功能调整的要求。
</w:t>
      </w:r>
    </w:p>
    <w:p/>
    <w:p>
      <w:pPr/>
      <w:r>
        <w:rPr>
          <w:rStyle w:val="myStyle"/>
        </w:rPr>
        <w:t xml:space="preserve">
	1.建立“周会”的沟通形式。把每周的数据统计结果以讨论的形式进行分析、整理，从数字的角度对公司一周的运营进行总结，提出具有可操作性的调整建议。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3.进一步推行绩效考评制度，加强各项财务制度的执行力度，在理解的基础上深化认识，提高对各环节的控制力、执行力。
</w:t>
      </w:r>
    </w:p>
    <w:p/>
    <w:p>
      <w:pPr/>
      <w:r>
        <w:rPr>
          <w:rStyle w:val="myStyle"/>
        </w:rPr>
        <w:t xml:space="preserve">
	（二）专业技术人员
</w:t>
      </w:r>
    </w:p>
    <w:p/>
    <w:p>
      <w:pPr/>
      <w:r>
        <w:rPr>
          <w:rStyle w:val="myStyle"/>
        </w:rPr>
        <w:t xml:space="preserve">
	专业技术人才是重要的支持保障力量，进一步提高该类人员的业务技术水准，增强风险防范能力、培养内部管理水平，加强综合素质的培养。
</w:t>
      </w:r>
    </w:p>
    <w:p/>
    <w:p>
      <w:pPr/>
      <w:r>
        <w:rPr>
          <w:rStyle w:val="myStyle"/>
        </w:rPr>
        <w:t xml:space="preserve">
	1.深化细致的完善岗位职责，落实到每一个岗位和个人，普及内部管理策略，提高内部管理水平，提升其专业素养。
</w:t>
      </w:r>
    </w:p>
    <w:p/>
    <w:p>
      <w:pPr/>
      <w:r>
        <w:rPr>
          <w:rStyle w:val="myStyle"/>
        </w:rPr>
        <w:t xml:space="preserve">
	2.鼓励自主学习。在自主选择、妥善处理学习与工作关系的基础上，支持管理人员参加社会学习，激发和调动利用业余时间参加各类培训的热情和积极性。
</w:t>
      </w:r>
    </w:p>
    <w:p/>
    <w:p>
      <w:pPr/>
      <w:r>
        <w:rPr>
          <w:rStyle w:val="myStyle"/>
        </w:rPr>
        <w:t xml:space="preserve">
	（三）年纪较青的人员
</w:t>
      </w:r>
    </w:p>
    <w:p/>
    <w:p>
      <w:pPr/>
      <w:r>
        <w:rPr>
          <w:rStyle w:val="myStyle"/>
        </w:rPr>
        <w:t xml:space="preserve">
	这诗司涉及面最广的人群，在指导和培训上应着重于适应性和专业技能提高两个方面。
</w:t>
      </w:r>
    </w:p>
    <w:p/>
    <w:p>
      <w:pPr/>
      <w:r>
        <w:rPr>
          <w:rStyle w:val="myStyle"/>
        </w:rPr>
        <w:t xml:space="preserve">
	1.创建学习班，组织员工学习各类基础业务知识、进行业务技能培训，以提高这类人员的从业能力。
</w:t>
      </w:r>
    </w:p>
    <w:p/>
    <w:p>
      <w:pPr/>
      <w:r>
        <w:rPr>
          <w:rStyle w:val="myStyle"/>
        </w:rPr>
        <w:t xml:space="preserve">
	2.鼓励员工利用业余时间参加资格证书考试和攻读学历学位，多渠道培养各类高素质的专业人才。
</w:t>
      </w:r>
    </w:p>
    <w:p/>
    <w:p>
      <w:pPr/>
      <w:r>
        <w:rPr>
          <w:rStyle w:val="myStyle"/>
        </w:rPr>
        <w:t xml:space="preserve">
	3.轮岗锻炼。选拔2-5名有发展潜力的人才进行轮岗，建立定期和不定期轮岗制度，及时全面掌握轮岗人员的工作和学习情况，并作为日后任用的依据，便于各序列的专业人才快速成长。
</w:t>
      </w:r>
    </w:p>
    <w:p/>
    <w:p>
      <w:pPr/>
      <w:r>
        <w:rPr>
          <w:rStyle w:val="myStyle"/>
        </w:rPr>
        <w:t xml:space="preserve">
	4.推行职位准入培训及定期考核制度。在部门内形成员工主动接受培训的压力和动力，增强业务能力，实现人岗匹配。
</w:t>
      </w:r>
    </w:p>
    <w:p/>
    <w:p>
      <w:pPr/>
      <w:r>
        <w:rPr>
          <w:rStyle w:val="myStyle"/>
        </w:rPr>
        <w:t xml:space="preserve">
	5.对于新员工以职业道德教育、规章制度学习、业务基础知识培训为基础，增强新人团队意识、沟通的机会，严格管理，为提升部门综合素质打下基础。
</w:t>
      </w:r>
    </w:p>
    <w:p/>
    <w:p>
      <w:pPr/>
      <w:r>
        <w:rPr>
          <w:rStyle w:val="myStyle"/>
        </w:rPr>
        <w:t xml:space="preserve">
	四、本月具体工作内容
</w:t>
      </w:r>
    </w:p>
    <w:p/>
    <w:p>
      <w:pPr/>
      <w:r>
        <w:rPr>
          <w:rStyle w:val="myStyle"/>
        </w:rPr>
        <w:t xml:space="preserve">
	1.完善岗位职责，细化到每一个个人，重点关注职业道德和专业技能两个方面。
</w:t>
      </w:r>
    </w:p>
    <w:p/>
    <w:p>
      <w:pPr/>
      <w:r>
        <w:rPr>
          <w:rStyle w:val="myStyle"/>
        </w:rPr>
        <w:t xml:space="preserve">
	2.完善各项财务制度，细化到每一个岗位，为业绩效考核的建立依据。
</w:t>
      </w:r>
    </w:p>
    <w:p/>
    <w:p>
      <w:pPr/>
      <w:r>
        <w:rPr>
          <w:rStyle w:val="myStyle"/>
        </w:rPr>
        <w:t xml:space="preserve">
	3.完善各个岗位绩效考评制度，满足公司整体管理规划的要求。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2023-10-16T18:59:33+08:00</dcterms:created>
  <dcterms:modified xsi:type="dcterms:W3CDTF">2023-10-16T18:59:33+08:00</dcterms:modified>
</cp:coreProperties>
</file>

<file path=docProps/custom.xml><?xml version="1.0" encoding="utf-8"?>
<Properties xmlns="http://schemas.openxmlformats.org/officeDocument/2006/custom-properties" xmlns:vt="http://schemas.openxmlformats.org/officeDocument/2006/docPropsVTypes"/>
</file>