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校园安全整治活动总结精选</w:t>
      </w:r>
    </w:p>
    <w:p/>
    <w:p/>
    <w:p>
      <w:pPr>
        <w:jc w:val="center"/>
      </w:pPr>
      <w:r>
        <w:rPr>
          <w:rStyle w:val="myStyleh4"/>
        </w:rPr>
        <w:t xml:space="preserve">校园安全整治活动总结(篇1)</w:t>
      </w:r>
    </w:p>
    <w:p/>
    <w:p>
      <w:pPr/>
      <w:r>
        <w:rPr>
          <w:rStyle w:val="myStyle"/>
        </w:rPr>
        <w:t xml:space="preserve">
	本年度，我校的安全工作以树立“安全第一、健康第一”的思想，按照上级的要求和结合学校的实际，扎扎实实地做了不少工作，现总结汇报如下。
</w:t>
      </w:r>
    </w:p>
    <w:p/>
    <w:p>
      <w:pPr/>
      <w:r>
        <w:rPr>
          <w:rStyle w:val="myStyle"/>
        </w:rPr>
        <w:t xml:space="preserve">
	1、成立建立平安校园工作领导小组。同时在行政例会、教职工大会上向教职工传达上级召开的安全工作会议精神和建立平安校园的方案及针对本校的安全工作问题开展讨论，让教职工提高了安全认识。
</w:t>
      </w:r>
    </w:p>
    <w:p/>
    <w:p>
      <w:pPr/>
      <w:r>
        <w:rPr>
          <w:rStyle w:val="myStyle"/>
        </w:rPr>
        <w:t xml:space="preserve">
	2、完善制度，落实到人。我们常说“没有规矩，不成方圆”，要做好安全工作，就要建立长效机制，就要将学校每个岗位的安全职责落实到人，就要建立安全“网格化”管理制度，以及明确“一岗双责”的职责，从而构成教育教学管理与安全管理两位一体、紧密结合的体制。为此，学校修订了“莲塘小学安全管理制度”、“莲塘小学安全管理职责人”、“莲塘小学行政、教师值日安排表”，以及进一步完善了《安全教育教案汇编》，透过这样，进一步明确和充实各工作岗位职责的资料，做到有法可依，有章可循，构建了全体师生广泛参与和支持安全工作新格局。
</w:t>
      </w:r>
    </w:p>
    <w:p/>
    <w:p>
      <w:pPr/>
      <w:r>
        <w:rPr>
          <w:rStyle w:val="myStyle"/>
        </w:rPr>
        <w:t xml:space="preserve">
	3、开展安全周活动。根据市区的文件精神和结合学校教育工作重点，在开学第二周，借助以“建立平安校园”为契机，用心地开展了丰富多彩的安全教育周活动。
</w:t>
      </w:r>
    </w:p>
    <w:p/>
    <w:p>
      <w:pPr/>
      <w:r>
        <w:rPr>
          <w:rStyle w:val="myStyle"/>
        </w:rPr>
        <w:t xml:space="preserve">
	4、为提高学生安全防范意识，让学生在遇到自然灾害和突发事件的时候沉着冷静应对，尽量减少事故带来的伤害，举行了消防疏散演练。透过消防逃生演练活动，不但增强了全体师生的消防安全意识，而且提高了全体师生火灾发生时的综合防范潜力，为确保学校安全和建立平安校园起到了用心的推进作用。
</w:t>
      </w:r>
    </w:p>
    <w:p/>
    <w:p>
      <w:pPr/>
      <w:r>
        <w:rPr>
          <w:rStyle w:val="myStyle"/>
        </w:rPr>
        <w:t xml:space="preserve">
	5、做好隐患排查整改。一是给教学楼的所有护栏加高，防止学生攀爬；二是在校门口安设防护栏，防止车辆闯入；三是校园视频监控系统升级改造，加强对校园内外的监控；四是添换了19个灭火器，做好防火准备；五是教学楼、大楼间天面防漏修补；六是加强了校门保安措施，安装了身份证识别系统。
</w:t>
      </w:r>
    </w:p>
    <w:p/>
    <w:p>
      <w:pPr>
        <w:jc w:val="center"/>
      </w:pPr>
      <w:r>
        <w:rPr>
          <w:rStyle w:val="myStyleh4"/>
        </w:rPr>
        <w:t xml:space="preserve">校园安全整治活动总结(篇2)</w:t>
      </w:r>
    </w:p>
    <w:p/>
    <w:p>
      <w:pPr/>
      <w:r>
        <w:rPr>
          <w:rStyle w:val="myStyle"/>
        </w:rPr>
        <w:t xml:space="preserve">
	我校在上级教育主管部门的领导下，认真落实“学校安全管理年”活动。坚持预防为主、防治结合、加强教育、群防群治的原则，通过安全教育，增强学生的安全意识和自我防护能力；通过落实“一岗双责”，营造全校教职员工关心和支持学校安全工作的齐抓共管局面，从而切实保障师生安全和财产不受损失，维护学校正常的教育教学秩序，创造和谐平安校园。现将一年来工作总结如下：
</w:t>
      </w:r>
    </w:p>
    <w:p/>
    <w:p>
      <w:pPr/>
      <w:r>
        <w:rPr>
          <w:rStyle w:val="myStyle"/>
        </w:rPr>
        <w:t xml:space="preserve">
	1、建立健全安全工作领导责任制和责任追究制。由学校校长负责，将安全工作列入各有关处室的目标考核内容，并进行严格考核，严格执行责任追究制度，对造成重大安全事故的，要严肃追究有关领导及直接责任人的责任。
</w:t>
      </w:r>
    </w:p>
    <w:p/>
    <w:p>
      <w:pPr/>
      <w:r>
        <w:rPr>
          <w:rStyle w:val="myStyle"/>
        </w:rPr>
        <w:t xml:space="preserve">
	2、签订责任书。校长与各处室、班主任、任课教师、工勤人员层层签订责任书，明确各自的安全职责。学校还与学生家长签订了安全责任书，明确了家长应做的工作和应负的责任。将安全教育工作作为对教职员工考核的重要内容，实行一票否决制度。贯彻"谁主管，谁负责"的原则，做到职责明确，责任到人。
</w:t>
      </w:r>
    </w:p>
    <w:p/>
    <w:p>
      <w:pPr/>
      <w:r>
        <w:rPr>
          <w:rStyle w:val="myStyle"/>
        </w:rPr>
        <w:t xml:space="preserve">
	3、不断完善学校安全工作规章制度。建立健全学校安全工作的各项规章制度，并根据安全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
</w:t>
      </w:r>
    </w:p>
    <w:p/>
    <w:p>
      <w:pPr/>
      <w:r>
        <w:rPr>
          <w:rStyle w:val="myStyle"/>
        </w:rPr>
        <w:t xml:space="preserve">
	4、建立健全学校安全意外事故处置预案制度。学校建立事故处置领导小组，制定了意外事故处置预案、各项活动的安全预案。
</w:t>
      </w:r>
    </w:p>
    <w:p/>
    <w:p>
      <w:pPr>
        <w:jc w:val="center"/>
      </w:pPr>
      <w:r>
        <w:rPr>
          <w:rStyle w:val="myStyleh4"/>
        </w:rPr>
        <w:t xml:space="preserve">校园安全整治活动总结(篇3)</w:t>
      </w:r>
    </w:p>
    <w:p/>
    <w:p>
      <w:pPr/>
      <w:r>
        <w:rPr>
          <w:rStyle w:val="myStyle"/>
        </w:rPr>
        <w:t xml:space="preserve">
	我校在市综治办的领导下，坚持预防为主、防治结合、加强教育、群防群治的原则，通过安全教育，增强学生的安全意识和自我防护能力;通过齐抓共管，营造全校教职员工关心和支持学校安全工作的局面，从而切实保障师生安全和财产不受损失，维护学校正常的教育教学秩序。
</w:t>
      </w:r>
    </w:p>
    <w:p/>
    <w:p>
      <w:pPr/>
      <w:r>
        <w:rPr>
          <w:rStyle w:val="myStyle"/>
        </w:rPr>
        <w:t xml:space="preserve">
	一、领导重视措施有力
</w:t>
      </w:r>
    </w:p>
    <w:p/>
    <w:p>
      <w:pPr/>
      <w:r>
        <w:rPr>
          <w:rStyle w:val="myStyle"/>
        </w:rPr>
        <w:t xml:space="preserve">
	为进一步做好安全教育工作，切实加强对安全教育工作的领导，学校把安全工作列入重要议事日程，学校校长宋新光直接抓，分管副校长李家意具体抓，学校办公室、政教处、保卫科具体分工负责组织实施。
</w:t>
      </w:r>
    </w:p>
    <w:p/>
    <w:p>
      <w:pPr/>
      <w:r>
        <w:rPr>
          <w:rStyle w:val="myStyle"/>
        </w:rPr>
        <w:t xml:space="preserve">
	二、制度保证措施到位
</w:t>
      </w:r>
    </w:p>
    <w:p/>
    <w:p>
      <w:pPr/>
      <w:r>
        <w:rPr>
          <w:rStyle w:val="myStyle"/>
        </w:rPr>
        <w:t xml:space="preserve">
	1、建立安全保卫工作领导责任制和责任追究制。由学校党总支书记、校长负责，将安全保卫工作列入各有关处室的目标考核内容，并进行严格考核，严格执行责任追究制度，对造成重大安全事故的，要严肃追究有关领导及直接责任人的责任。
</w:t>
      </w:r>
    </w:p>
    <w:p/>
    <w:p>
      <w:pPr/>
      <w:r>
        <w:rPr>
          <w:rStyle w:val="myStyle"/>
        </w:rPr>
        <w:t xml:space="preserve">
	2、签订责任书。学校与处室和班主任层层签订责任书，明确各自的职责。学校还与学生家长签订了安全责任书，明确了家长应做的工作和应负的责任。将安全教育工作作为对教职员工考核的重要内容，实行一票否决制度。贯彻“谁主管，谁负责”的原则，做到职责明确，责任到人。
</w:t>
      </w:r>
    </w:p>
    <w:p/>
    <w:p>
      <w:pPr/>
      <w:r>
        <w:rPr>
          <w:rStyle w:val="myStyle"/>
        </w:rPr>
        <w:t xml:space="preserve">
	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食品卫生管理、防火安全管理、体育器材检查、健康体检等规章制度。严禁私自组织学生集体服用药品和保健品，严禁学生参加商业性庆典活动，严禁组织学生从事不符合国家有关规定的危险性工作，严禁教师个人利用假期(日)私自带学生外出，在校外开展的社会实践活动要坚持就近、徒步原则。对涉及学校安全保卫的各项工作，都要做到有章可循，违章必究，不留盲点，不出漏洞。
</w:t>
      </w:r>
    </w:p>
    <w:p/>
    <w:p>
      <w:pPr>
        <w:jc w:val="center"/>
      </w:pPr>
      <w:r>
        <w:rPr>
          <w:rStyle w:val="myStyleh4"/>
        </w:rPr>
        <w:t xml:space="preserve">校园安全整治活动总结(篇4)</w:t>
      </w:r>
    </w:p>
    <w:p/>
    <w:p>
      <w:pPr/>
      <w:r>
        <w:rPr>
          <w:rStyle w:val="myStyle"/>
        </w:rPr>
        <w:t xml:space="preserve">
	学校安全工作一向是我校最为关注和重视的工作之一，我校在上级安全部门的领导下，认真贯彻落实各种安全会议精神，坚持预防为主、防治结合、加强教育、群防群治的原则，从而切实保障了师生安全和财产不受损失，维护了学校正常的教育、教学秩序。
</w:t>
      </w:r>
    </w:p>
    <w:p/>
    <w:p>
      <w:pPr/>
      <w:r>
        <w:rPr>
          <w:rStyle w:val="myStyle"/>
        </w:rPr>
        <w:t xml:space="preserve">
	一、加强组织领导，落实安全职责制。
</w:t>
      </w:r>
    </w:p>
    <w:p/>
    <w:p>
      <w:pPr/>
      <w:r>
        <w:rPr>
          <w:rStyle w:val="myStyle"/>
        </w:rPr>
        <w:t xml:space="preserve">
	我校以提高安全意识为主线，建立和健全了学校安全领导小组，强化层层管理。为更好地发挥学校安全领导小组的职能作用，我校坚持做到安全工作校长亲自抓，分管领导重点抓，实行“一岗双责”工作职责制，与班主任签定安全职责书，层层落实、职责到人。定期全面展开校园安全排查，对查出的安全问题，坚持“谁主管，谁负责；谁检查，谁负责；谁验收，谁负责”的原则，限期整改。
</w:t>
      </w:r>
    </w:p>
    <w:p/>
    <w:p>
      <w:pPr/>
      <w:r>
        <w:rPr>
          <w:rStyle w:val="myStyle"/>
        </w:rPr>
        <w:t xml:space="preserve">
	二、完善安全制度，加强安全管理。
</w:t>
      </w:r>
    </w:p>
    <w:p/>
    <w:p>
      <w:pPr/>
      <w:r>
        <w:rPr>
          <w:rStyle w:val="myStyle"/>
        </w:rPr>
        <w:t xml:space="preserve">
	为规范学校安全管理，我校建立了一整套学校安全管理制度：如《门卫24小时值班制度》、《节假日行政教师值班制度》、《安全工作值班制度》、《安全工作巡查制度》、《食品卫生管理制度》、等等。透过建章立制，到达规范师生行为，增强师生安全意识的目的。同时学校还修订和完善了《中心小学安全管理与安全教育制度》、《小学生一日常规》等制度，校园各区域安排学生轮流值日，定期检查，并记好值日记录。及时发现处理问题，确保学生安全。透过细化管理，使学校安全管理网络覆盖到校园的每一个区域，每一个角落，每一个时段，使安全工作制度化、规范化、常态化。
</w:t>
      </w:r>
    </w:p>
    <w:p/>
    <w:p>
      <w:pPr/>
      <w:r>
        <w:rPr>
          <w:rStyle w:val="myStyle"/>
        </w:rPr>
        <w:t xml:space="preserve">
	对学校的突发事件，我校制订了《中心小学重突大事故应急预案》，对火灾、交通安全事故、食物中毒事件、突发治安事件、体育活动事故、自然灾害事故等突发公共事件制定了应急预案，明确了应急救援队伍和应急处理的具体方法，并透过每学期一次的应急演练提高全体师生的应急反应和救援水平，限度地保障师生的生命财产安全。
</w:t>
      </w:r>
    </w:p>
    <w:p/>
    <w:p>
      <w:pPr/>
      <w:r>
        <w:rPr>
          <w:rStyle w:val="myStyle"/>
        </w:rPr>
        <w:t xml:space="preserve">
	三、强化职责意识，加强防范管理。
</w:t>
      </w:r>
    </w:p>
    <w:p/>
    <w:p>
      <w:pPr/>
      <w:r>
        <w:rPr>
          <w:rStyle w:val="myStyle"/>
        </w:rPr>
        <w:t xml:space="preserve">
	我校实行封闭式管理，按照《中心小学值勤员管理规定》，加大门卫和值班教师的管理力度。做到校内有学生就有老师，巡视和规范学生活动。放学时段，确保学生安全离校。严格控制学生在校时间，做好师生出入学校请假审批制度，学生到校后无特殊状况不准外出，确需外出的要有家长来接，班主任同意其离开。校外人员来访凭“外来人员来访联系单”并确认本校接待人后才同意其进入。由于上述措施到位，严格控制了社会闲杂人员进入校园，确保学校正常的教育秩序。
</w:t>
      </w:r>
    </w:p>
    <w:p/>
    <w:p>
      <w:pPr>
        <w:jc w:val="center"/>
      </w:pPr>
      <w:r>
        <w:rPr>
          <w:rStyle w:val="myStyleh4"/>
        </w:rPr>
        <w:t xml:space="preserve">校园安全整治活动总结(篇5)</w:t>
      </w:r>
    </w:p>
    <w:p/>
    <w:p>
      <w:pPr/>
      <w:r>
        <w:rPr>
          <w:rStyle w:val="myStyle"/>
        </w:rPr>
        <w:t xml:space="preserve">
	学校安全工作关系到社会的稳定，关系到学校的教育教学工作能否正常开展，它的责任重于泰山，必须长抓不懈，时时警钟长鸣。本学期的安全工作，仍以提高全体师生的安全意识为主旨，以避免各类事故的发生为目标。
</w:t>
      </w:r>
    </w:p>
    <w:p/>
    <w:p>
      <w:pPr/>
      <w:r>
        <w:rPr>
          <w:rStyle w:val="myStyle"/>
        </w:rPr>
        <w:t xml:space="preserve">
	一、目标要求
</w:t>
      </w:r>
    </w:p>
    <w:p/>
    <w:p>
      <w:pPr/>
      <w:r>
        <w:rPr>
          <w:rStyle w:val="myStyle"/>
        </w:rPr>
        <w:t xml:space="preserve">
	本学期学校安全工作的目标要求是：认真贯彻省、市、镇三级政府和教育行政部门关于加强安全工作的有关文件，努力杜绝一切因学校工作失误造成的安全责任事故，各种活动有安全预案，消除学校的安全隐患，使教师有一个安全祥和的工作环境，学生有一个安全文明的学习环境。
</w:t>
      </w:r>
    </w:p>
    <w:p/>
    <w:p>
      <w:pPr/>
      <w:r>
        <w:rPr>
          <w:rStyle w:val="myStyle"/>
        </w:rPr>
        <w:t xml:space="preserve">
	二、工作要点
</w:t>
      </w:r>
    </w:p>
    <w:p/>
    <w:p>
      <w:pPr/>
      <w:r>
        <w:rPr>
          <w:rStyle w:val="myStyle"/>
        </w:rPr>
        <w:t xml:space="preserve">
	1、教育教学安全
</w:t>
      </w:r>
    </w:p>
    <w:p/>
    <w:p>
      <w:pPr/>
      <w:r>
        <w:rPr>
          <w:rStyle w:val="myStyle"/>
        </w:rPr>
        <w:t xml:space="preserve">
	⑴各科任教师要与学生建立良好的师生关系，用科学的方法教育学生，积极研究学生的心理、生理变化，加强心理辅导，严禁体罚和变相体罚学生。
</w:t>
      </w:r>
    </w:p>
    <w:p/>
    <w:p>
      <w:pPr/>
      <w:r>
        <w:rPr>
          <w:rStyle w:val="myStyle"/>
        </w:rPr>
        <w:t xml:space="preserve">
	⑵由学校组织的各项活动，各班都要周密考虑，分工明确，责任到人，严格管理。各责任人要切实负起责来，不能有丝毫的大意。
</w:t>
      </w:r>
    </w:p>
    <w:p/>
    <w:p>
      <w:pPr/>
      <w:r>
        <w:rPr>
          <w:rStyle w:val="myStyle"/>
        </w:rPr>
        <w:t xml:space="preserve">
	⑶加强对各班各室的用电管理，不准私拉电线，乱接开关。
</w:t>
      </w:r>
    </w:p>
    <w:p/>
    <w:p>
      <w:pPr/>
      <w:r>
        <w:rPr>
          <w:rStyle w:val="myStyle"/>
        </w:rPr>
        <w:t xml:space="preserve">
	⑷体育课及其它室外游戏，教师应全程监督学生的活动。活动量较大的要向学生讲清要求，问清学生能否参加，不得勉强。
</w:t>
      </w:r>
    </w:p>
    <w:p/>
    <w:p>
      <w:pPr/>
      <w:r>
        <w:rPr>
          <w:rStyle w:val="myStyle"/>
        </w:rPr>
        <w:t xml:space="preserve">
	2、交通安全
</w:t>
      </w:r>
    </w:p>
    <w:p/>
    <w:p>
      <w:pPr/>
      <w:r>
        <w:rPr>
          <w:rStyle w:val="myStyle"/>
        </w:rPr>
        <w:t xml:space="preserve">
	⑴各班主任应把严格遵守交通法规作为必讲内容，要教育步行、的同学靠右行、靠边行，杜绝学生骑车上学。
</w:t>
      </w:r>
    </w:p>
    <w:p/>
    <w:p>
      <w:pPr/>
      <w:r>
        <w:rPr>
          <w:rStyle w:val="myStyle"/>
        </w:rPr>
        <w:t xml:space="preserve">
	⑵配合交警中队做好对学生的交通安全知识教育，确需乘车的学生要加强等车及坐车时的安全教育。
</w:t>
      </w:r>
    </w:p>
    <w:p/>
    <w:p>
      <w:pPr/>
      <w:r>
        <w:rPr>
          <w:rStyle w:val="myStyle"/>
        </w:rPr>
        <w:t xml:space="preserve">
	⑶值日教师要加强责任心，等学生全部离校后方可回家。
</w:t>
      </w:r>
    </w:p>
    <w:p/>
    <w:p>
      <w:pPr/>
      <w:r>
        <w:rPr>
          <w:rStyle w:val="myStyle"/>
        </w:rPr>
        <w:t xml:space="preserve">
	⑷加强门卫的工作责任，校门口不得乱停车辆，禁止闲杂人员进入校园，外来人员进校要办理登记手续。
</w:t>
      </w:r>
    </w:p>
    <w:p/>
    <w:p>
      <w:pPr/>
      <w:r>
        <w:rPr>
          <w:rStyle w:val="myStyle"/>
        </w:rPr>
        <w:t xml:space="preserve">
	3、饮食饮水卫生
</w:t>
      </w:r>
    </w:p>
    <w:p/>
    <w:p>
      <w:pPr/>
      <w:r>
        <w:rPr>
          <w:rStyle w:val="myStyle"/>
        </w:rPr>
        <w:t xml:space="preserve">
	⑴教育学生喝烧开的水，并要防止烫伤。
</w:t>
      </w:r>
    </w:p>
    <w:p/>
    <w:p>
      <w:pPr/>
      <w:r>
        <w:rPr>
          <w:rStyle w:val="myStyle"/>
        </w:rPr>
        <w:t xml:space="preserve">
	⑵食堂每日对工作人员晨检、餐具用具消毒、食品检查、卫生检查。
</w:t>
      </w:r>
    </w:p>
    <w:p/>
    <w:p>
      <w:pPr>
        <w:jc w:val="center"/>
      </w:pPr>
      <w:r>
        <w:rPr>
          <w:rStyle w:val="myStyleh4"/>
        </w:rPr>
        <w:t xml:space="preserve">校园安全整治活动总结(篇6)</w:t>
      </w:r>
    </w:p>
    <w:p/>
    <w:p>
      <w:pPr/>
      <w:r>
        <w:rPr>
          <w:rStyle w:val="myStyle"/>
        </w:rPr>
        <w:t xml:space="preserve">
	学校通过开展安全教育活动，可以使学生安全知识面更广，安全意识更强，对安全的理解更深。
</w:t>
      </w:r>
    </w:p>
    <w:p/>
    <w:p>
      <w:pPr/>
      <w:r>
        <w:rPr>
          <w:rStyle w:val="myStyle"/>
        </w:rPr>
        <w:t xml:space="preserve">
	（1）召开一场以“预防溺水，珍爱生命”专项教育为内容的全校师生动员大会。校长作强调讲话，安排学生代表作表态性发言，分管安全的教导布置工作。
</w:t>
      </w:r>
    </w:p>
    <w:p/>
    <w:p>
      <w:pPr/>
      <w:r>
        <w:rPr>
          <w:rStyle w:val="myStyle"/>
        </w:rPr>
        <w:t xml:space="preserve">
	（2）每班出一期“预防溺水”为主题的黑板报，召开一次“预防溺水珍爱生命”为主题的班队会，开展安全为主题的手抄报比赛。在活动中让学生掌握安全防范知识，提高自救能力。
</w:t>
      </w:r>
    </w:p>
    <w:p/>
    <w:p>
      <w:pPr/>
      <w:r>
        <w:rPr>
          <w:rStyle w:val="myStyle"/>
        </w:rPr>
        <w:t xml:space="preserve">
	（3）排查安全隐患，再一次到安平危险水域旁安插防溺水警示标志。
</w:t>
      </w:r>
    </w:p>
    <w:p/>
    <w:p>
      <w:pPr/>
      <w:r>
        <w:rPr>
          <w:rStyle w:val="myStyle"/>
        </w:rPr>
        <w:t xml:space="preserve">
	（4）再次严格落实门禁制度，严格实行上课时间学生请假出校门班主任签名审批制度，全体班主任及科任教师严格落实每一节课的点名制度。
</w:t>
      </w:r>
    </w:p>
    <w:p/>
    <w:p>
      <w:pPr/>
      <w:r>
        <w:rPr>
          <w:rStyle w:val="myStyle"/>
        </w:rPr>
        <w:t xml:space="preserve">
	（5）密切家校联系。利用短信平台群发“防溺水”教育具体要求，要求家长务必担负起第一责任人义务。印发《培基小学防溺水安全书》，要求学生和家长签名，明确家校责任。提醒、督促家长（特别是外来子弟工）在节假日、双休日和放学后加强对学生的安全教育和监管，坚决避免溺水等安全事故的发生。安全书一式两份，签订好后学生（家长）一份，学校保留一份存档。书的签订率与回收率达到100%。
</w:t>
      </w:r>
    </w:p>
    <w:p/>
    <w:p>
      <w:pPr/>
      <w:r>
        <w:rPr>
          <w:rStyle w:val="myStyle"/>
        </w:rPr>
        <w:t xml:space="preserve">
	当然，安全工作是一项长期性的工作，仅仅靠一两次活动是远远不够的，我们必须时时树立“安全第一”的意识，安全教育的工作要从小事抓起，坚持不懈、长此以往地抓下去，才能确保我们的身边无安全事故发生。
</w:t>
      </w:r>
    </w:p>
    <w:p/>
    <w:p>
      <w:pPr>
        <w:jc w:val="center"/>
      </w:pPr>
      <w:r>
        <w:rPr>
          <w:rStyle w:val="myStyleh4"/>
        </w:rPr>
        <w:t xml:space="preserve">校园安全整治活动总结(篇7)</w:t>
      </w:r>
    </w:p>
    <w:p/>
    <w:p>
      <w:pPr/>
      <w:r>
        <w:rPr>
          <w:rStyle w:val="myStyle"/>
        </w:rPr>
        <w:t xml:space="preserve">
	为了进一步规范我镇学校食品安全，有效遏制学校食品安全事故的发生，按照《xx县食品安全委员会办公室《关于印发20xx年xx县学校及学校周边食品安全专项整治工作方案的通知》(食安办发〔20xx〕19号)文件精神，我镇于9月1日―9月5日期间对全镇各类学校、托幼机构食堂及学校周边的食品店开展了专项监督检查。现将有关情况总结如下：
</w:t>
      </w:r>
    </w:p>
    <w:p/>
    <w:p>
      <w:pPr/>
      <w:r>
        <w:rPr>
          <w:rStyle w:val="myStyle"/>
        </w:rPr>
        <w:t xml:space="preserve">
	一、我镇领导高度重视，统一部署，集中行动。
</w:t>
      </w:r>
    </w:p>
    <w:p/>
    <w:p>
      <w:pPr/>
      <w:r>
        <w:rPr>
          <w:rStyle w:val="myStyle"/>
        </w:rPr>
        <w:t xml:space="preserve">
	此次检查工作，共出动执法人员20人次，执法车辆6台次，对全镇6所中小学及幼儿园的食堂及校园周边食品店进行了监督检查。
</w:t>
      </w:r>
    </w:p>
    <w:p/>
    <w:p>
      <w:pPr/>
      <w:r>
        <w:rPr>
          <w:rStyle w:val="myStyle"/>
        </w:rPr>
        <w:t xml:space="preserve">
	二、检查内容
</w:t>
      </w:r>
    </w:p>
    <w:p/>
    <w:p>
      <w:pPr/>
      <w:r>
        <w:rPr>
          <w:rStyle w:val="myStyle"/>
        </w:rPr>
        <w:t xml:space="preserve">
	1、学校食堂供餐的准备工作;
</w:t>
      </w:r>
    </w:p>
    <w:p/>
    <w:p>
      <w:pPr/>
      <w:r>
        <w:rPr>
          <w:rStyle w:val="myStyle"/>
        </w:rPr>
        <w:t xml:space="preserve">
	2、学校对食品加工安全把关情况;
</w:t>
      </w:r>
    </w:p>
    <w:p/>
    <w:p>
      <w:pPr/>
      <w:r>
        <w:rPr>
          <w:rStyle w:val="myStyle"/>
        </w:rPr>
        <w:t xml:space="preserve">
	3、《食品安全法》的落实情况;
</w:t>
      </w:r>
    </w:p>
    <w:p/>
    <w:p>
      <w:pPr/>
      <w:r>
        <w:rPr>
          <w:rStyle w:val="myStyle"/>
        </w:rPr>
        <w:t xml:space="preserve">
	4、学校食品安全组织机构建设、学校食堂管理人员及 食品从业人员健康体检及培训情况;
</w:t>
      </w:r>
    </w:p>
    <w:p/>
    <w:p>
      <w:pPr/>
      <w:r>
        <w:rPr>
          <w:rStyle w:val="myStyle"/>
        </w:rPr>
        <w:t xml:space="preserve">
	5、校园及校园周边食堂基本设施建设，餐饮具消毒管理、食品留样、食品及其原材料采购索证、索票、验收等各项制度落实情况。
</w:t>
      </w:r>
    </w:p>
    <w:p/>
    <w:p>
      <w:pPr/>
      <w:r>
        <w:rPr>
          <w:rStyle w:val="myStyle"/>
        </w:rPr>
        <w:t xml:space="preserve">
	三、检查情况
</w:t>
      </w:r>
    </w:p>
    <w:p/>
    <w:p>
      <w:pPr/>
      <w:r>
        <w:rPr>
          <w:rStyle w:val="myStyle"/>
        </w:rPr>
        <w:t xml:space="preserve">
	1、全镇学校领导的食品安全意识有很大提高，对食品安全工作高度重视，自身管理水平也有显著提高。各中小学食堂都在开学时做好了供餐准备工作，生产加工场所的设备设施、用具、餐具都进行了彻底清洗、消毒，库存食品及原料都在保质期内，所有加工设备设施都处于运转状态，对食品从业人员进行了食品安全知识培训，建立了培训档案，同时各食堂都建立了从业人员的晨检制度。
</w:t>
      </w:r>
    </w:p>
    <w:p/>
    <w:p>
      <w:pPr/>
      <w:r>
        <w:rPr>
          <w:rStyle w:val="myStyle"/>
        </w:rPr>
        <w:t xml:space="preserve">
	2、各学校都能认真执行《学校食堂食品安全管理与操作规范》，从业人员遵守操作规程，使用的工具及容器都有生熟标记，做到定位存放。食品存放做到生熟分开，饭菜都在备餐间内分餐。严格按照许可范围守法经营，不做凉拌菜，同时做到每餐食品留样，建立留样记录。食堂在采购食品原料时进行了索证、索票，建立了进货台账。
</w:t>
      </w:r>
    </w:p>
    <w:p/>
    <w:p>
      <w:pPr/>
      <w:r>
        <w:rPr>
          <w:rStyle w:val="myStyle"/>
        </w:rPr>
        <w:t xml:space="preserve">
	四、监督检查中发现的问题及采取的措施
</w:t>
      </w:r>
    </w:p>
    <w:p/>
    <w:p>
      <w:pPr/>
      <w:r>
        <w:rPr>
          <w:rStyle w:val="myStyle"/>
        </w:rPr>
        <w:t xml:space="preserve">
	1、个别学校食堂流程不合理，设施陈旧，消毒设施、保洁柜等硬件设施数量不全。
</w:t>
      </w:r>
    </w:p>
    <w:p/>
    <w:p>
      <w:pPr/>
      <w:r>
        <w:rPr>
          <w:rStyle w:val="myStyle"/>
        </w:rPr>
        <w:t xml:space="preserve">
	2、个别学校采购的食品索证不全。
</w:t>
      </w:r>
    </w:p>
    <w:p/>
    <w:p>
      <w:pPr/>
      <w:r>
        <w:rPr>
          <w:rStyle w:val="myStyle"/>
        </w:rPr>
        <w:t xml:space="preserve">
	3、个别学校餐具不消毒，用餐留样数量不够。
</w:t>
      </w:r>
    </w:p>
    <w:p/>
    <w:p>
      <w:pPr/>
      <w:r>
        <w:rPr>
          <w:rStyle w:val="myStyle"/>
        </w:rPr>
        <w:t xml:space="preserve">
	我们对检查中存在问题的学校下发了责令整改通知书，要求限期整改，并将进行复查验收。
</w:t>
      </w:r>
    </w:p>
    <w:p/>
    <w:p>
      <w:pPr/>
      <w:r>
        <w:rPr>
          <w:rStyle w:val="myStyle"/>
        </w:rPr>
        <w:t xml:space="preserve">
	通过本次专项检查，进一步强化了学校食品安全责任意识，消除了我镇学校食堂食品安全隐患。在以后的工作中，我们将进一步加大监管力度，落实监管责任制，努力抓好学校食堂、托幼机构食堂的食品安全工作，加强各项制度的健全和落实，有效控制食品安全事故的发生，切实保障广大师生的饮食安全和身体健康。
</w:t>
      </w:r>
    </w:p>
    <w:p/>
    <w:p>
      <w:pPr>
        <w:jc w:val="center"/>
      </w:pPr>
      <w:r>
        <w:rPr>
          <w:rStyle w:val="myStyleh4"/>
        </w:rPr>
        <w:t xml:space="preserve">校园安全整治活动总结(篇8)</w:t>
      </w:r>
    </w:p>
    <w:p/>
    <w:p>
      <w:pPr/>
      <w:r>
        <w:rPr>
          <w:rStyle w:val="myStyle"/>
        </w:rPr>
        <w:t xml:space="preserve">
	为了提高学生安全防范意识，增强学生自我保护能力，抱龙教育管理中心辖区学校结合上级文件要求，围绕“我安全，我健康，我快乐”这一主题，切实开展安全教育宣传活动，现将工作开展情况总结如下：
</w:t>
      </w:r>
    </w:p>
    <w:p/>
    <w:p>
      <w:pPr/>
      <w:r>
        <w:rPr>
          <w:rStyle w:val="myStyle"/>
        </w:rPr>
        <w:t xml:space="preserve">
	一、规范组织机构，落实一岗双责
</w:t>
      </w:r>
    </w:p>
    <w:p/>
    <w:p>
      <w:pPr/>
      <w:r>
        <w:rPr>
          <w:rStyle w:val="myStyle"/>
        </w:rPr>
        <w:t xml:space="preserve">
	在活动中，各学校分别成立了由校长任组长的安全工作领导小组，保障活动有序开展。学校分别与分管安全领导、班主任签订层级管理目标责任书，与学生及家长签订《家校安全公约》等各种安全管理公约两千余份，进一步落实了责任，明确了义务。其中抱龙小学、洛阳小学还对学生在校期间安全管理时段进行了划分，将每一个时间点学生的管理落实到具体责任人，真正做到了安全管理无缝对接。
</w:t>
      </w:r>
    </w:p>
    <w:p/>
    <w:p>
      <w:pPr/>
      <w:r>
        <w:rPr>
          <w:rStyle w:val="myStyle"/>
        </w:rPr>
        <w:t xml:space="preserve">
	二、强化宣传教育，营造良好氛围
</w:t>
      </w:r>
    </w:p>
    <w:p/>
    <w:p>
      <w:pPr/>
      <w:r>
        <w:rPr>
          <w:rStyle w:val="myStyle"/>
        </w:rPr>
        <w:t xml:space="preserve">
	各校启动了安全宣传教育活动，充分利用宣传橱窗、校园广播、黑板报、宣传标语、召开座谈会、致家长的一封信等形式，广泛宣传普及安全知识。片区学校共悬挂各种安全宣传标语二十余副，制作安全展板十余块，书写安全警示语四十余条，分班办安全黑板报七十余块，印发各种宣传资料六千余份。洛阳小学将安全知识汇编为《校园安全三字经》利用展板展出；青峰小学、黄龙小学由校长亲自举办讲座，宣讲安全知识；培石小学组织高年级学生充当义务安全讲解员，为低年级学生讲解安全常识。限度调动全体师生参与安全教育宣传活动的积极性和主动性，形成了全体师生共同学习安全知识的热潮，营造了人人学安全，个个讲安全，社会重安全的氛围。
</w:t>
      </w:r>
    </w:p>
    <w:p/>
    <w:p>
      <w:pPr/>
      <w:r>
        <w:rPr>
          <w:rStyle w:val="myStyle"/>
        </w:rPr>
        <w:t xml:space="preserve">
	三、加强安全排查，确保安全稳定
</w:t>
      </w:r>
    </w:p>
    <w:p/>
    <w:p>
      <w:pPr/>
      <w:r>
        <w:rPr>
          <w:rStyle w:val="myStyle"/>
        </w:rPr>
        <w:t xml:space="preserve">
	抱龙教育管理中心借安全教育活动周契机，深入学校对学校的食堂、建筑、电线、灭火器、保安值守等进行了细致全面的排查，排产安全隐患？件，督促现场整改安全问题多少件，添置硬件设施好多元。各校进一步细化了安全管理措施，切实把安全教育落实到日常教学管理工作中，真正使安全教育工作横向到边，纵向到底，确保学生安全无事故，为创平安校园奠定了良好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2023-07-14T16:34:11+08:00</dcterms:created>
  <dcterms:modified xsi:type="dcterms:W3CDTF">2023-07-14T16:34:11+08:00</dcterms:modified>
</cp:coreProperties>
</file>

<file path=docProps/custom.xml><?xml version="1.0" encoding="utf-8"?>
<Properties xmlns="http://schemas.openxmlformats.org/officeDocument/2006/custom-properties" xmlns:vt="http://schemas.openxmlformats.org/officeDocument/2006/docPropsVTypes"/>
</file>