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“世界艾滋病日”系列宣传活动总结</w:t>
      </w:r>
    </w:p>
    <w:p/>
    <w:p/>
    <w:p>
      <w:pPr/>
      <w:r>
        <w:rPr>
          <w:rStyle w:val="myStyle"/>
        </w:rPr>
        <w:t xml:space="preserve">
	预防艾滋病最为重要的一个环节就是了解艾滋病，同时了解如何防治艾滋病。
</w:t>
      </w:r>
    </w:p>
    <w:p/>
    <w:p>
      <w:pPr>
        <w:jc w:val="center"/>
      </w:pPr>
      <w:r>
        <w:rPr>
          <w:rStyle w:val="myStyleh4"/>
        </w:rPr>
        <w:t xml:space="preserve">“世界艾滋病日”系列宣传活动总结（一）</w:t>
      </w:r>
    </w:p>
    <w:p/>
    <w:p>
      <w:pPr/>
      <w:r>
        <w:rPr>
          <w:rStyle w:val="myStyle"/>
        </w:rPr>
        <w:t xml:space="preserve">
	20XX年12月1日是第XX个“世界艾滋病日”。为贯彻落实《国务院防治艾滋病工作委员会办公室关于做好20XX年“世界艾滋病日”宣传活动的通知》精神，进一步深入宣传艾滋病防治知识和政策，营造艾滋病防治工作的良好氛围，xx区采取多种形式开展艾滋病防治宣传活动，取得良好的效果。
</w:t>
      </w:r>
    </w:p>
    <w:p/>
    <w:p>
      <w:pPr/>
      <w:r>
        <w:rPr>
          <w:rStyle w:val="myStyle"/>
        </w:rPr>
        <w:t xml:space="preserve">
	该城区积极组织xx区防艾委成员单位、疾病预防控制中心、XX社区卫生服务中心在XX市电力大厦门前开展以“携手抗艾，重在预防”为主题的艾滋病防治宣传活动。活动共摆放宣传展板3块，悬挂宣传横幅2个，发放宣传资料12000多份、防艾宣传餐纸350多盒、宣传围裙200多张，接受现场群众咨询60多人，义诊群众150多人，受到广大群众的热烈欢迎。
</w:t>
      </w:r>
    </w:p>
    <w:p/>
    <w:p>
      <w:pPr/>
      <w:r>
        <w:rPr>
          <w:rStyle w:val="myStyle"/>
        </w:rPr>
        <w:t xml:space="preserve">
	xx区防艾办联合团区委、区科技局到XX公司开展艾滋病防治宣传活动，邀请了区疾控中心的工作人员为广大职工开展艾滋病防治知识讲座，并给大家送上艾滋病防治知识手册、宣传物品等。通过活动，使该公司的员工对艾滋病的主要症状、传播途径、预防措施、对社会的危害以及有关政策等有了全面的认识。
</w:t>
      </w:r>
    </w:p>
    <w:p/>
    <w:p>
      <w:pPr/>
      <w:r>
        <w:rPr>
          <w:rStyle w:val="myStyle"/>
        </w:rPr>
        <w:t xml:space="preserve">
	结合学校“互通健康教育知识室”示范项目，该城区在公车中学开展全校师生参与的大型艾滋病防治知识讲座，在各年级共选取30名学生进行防治艾滋病同伴教育培训，在全校家长会开展防治艾滋病宣传等。通过宣传，进一步营造学校防治艾滋病的良好氛围，促进青少年学生健康成长。
</w:t>
      </w:r>
    </w:p>
    <w:p/>
    <w:p>
      <w:pPr>
        <w:jc w:val="center"/>
      </w:pPr>
      <w:r>
        <w:rPr>
          <w:rStyle w:val="myStyleh4"/>
        </w:rPr>
        <w:t xml:space="preserve">
	同时，全面修复、更新全区各行政村（居委会）的艾滋病宣传栏和宣传标语，加强大众的宣传力度。同时，通过广播、电视、微信、中国移动信息群发平台等传统媒体和新媒体，广泛宣传艾滋病的危害，防治知识和相关政策，倡导群众建立健康文明的生活方式，全面落实各项防控措施，以实际行动遏制艾滋病流行。
	</w:t>
      </w:r>
    </w:p>
    <w:p/>
    <w:p>
      <w:pPr/>
      <w:r>
        <w:rPr>
          <w:rStyle w:val="myStyle"/>
        </w:rPr>
        <w:t xml:space="preserve">
	20XX年12月1日是第XX个“世界艾滋病日”。为了进一步宣传普及艾滋病防治知识，依法深入推进艾滋病防治各项工作，为艾滋病防治工作的顺利开展营造良好的社会氛围。xx市红十字会联合市卫计委、市团市委、市妇联、市疾控中心、市计生协会等多家单位在振华社区和xx职业技术学院进行“世界艾滋病日”宣传活动。出席今天活动的领导有：市卫计委副主任黄升、市疾控中心主任翟伟、市团市委副书记xx、市妇联副主席x市妇联副调研员x、市妇儿工委办主任x市红十字会常务副会长xx。今年的活动主题是“携手抗艾，重在预防。”
</w:t>
      </w:r>
    </w:p>
    <w:p/>
    <w:p>
      <w:pPr/>
      <w:r>
        <w:rPr>
          <w:rStyle w:val="myStyle"/>
        </w:rPr>
        <w:t xml:space="preserve">
	我市红十字会通过悬挂条幅，发放艾滋病宣传单和造血干细胞、人体器官捐献宣传单共3000多份，免费给社区的群众发放安全套等多种方式开展宣传。同时在xx市职业技术学院举办了应急救护讲座、艾滋病预防知识竞赛与有奖问答等一系列活动，虽然天气严寒，但是大家都热情高涨，同学们都积极地参加宣传活动，在条幅上签名，同时积极参加有奖竞猜活动，将活动推向了高潮。
</w:t>
      </w:r>
    </w:p>
    <w:p/>
    <w:p>
      <w:pPr/>
      <w:r>
        <w:rPr>
          <w:rStyle w:val="myStyle"/>
        </w:rPr>
        <w:t xml:space="preserve">
	通过举办这次活动，号召广大同学们从自身做起，树立健康文明的生活方式，强化预防艾滋病的意识，能够正视艾滋病，了解艾滋病，关爱艾滋病患者。进一步弘扬了红十字会关爱艾滋病病人和广大社会群众生命健康的红十字精神，为保护人类生命健康贡献了一份力量。
</w:t>
      </w:r>
    </w:p>
    <w:p/>
    <w:p>
      <w:pPr>
        <w:jc w:val="center"/>
      </w:pPr>
      <w:r>
        <w:rPr>
          <w:rStyle w:val="myStyleh4"/>
        </w:rPr>
        <w:t xml:space="preserve">“世界艾滋病日”系列宣传活动总结（三）</w:t>
      </w:r>
    </w:p>
    <w:p/>
    <w:p>
      <w:pPr/>
      <w:r>
        <w:rPr>
          <w:rStyle w:val="myStyle"/>
        </w:rPr>
        <w:t xml:space="preserve">
	20XX年12月1日是第XX个“世界艾滋病日”。今年活动主题为“行动起来，向‘零’艾滋迈进”，副标题为“凝聚力量，攻坚克难，控制艾滋”。意在说明我国艾滋病防治工作到了关键时期，面临很多困难和挑战，需要动员各级政府、部门、社会组织和志愿者，集中各方面力量，解放思想、开拓创新、破解防治工作难题，控制艾滋病流行。
</w:t>
      </w:r>
    </w:p>
    <w:p/>
    <w:p>
      <w:pPr/>
      <w:r>
        <w:rPr>
          <w:rStyle w:val="myStyle"/>
        </w:rPr>
        <w:t xml:space="preserve">
	为进一步推动我区艾滋病防治工作的深入开展，由XX区卫计局安排布置的“世界防治艾滋病日”各类宣传活动已拉开序幕，XX区卫生监督所在xx市第二中学、xx市XX中学等四家学校开展了“健康进校园，艾防大讲堂“活动。
</w:t>
      </w:r>
    </w:p>
    <w:p/>
    <w:p>
      <w:pPr/>
      <w:r>
        <w:rPr>
          <w:rStyle w:val="myStyle"/>
        </w:rPr>
        <w:t xml:space="preserve">
	活动现场悬挂宣传横幅2条，摆放展牌4块，发放各种宣传材料300余份，各种宣传小礼品300余份，受益学生近400人。xx市疾病预防控制中心的艾防专家还给学生们进行了声情并茂的讲座，并通过小游戏，知识问答等环节让学生们强化了防艾知识，对艾滋病有了更多的认识。
</w:t>
      </w:r>
    </w:p>
    <w:p/>
    <w:p>
      <w:pPr/>
      <w:r>
        <w:rPr>
          <w:rStyle w:val="myStyle"/>
        </w:rPr>
        <w:t xml:space="preserve">
	青少年艾滋病感染人数正在以惊人的速度增长，下一步，沈河区还将进一步提高青年学生的防艾知识，通过入校防艾宣传，能使艾滋病被更多的青少年所了解、所关注，能够正确分析、辨别和避免传播艾滋病的各种危险因素，同时学会如何正确保护自己，以达到控制艾滋病疫情的目的。
</w:t>
      </w:r>
    </w:p>
    <w:p/>
    <w:p>
      <w:pPr>
        <w:jc w:val="center"/>
      </w:pPr>
      <w:r>
        <w:rPr>
          <w:rStyle w:val="myStyleh4"/>
        </w:rPr>
        <w:t xml:space="preserve">“世界艾滋病日”系列宣传活动总结（四）</w:t>
      </w:r>
    </w:p>
    <w:p/>
    <w:p>
      <w:pPr/>
      <w:r>
        <w:rPr>
          <w:rStyle w:val="myStyle"/>
        </w:rPr>
        <w:t xml:space="preserve">
	xx中学作为xx市预防艾滋病教育试点学校，为进一步宣传和普及预防艾滋病的相关知识，提高全体师生防治艾滋病知识知晓率，消除对艾滋病感染者的歧视，营造艾滋病防治工作的良好社会氛围，结合今年的世界艾滋病日主题 “共担防艾责任，共享健康权利，共建健康中国”。近期，学校开展了预防艾滋病系列教育活动。
</w:t>
      </w:r>
    </w:p>
    <w:p/>
    <w:p>
      <w:pPr/>
      <w:r>
        <w:rPr>
          <w:rStyle w:val="myStyle"/>
        </w:rPr>
        <w:t xml:space="preserve">
	11月20日下午，学校组织各班级开展了以“共担防艾责任，共享健康权利”为主题班会活动。学校安排了心理教师温倩艺制作课件，由班主任在班会课上进行讲授。课件通过丰富的图片、详实的文字说明，系统地介绍了艾滋病的起源发展、感染症状、传播途径、如何正确对待艾滋病人、如何接受健康的性教育、如何远离艾滋、健康生活等等相关的知识。学生们认真听讲，对艾滋病这一世纪绝症有了系统的认识和了解，懂得了如何正确预防艾滋病，如何与艾滋病患者和谐相处。
</w:t>
      </w:r>
    </w:p>
    <w:p/>
    <w:p>
      <w:pPr/>
      <w:r>
        <w:rPr>
          <w:rStyle w:val="myStyle"/>
        </w:rPr>
        <w:t xml:space="preserve">
	课后，学校利用《初中预防艾滋病健康教育测试题》，组织全校师生对学习预防艾滋病知识情况进行了检测，经过统计，师生知晓率达100%。
</w:t>
      </w:r>
    </w:p>
    <w:p/>
    <w:p>
      <w:pPr/>
      <w:r>
        <w:rPr>
          <w:rStyle w:val="myStyle"/>
        </w:rPr>
        <w:t xml:space="preserve">
	除此之处，该校还开展了预防艾滋病知识专题讲座进校园活动，特聘请三角镇社区卫生服务中心的何见雄医生为师生作预防艾滋病知识专题讲座；利用小册子、校园宣传栏宣传“防艾”知识；利用广播、晨会时间宣讲关于预防艾滋病知识；组织学生开展“预防艾滋病知识”手抄报评比等活动。
</w:t>
      </w:r>
    </w:p>
    <w:p/>
    <w:p>
      <w:pPr/>
      <w:r>
        <w:rPr>
          <w:rStyle w:val="myStyle"/>
        </w:rPr>
        <w:t xml:space="preserve">
	通过开展系列预防艾滋病教育宣传活动，师生们更加清楚地了解了艾滋病传播途径，在日常生活中与艾滋病患者共同进餐、握手、拥抱并不会感染上病毒，同时也懂得了如何与艾滋病患者相处，艾滋病患者与我们同样生活在这片蓝天下，同样有着与人交流，正常生活的权力，也同样有着想要拥有朋友获得快乐的美好愿望，因此我们不仅不该孤立他们，而且还要以一种健康正直的心态去和他们相处，更多地去关爱他们。
</w:t>
      </w:r>
    </w:p>
    <w:p/>
    <w:p>
      <w:pPr/>
      <w:r>
        <w:rPr>
          <w:rStyle w:val="myStyle"/>
        </w:rPr>
        <w:t xml:space="preserve">
	本次预防艾滋病教育系列活动，营造了一个让学生进一步了解艾滋、认识艾滋的平台，树立了共担防艾责任，共享健康权利，共建健康中国的意识，提高了全校师生预防艾滋病的水平。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2023-08-09T19:22:08+08:00</dcterms:created>
  <dcterms:modified xsi:type="dcterms:W3CDTF">2023-08-09T19:22:08+08:00</dcterms:modified>
</cp:coreProperties>
</file>

<file path=docProps/custom.xml><?xml version="1.0" encoding="utf-8"?>
<Properties xmlns="http://schemas.openxmlformats.org/officeDocument/2006/custom-properties" xmlns:vt="http://schemas.openxmlformats.org/officeDocument/2006/docPropsVTypes"/>
</file>