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幼儿园帮扶工作计划1000字通用</w:t>
      </w:r>
    </w:p>
    <w:p/>
    <w:p/>
    <w:p>
      <w:pPr/>
      <w:r>
        <w:rPr>
          <w:rStyle w:val="myStyle"/>
        </w:rPr>
        <w:t xml:space="preserve">
	怎么才能写出一篇专属自己的工作计划呢？做好工作计划，可以让我们更有充足的准备迎接可能的困难。栏目小编花时间特意编辑了幼儿园帮扶工作计划，希望对你有所帮助，动动手指请收藏一下！
</w:t>
      </w:r>
    </w:p>
    <w:p/>
    <w:p>
      <w:pPr/>
      <w:r>
        <w:rPr>
          <w:rStyle w:val="myStyle"/>
        </w:rPr>
        <w:t xml:space="preserve">
	实施方案
</w:t>
      </w:r>
    </w:p>
    <w:p/>
    <w:p>
      <w:pPr/>
      <w:r>
        <w:rPr>
          <w:rStyle w:val="myStyle"/>
        </w:rPr>
        <w:t xml:space="preserve">
	为了贯彻落实康县教育局20xx年康教发第192号文件《关于印发康县中小学结对帮扶活动实施方案的通知》，结合我校实际情况，征求受帮扶学校的意见后，特制定本工作方案。
</w:t>
      </w:r>
    </w:p>
    <w:p/>
    <w:p>
      <w:pPr/>
      <w:r>
        <w:rPr>
          <w:rStyle w:val="myStyle"/>
        </w:rPr>
        <w:t xml:space="preserve">
	一、指导思想
</w:t>
      </w:r>
    </w:p>
    <w:p/>
    <w:p>
      <w:pPr/>
      <w:r>
        <w:rPr>
          <w:rStyle w:val="myStyle"/>
        </w:rPr>
        <w:t xml:space="preserve">
	进一步强化帮扶效果，以提高农村幼儿教育质量为目标，通过结对帮扶工作，提高片区幼儿园的办园水平和保教质量，促进幼儿教育健康、持续、均衡发展。
</w:t>
      </w:r>
    </w:p>
    <w:p/>
    <w:p>
      <w:pPr/>
      <w:r>
        <w:rPr>
          <w:rStyle w:val="myStyle"/>
        </w:rPr>
        <w:t xml:space="preserve">
	二、成立结对帮扶活动领导小组
</w:t>
      </w:r>
    </w:p>
    <w:p/>
    <w:p>
      <w:pPr/>
      <w:r>
        <w:rPr>
          <w:rStyle w:val="myStyle"/>
        </w:rPr>
        <w:t xml:space="preserve">
	组 长：李文江
</w:t>
      </w:r>
    </w:p>
    <w:p/>
    <w:p>
      <w:pPr/>
      <w:r>
        <w:rPr>
          <w:rStyle w:val="myStyle"/>
        </w:rPr>
        <w:t xml:space="preserve">
	副组长：黄海生 镡永星
</w:t>
      </w:r>
    </w:p>
    <w:p/>
    <w:p>
      <w:pPr/>
      <w:r>
        <w:rPr>
          <w:rStyle w:val="myStyle"/>
        </w:rPr>
        <w:t xml:space="preserve">
	成 员：周建武 张生辉 唐金平 葸菊琴
</w:t>
      </w:r>
    </w:p>
    <w:p/>
    <w:p>
      <w:pPr/>
      <w:r>
        <w:rPr>
          <w:rStyle w:val="myStyle"/>
        </w:rPr>
        <w:t xml:space="preserve">
	三、目标任务
</w:t>
      </w:r>
    </w:p>
    <w:p/>
    <w:p>
      <w:pPr/>
      <w:r>
        <w:rPr>
          <w:rStyle w:val="myStyle"/>
        </w:rPr>
        <w:t xml:space="preserve">
	1.提高管理水平。云台镇中心幼儿园通过派遣骨干教师深入迷坝幼儿园参观、交流、指导，或请迷坝幼儿园园长到我幼儿园观摩学习等方式，互相了解管理体系和管理方法，建立健全各项规章制度，彼此促进幼儿园各项工作的科
</w:t>
      </w:r>
    </w:p>
    <w:p/>
    <w:p>
      <w:pPr/>
      <w:r>
        <w:rPr>
          <w:rStyle w:val="myStyle"/>
        </w:rPr>
        <w:t xml:space="preserve">
	学化、制度化和规范化建设、全面提高其管理水平。
</w:t>
      </w:r>
    </w:p>
    <w:p/>
    <w:p>
      <w:pPr/>
      <w:r>
        <w:rPr>
          <w:rStyle w:val="myStyle"/>
        </w:rPr>
        <w:t xml:space="preserve">
	2.提升教师队伍素质。云台幼儿园为迷坝幼儿园教师提供观摩、听课、说课、跟班学习的机会，同时，积极组织教师交流活动，通过优秀骨干教师举办讲座、开设示范课、交流教研信息等形式提高教师队伍的整体素质。
</w:t>
      </w:r>
    </w:p>
    <w:p/>
    <w:p>
      <w:pPr/>
      <w:r>
        <w:rPr>
          <w:rStyle w:val="myStyle"/>
        </w:rPr>
        <w:t xml:space="preserve">
	3.提高幼儿综合素质。发挥各自优势，通过互赠书画、参观等形式，加强学习交流。
</w:t>
      </w:r>
    </w:p>
    <w:p/>
    <w:p>
      <w:pPr/>
      <w:r>
        <w:rPr>
          <w:rStyle w:val="myStyle"/>
        </w:rPr>
        <w:t xml:space="preserve">
	四、工作措施
</w:t>
      </w:r>
    </w:p>
    <w:p/>
    <w:p>
      <w:pPr/>
      <w:r>
        <w:rPr>
          <w:rStyle w:val="myStyle"/>
        </w:rPr>
        <w:t xml:space="preserve">
	1.幼儿教育结对帮扶工作，要以我园各项大型活动为龙头，以各项交流互助活动为载体，充分发挥专业引领作用，提供专业支持，提高帮扶工作的实效性和科学性。
</w:t>
      </w:r>
    </w:p>
    <w:p/>
    <w:p>
      <w:pPr/>
      <w:r>
        <w:rPr>
          <w:rStyle w:val="myStyle"/>
        </w:rPr>
        <w:t xml:space="preserve">
	2.结对幼儿园要结合实际，进一步细化活动内容、目标、方法、步骤、人员安排、措施要求，完成结对帮扶工作目标。
</w:t>
      </w:r>
    </w:p>
    <w:p/>
    <w:p>
      <w:pPr/>
      <w:r>
        <w:rPr>
          <w:rStyle w:val="myStyle"/>
        </w:rPr>
        <w:t xml:space="preserve">
	3.结对帮扶幼儿园要建立专门的帮扶档案，各类帮扶活动要有计划、有措施、有记录、有总结，努力提高帮扶活动的实效性。
</w:t>
      </w:r>
    </w:p>
    <w:p/>
    <w:p>
      <w:pPr/>
      <w:r>
        <w:rPr>
          <w:rStyle w:val="myStyle"/>
        </w:rPr>
        <w:t xml:space="preserve">
	康县云台镇中心幼儿园
</w:t>
      </w:r>
    </w:p>
    <w:p/>
    <w:p>
      <w:pPr/>
      <w:r>
        <w:rPr>
          <w:rStyle w:val="myStyle"/>
        </w:rPr>
        <w:t xml:space="preserve">
	20xx年11月10日
</w:t>
      </w:r>
    </w:p>
    <w:p/>
    <w:p>
      <w:pPr/>
      <w:r>
        <w:rPr>
          <w:rStyle w:val="myStyle"/>
        </w:rPr>
        <w:t xml:space="preserve">
	帮扶人：李瑜舒
</w:t>
      </w:r>
    </w:p>
    <w:p/>
    <w:p>
      <w:pPr/>
      <w:r>
        <w:rPr>
          <w:rStyle w:val="myStyle"/>
        </w:rPr>
        <w:t xml:space="preserve">
	被帮扶人：焦娇
</w:t>
      </w:r>
    </w:p>
    <w:p/>
    <w:p>
      <w:pPr/>
      <w:r>
        <w:rPr>
          <w:rStyle w:val="myStyle"/>
        </w:rPr>
        <w:t xml:space="preserve">
	幼儿园为加强教师队伍建设，有效促进教师健康成长，构建有发展潜力的教师梯队，幼儿园开展师徒结对活动，在实际工作中进行传、帮、带，取长补短，促进双方教学相长，加快自身提高。
</w:t>
      </w:r>
    </w:p>
    <w:p/>
    <w:p>
      <w:pPr/>
      <w:r>
        <w:rPr>
          <w:rStyle w:val="myStyle"/>
        </w:rPr>
        <w:t xml:space="preserve">
	一、在教育、教学上：“教师是人类灵魂的工程师”“老师要有长流水，孩子才会有一桶水”。教书育人，教师担负着为祖国托起明天太阳的重任。作为新教师的我，要向老教师学习，努力学习科学文化知识，不断提高业务水准，争取在语言、计算、音乐、舞蹈、外语等各方面都有所发展，并且要学习怎么样把自己掌握的知识用孩子们喜闻乐见的方式向孩子们展示，激发幼儿潜能，让孩子们在快乐中学习。
</w:t>
      </w:r>
    </w:p>
    <w:p/>
    <w:p>
      <w:pPr/>
      <w:r>
        <w:rPr>
          <w:rStyle w:val="myStyle"/>
        </w:rPr>
        <w:t xml:space="preserve">
	二、在师德修养上：孩子有着水晶般的童心，珍珠般的童稚，还有那钻石般的童真。教师应该用无限热情，无限希望，无限爱去爱护他们，我把孩子们比作幼苗；比作新玉，我们教师应该悉心的浇灌他们、培育他们；呵护他们、雕琢他们。在有经验的金老师的支持和带领下，我将用各种方式、方法来了解孩子：在日常生活中以“妈妈”的细心关心体贴他们；在教育教学中以“严师”的耐心启发引导他们；不厌其烦地教导指正、循循善诱；在游戏活动中以“玩伴”的童心信任鼓励他们。走进童心世界，与他们同舞同歌，同喜同忧，同玩同乐，处处与孩子们打成一片，理智施爱，用爱心谱写一曲优美的旋律，让爱心的种子撒满他们成长的道路。
</w:t>
      </w:r>
    </w:p>
    <w:p/>
    <w:p>
      <w:pPr/>
      <w:r>
        <w:rPr>
          <w:rStyle w:val="myStyle"/>
        </w:rPr>
        <w:t xml:space="preserve">
	三、在保育知识上：幼儿教师不仅要负责“传道、授业、解惑”，还要负责他们的吃、喝、拉、撒，保教任务相当繁重，没有一身过硬的业务本领和一颗炽热的爱心是不行的。我将在金老师的带领下，努力学习保育方面的知识，保证孩子们身心健康全面地发展。
</w:t>
      </w:r>
    </w:p>
    <w:p/>
    <w:p>
      <w:pPr/>
      <w:r>
        <w:rPr>
          <w:rStyle w:val="myStyle"/>
        </w:rPr>
        <w:t xml:space="preserve">
	四、及时反思：李老师在多年工作的经验总结中告诉我：反思是教育教学过程中很重要的因素，它可以使教育教学有很大的收获，可以使我在教育教学中进步的更快。并
</w:t>
      </w:r>
    </w:p>
    <w:p/>
    <w:p>
      <w:pPr/>
      <w:r>
        <w:rPr>
          <w:rStyle w:val="myStyle"/>
        </w:rPr>
        <w:t xml:space="preserve">
	对幼儿的学习状况做出及时准确的评价，对自身的教育教学行为做出改进。多和同事进行讨论评价，从而获得广泛而深入的评价反思信息，找出改进教学效果的方法和提高教学技能的对策。
</w:t>
      </w:r>
    </w:p>
    <w:p/>
    <w:p>
      <w:pPr/>
      <w:r>
        <w:rPr>
          <w:rStyle w:val="myStyle"/>
        </w:rPr>
        <w:t xml:space="preserve">
	五、徒弟主要职责和要求：
</w:t>
      </w:r>
    </w:p>
    <w:p/>
    <w:p>
      <w:pPr/>
      <w:r>
        <w:rPr>
          <w:rStyle w:val="myStyle"/>
        </w:rPr>
        <w:t xml:space="preserve">
	1、认真钻研教育教学理论，主动争取师傅帮助，虚心学习，大胆实践，有疑必问，对自身严格要求。
</w:t>
      </w:r>
    </w:p>
    <w:p/>
    <w:p>
      <w:pPr/>
      <w:r>
        <w:rPr>
          <w:rStyle w:val="myStyle"/>
        </w:rPr>
        <w:t xml:space="preserve">
	2、每月坚持观摩师傅教育活动不少于二次。
</w:t>
      </w:r>
    </w:p>
    <w:p/>
    <w:p>
      <w:pPr/>
      <w:r>
        <w:rPr>
          <w:rStyle w:val="myStyle"/>
        </w:rPr>
        <w:t xml:space="preserve">
	3、每学期汇报开放一次教学活动，按时完成教学反思、案例和教育教学论文，在实践中不断提高教育教学能力和水平。
</w:t>
      </w:r>
    </w:p>
    <w:p/>
    <w:p>
      <w:pPr/>
      <w:r>
        <w:rPr>
          <w:rStyle w:val="myStyle"/>
        </w:rPr>
        <w:t xml:space="preserve">
	4、学期末认真写好拜师学习心得和总结文章，和师傅共同制定下阶段学习实践目标。作为徒弟又身为师傅的我，在做好以上徒弟职责的同时，也要树立师傅的榜样。同时也要学习徒弟的优点，认真听取徒弟好的的建议。
</w:t>
      </w:r>
    </w:p>
    <w:p/>
    <w:p>
      <w:pPr/>
      <w:r>
        <w:rPr>
          <w:rStyle w:val="myStyle"/>
        </w:rPr>
        <w:t xml:space="preserve">
	六、师傅主要职责和要求：
</w:t>
      </w:r>
    </w:p>
    <w:p/>
    <w:p>
      <w:pPr/>
      <w:r>
        <w:rPr>
          <w:rStyle w:val="myStyle"/>
        </w:rPr>
        <w:t xml:space="preserve">
	1、师傅制定带教计划，并在计划中分析徒弟的优势与不足。期末反思总结师带徒任务完成情况及下阶段工作目标。
</w:t>
      </w:r>
    </w:p>
    <w:p/>
    <w:p>
      <w:pPr/>
      <w:r>
        <w:rPr>
          <w:rStyle w:val="myStyle"/>
        </w:rPr>
        <w:t xml:space="preserve">
	2、师傅每月为徒弟开展示范活动二次，带领徒弟提升理念，不断提高、优化、把握课堂教学的'能力和水平，实现教学相长。
</w:t>
      </w:r>
    </w:p>
    <w:p/>
    <w:p>
      <w:pPr/>
      <w:r>
        <w:rPr>
          <w:rStyle w:val="myStyle"/>
        </w:rPr>
        <w:t xml:space="preserve">
	3、每月师傅观摩徒弟教育活动不少于二次，做到活动前指导，活动后及时评价，共同研究改进措施。师傅需认真记录徒弟的上课内容，并在课后对徒弟的教学情况做好反馈。
</w:t>
      </w:r>
    </w:p>
    <w:p/>
    <w:p>
      <w:pPr/>
      <w:r>
        <w:rPr>
          <w:rStyle w:val="myStyle"/>
        </w:rPr>
        <w:t xml:space="preserve">
	4、指导帮助徒弟及时总结，撰写教学反思、案例和教育教学论文。同时，师傅还将对徒弟的班级管理工作，家长工作等做相应的指导。
</w:t>
      </w:r>
    </w:p>
    <w:p/>
    <w:p>
      <w:pPr/>
      <w:r>
        <w:rPr>
          <w:rStyle w:val="myStyle"/>
        </w:rPr>
        <w:t xml:space="preserve">
	总之，在以后的工作中要不断地向带教老师学习。加强自己的师德修养，要努力钻研业务，敬业爱生，为人师表，争取做一位优秀的教师，不断增加自身的人文底蕴，使自己在孩子的心目中永远有一种和蔼可亲的好老师
</w:t>
      </w:r>
    </w:p>
    <w:p/>
    <w:p>
      <w:pPr/>
      <w:r>
        <w:rPr>
          <w:rStyle w:val="myStyle"/>
        </w:rPr>
        <w:t xml:space="preserve">
	我园打算通过双方互派园长和老师入园指导和学习、开展教育教学交流研讨、进行示范性教学等灵活多样的教育帮扶形式，努力实现人力、物力、信息等优质教育资源的共享，达到共同提高的目的。
</w:t>
      </w:r>
    </w:p>
    <w:p/>
    <w:p>
      <w:pPr/>
      <w:r>
        <w:rPr>
          <w:rStyle w:val="myStyle"/>
        </w:rPr>
        <w:t xml:space="preserve">
	具体措施如下：
</w:t>
      </w:r>
    </w:p>
    <w:p/>
    <w:p>
      <w:pPr/>
      <w:r>
        <w:rPr>
          <w:rStyle w:val="myStyle"/>
        </w:rPr>
        <w:t xml:space="preserve">
	1、我园指派专人负责结对活动，请一幼领导、教师深入到我幼儿园了解园情，确定帮扶工作的任务和目标，制定切实可行的帮扶计划和实施方案。
</w:t>
      </w:r>
    </w:p>
    <w:p/>
    <w:p>
      <w:pPr/>
      <w:r>
        <w:rPr>
          <w:rStyle w:val="myStyle"/>
        </w:rPr>
        <w:t xml:space="preserve">
	2、帮助我幼儿园规范幼儿园的管理工作，完善园务会、教代会、家长委员会、安全小组等组织机构；健全教研、财务管理、幼儿接送、卫生安全、家园联系等各项制度。
</w:t>
      </w:r>
    </w:p>
    <w:p/>
    <w:p>
      <w:pPr/>
      <w:r>
        <w:rPr>
          <w:rStyle w:val="myStyle"/>
        </w:rPr>
        <w:t xml:space="preserve">
	3、在每学期开始前，请一幼派出教师到我幼儿园进行教学业务指导，帮助对方制定学期园务工作、保教工作计划，建立幼儿成长档案，开展教师业务培训，指导园内创设环境、安全卫生保健工作等，对我幼儿园工作中遇到的难题进行指导和帮助。
</w:t>
      </w:r>
    </w:p>
    <w:p/>
    <w:p>
      <w:pPr/>
      <w:r>
        <w:rPr>
          <w:rStyle w:val="myStyle"/>
        </w:rPr>
        <w:t xml:space="preserve">
	4、每学期请一幼选派老师送课到我幼儿园，开展示范性教学，传授先进的教育理念和教学方法，并进行教师结对，有针对性地提高老师业务能力，并对其各项活动进行指导和帮助。我幼儿园也可根据本园实际定期或不定期的到一幼观摩学习、参加教研活动或接受培训。
</w:t>
      </w:r>
    </w:p>
    <w:p/>
    <w:p>
      <w:pPr/>
      <w:r>
        <w:rPr>
          <w:rStyle w:val="myStyle"/>
        </w:rPr>
        <w:t xml:space="preserve">
	开展幼儿园结对帮扶活动不仅推进童心幼儿园的.发展，同时也促进了我园自身发展。我们一定努力把工作落实到位，让帮扶工作见到实效。
</w:t>
      </w:r>
    </w:p>
    <w:p/>
    <w:p>
      <w:pPr/>
      <w:r>
        <w:rPr>
          <w:rStyle w:val="myStyle"/>
        </w:rPr>
        <w:t xml:space="preserve">
	一、加强领导，提高认识
</w:t>
      </w:r>
    </w:p>
    <w:p/>
    <w:p>
      <w:pPr/>
      <w:r>
        <w:rPr>
          <w:rStyle w:val="myStyle"/>
        </w:rPr>
        <w:t xml:space="preserve">
	教育扶贫是扶志的工作中心，扶贫工作开展以来，我园高度重视，成立教育帮扶工作领导小组，园长负责全园教育精准帮扶组织、管理、督导和考核工作，下设教育精准帮扶办公室，制定教育精准扶贫实施方案，并建立信息台账。同时加强与上级部门的沟通协调与配合，积极落实教育扶贫资助政策，确保脱贫攻坚决战时期教育扶贫各项工作顺利推进。
</w:t>
      </w:r>
    </w:p>
    <w:p/>
    <w:p>
      <w:pPr/>
      <w:r>
        <w:rPr>
          <w:rStyle w:val="myStyle"/>
        </w:rPr>
        <w:t xml:space="preserve">
	二、加强宣传，掌握政策
</w:t>
      </w:r>
    </w:p>
    <w:p/>
    <w:p>
      <w:pPr/>
      <w:r>
        <w:rPr>
          <w:rStyle w:val="myStyle"/>
        </w:rPr>
        <w:t xml:space="preserve">
	为确保教育扶贫政策宣传到位，我园镇采取多种形式进行宣传。以“精准资助基层行”教育宣传活动为契机，进村入户讲解、发宣传单等方式宣传教育扶贫政策知识，做到家喻户晓。通过召开教职工会议、家长会、校园广播、展板、宣传标语、黑板报、微信、宣传单等多渠道宣传教育扶贫政策，将教育扶贫资助政策、办理流程等粘贴在显眼的地方，方便师生和家长了解、掌握。
</w:t>
      </w:r>
    </w:p>
    <w:p/>
    <w:p>
      <w:pPr/>
      <w:r>
        <w:rPr>
          <w:rStyle w:val="myStyle"/>
        </w:rPr>
        <w:t xml:space="preserve">
	三、精准识别，落实帮扶
</w:t>
      </w:r>
    </w:p>
    <w:p/>
    <w:p>
      <w:pPr/>
      <w:r>
        <w:rPr>
          <w:rStyle w:val="myStyle"/>
        </w:rPr>
        <w:t xml:space="preserve">
	（一）认真核实，精准识别。目前我园有建档立卡幼儿人，其中大班人，中班人，小班人。今年以来，我园对包抓片区学前至研究生学段建档立卡户人员基本情况进行核实，准确掌握基本信息和适龄青少年的就读情况，并及时上报教育组核查，确保教育扶贫工作精准施策，定向发力。
</w:t>
      </w:r>
    </w:p>
    <w:p/>
    <w:p>
      <w:pPr/>
      <w:r>
        <w:rPr>
          <w:rStyle w:val="myStyle"/>
        </w:rPr>
        <w:t xml:space="preserve">
	（二）落实政策，实施帮扶。一是不折不扣地落实学前教育阶段帮扶政策，“学前一年免保教费”、“家庭经济困难幼儿资助金”政策全部落实，累计发放家庭经济困难幼儿园资助金元，资助幼儿名；为名贫困幼儿园免除学前一年保教费元。
</w:t>
      </w:r>
    </w:p>
    <w:p/>
    <w:p>
      <w:pPr/>
      <w:r>
        <w:rPr>
          <w:rStyle w:val="myStyle"/>
        </w:rPr>
        <w:t xml:space="preserve">
	四、凝聚力量，共同帮扶
</w:t>
      </w:r>
    </w:p>
    <w:p/>
    <w:p>
      <w:pPr/>
      <w:r>
        <w:rPr>
          <w:rStyle w:val="myStyle"/>
        </w:rPr>
        <w:t xml:space="preserve">
	今年以来，我园扎实开展教师帮扶爱心活动，为我园贫困幼儿送去爱心，送去关怀，积极为他们在生活和学习中提供帮助。为在园建档立卡户学生捐赠套；为名建档贫困家庭幼儿提供送教上门服务，让每位贫困学生、学生家长了解教育帮扶政策，通过系列活动真正让教师和学生、家长心连在一起，共同努力，克服贫困处境，让教育帮扶成为阻断贫困代际传递的有力措施。
</w:t>
      </w:r>
    </w:p>
    <w:p/>
    <w:p>
      <w:pPr/>
      <w:r>
        <w:rPr>
          <w:rStyle w:val="myStyle"/>
        </w:rPr>
        <w:t xml:space="preserve">
	五、存在的问题
</w:t>
      </w:r>
    </w:p>
    <w:p/>
    <w:p>
      <w:pPr/>
      <w:r>
        <w:rPr>
          <w:rStyle w:val="myStyle"/>
        </w:rPr>
        <w:t xml:space="preserve">
	一是家长文化水平偏低，教育子女方式方法不恰当，学生厌学情况依然存在，知识改变命运的脱贫致富观念意识不强。
</w:t>
      </w:r>
    </w:p>
    <w:p/>
    <w:p>
      <w:pPr/>
      <w:r>
        <w:rPr>
          <w:rStyle w:val="myStyle"/>
        </w:rPr>
        <w:t xml:space="preserve">
	二是群众对建档立卡户和分建档立卡户教育帮扶政策掌握得不够全面。
</w:t>
      </w:r>
    </w:p>
    <w:p/>
    <w:p>
      <w:pPr/>
      <w:r>
        <w:rPr>
          <w:rStyle w:val="myStyle"/>
        </w:rPr>
        <w:t xml:space="preserve">
	三是由于董家河镇建档立卡户人口量大，很多学生未在辖区内就读，加之行业部门扶贫数据库和学生学籍流动，导致学生基本信息核实掌握困难，需相连镇（街道）学校配合，多次进村核实才能做到精准识别。
</w:t>
      </w:r>
    </w:p>
    <w:p/>
    <w:p>
      <w:pPr/>
      <w:r>
        <w:rPr>
          <w:rStyle w:val="myStyle"/>
        </w:rPr>
        <w:t xml:space="preserve">
	20××年是全面贯彻落实党的十九大精神开局之年，是教育扶贫攻坚克难的关键一年，是教育精准脱贫的深化之年。依据《耀州区教育科技体育局教育精准扶贫工作实施方案》精神，为扎实做好20xx年教育精准扶贫工作，推动教育扶贫再上新台阶，我园认真贯彻落实上级教育部门关于脱贫攻坚文件精神，严格按照以建档立卡家庭经济困难学生为重点，扎实做好教育扶贫各项工作。现将一年来工作总结如下：
</w:t>
      </w:r>
    </w:p>
    <w:p/>
    <w:p>
      <w:pPr/>
      <w:r>
        <w:rPr>
          <w:rStyle w:val="myStyle"/>
        </w:rPr>
        <w:t xml:space="preserve">
	一、加强领导，提高认识
</w:t>
      </w:r>
    </w:p>
    <w:p/>
    <w:p>
      <w:pPr/>
      <w:r>
        <w:rPr>
          <w:rStyle w:val="myStyle"/>
        </w:rPr>
        <w:t xml:space="preserve">
	教育扶贫是扶志的工作中心，扶贫工作开展以来，我园高度重视，成立教育帮扶工作领导小组，园长负责全园教育精准帮扶组织、管理、督导和考核工作，下设教育精准帮扶办公室，制定教育精准扶贫实施方案，并建立信息台账。同时加强与上级部门的沟通协调与配合，积极落实教育扶贫资助政策，确保脱贫攻坚决战时期教育扶贫各项工作顺利推进。
</w:t>
      </w:r>
    </w:p>
    <w:p/>
    <w:p>
      <w:pPr/>
      <w:r>
        <w:rPr>
          <w:rStyle w:val="myStyle"/>
        </w:rPr>
        <w:t xml:space="preserve">
	二、加强宣传，掌握政策
</w:t>
      </w:r>
    </w:p>
    <w:p/>
    <w:p>
      <w:pPr/>
      <w:r>
        <w:rPr>
          <w:rStyle w:val="myStyle"/>
        </w:rPr>
        <w:t xml:space="preserve">
	为确保教育扶贫政策宣传到位，我园镇采取多种形式进行宣传。以“精准资助基层行”教育宣传活动为契机，进村入户讲解、发宣传单等方式宣传教育扶贫政策知识，做到家喻户晓。通过召开教职工会议、家长会、校园广播、展板、宣传标语、黑板报、微信、宣传单等多渠道宣传教育扶贫政策，将教育扶贫资助政策、办理流程等粘贴在显眼的地方，方便师生和家长了解、掌握。
</w:t>
      </w:r>
    </w:p>
    <w:p/>
    <w:p>
      <w:pPr/>
      <w:r>
        <w:rPr>
          <w:rStyle w:val="myStyle"/>
        </w:rPr>
        <w:t xml:space="preserve">
	三、精准识别，落实帮扶
</w:t>
      </w:r>
    </w:p>
    <w:p/>
    <w:p>
      <w:pPr/>
      <w:r>
        <w:rPr>
          <w:rStyle w:val="myStyle"/>
        </w:rPr>
        <w:t xml:space="preserve">
	(一)认真核实，精准识别。目前我园有建档立卡幼儿人，其中大班人，中班人，小班人。今年以来，我园对包抓片区学前至研究生学段建档立卡户人员基本情况进行核实，准确掌握基本信息和适龄青少年的就读情况，并及时上报教育组核查，确保教育扶贫工作精准施策，定向发力。
</w:t>
      </w:r>
    </w:p>
    <w:p/>
    <w:p>
      <w:pPr/>
      <w:r>
        <w:rPr>
          <w:rStyle w:val="myStyle"/>
        </w:rPr>
        <w:t xml:space="preserve">
	(二)落实政策，实施帮扶。一是不折不扣地落实学前教育阶段帮扶政策，“学前一年免保教费”、“家庭经济困难幼儿资助金”政策全部落实，20xx年累计发放家庭经济困难幼儿园资助金元，资助幼儿名;为名贫困幼儿园免除学前一年保教费元。
</w:t>
      </w:r>
    </w:p>
    <w:p/>
    <w:p>
      <w:pPr/>
      <w:r>
        <w:rPr>
          <w:rStyle w:val="myStyle"/>
        </w:rPr>
        <w:t xml:space="preserve">
	四、凝聚力量，共同帮扶
</w:t>
      </w:r>
    </w:p>
    <w:p/>
    <w:p>
      <w:pPr/>
      <w:r>
        <w:rPr>
          <w:rStyle w:val="myStyle"/>
        </w:rPr>
        <w:t xml:space="preserve">
	今年以来，我园扎实开展教师帮扶爱心活动，为我园贫困幼儿送去爱心，送去关怀，积极为他们在生活和学习中提供帮助。为在园建档立卡户学生捐赠套;为名建档贫困家庭幼儿提供送教上门服务，让每位贫困学生、学生家长了解教育帮扶政策，通过系列活动真正让教师和学生、家长心连在一起，共同努力，克服贫困处境，让教育帮扶成为阻断贫困代际传递的有力措施。
</w:t>
      </w:r>
    </w:p>
    <w:p/>
    <w:p>
      <w:pPr/>
      <w:r>
        <w:rPr>
          <w:rStyle w:val="myStyle"/>
        </w:rPr>
        <w:t xml:space="preserve">
	五、存在的问题
</w:t>
      </w:r>
    </w:p>
    <w:p/>
    <w:p>
      <w:pPr/>
      <w:r>
        <w:rPr>
          <w:rStyle w:val="myStyle"/>
        </w:rPr>
        <w:t xml:space="preserve">
	一是家长文化水平偏低，教育子女方式方法不恰当，学生厌学情况依然存在，知识改变命运的脱贫致富观念意识不强。二是群众对建档立卡户和分建档立卡户教育帮扶政策掌握得不够全面。三是由于董家河镇建档立卡户人口量大，很多学生未在辖区内就读，加之行业部门扶贫数据库和学生学籍流动，导致学生基本信息核实掌握困难，需相连镇(街道)学校配合，多次进村核实才能做到精准识别。
</w:t>
      </w:r>
    </w:p>
    <w:p/>
    <w:p>
      <w:pPr/>
      <w:r>
        <w:rPr>
          <w:rStyle w:val="myStyle"/>
        </w:rPr>
        <w:t xml:space="preserve">
	20××年工作计划
</w:t>
      </w:r>
    </w:p>
    <w:p/>
    <w:p>
      <w:pPr/>
      <w:r>
        <w:rPr>
          <w:rStyle w:val="myStyle"/>
        </w:rPr>
        <w:t xml:space="preserve">
	巩固20××年教育帮扶工作成果，落实学前教育帮扶政策，教育扶贫要先扶志，扎实落实建档立卡贫困家庭就学子女结对帮扶任务，进一步完善结对帮扶建档立卡贫困家庭学生档案，确保建档立卡贫困家庭学生帮扶有成效，确保建档立卡贫困家庭在校学生资助全覆盖。
</w:t>
      </w:r>
    </w:p>
    <w:p/>
    <w:p>
      <w:pPr/>
      <w:r>
        <w:rPr>
          <w:rStyle w:val="myStyle"/>
        </w:rPr>
        <w:t xml:space="preserve">
	(一)抓实幼儿教育。努力提升办学吸引力。认真落实幼儿园管理标准和国家课程方略、课程标准，丰富幼儿园文化生活，让幼儿喜欢幼儿园。加强教师继续教育力度，改变传统教育方式，激发幼儿学习兴趣，让学生爱进教室，爱上书本，爱好读书。以召开家长会为契机，交流家庭教育经验，引导家长正确教育孩子，引导孩子向上、向善和积极乐观的态度，树立知识就是力量，知识改变命运的思想意识，从而让孩子喜欢学习，乐于学习，着力培育幼儿学习乐趣。
</w:t>
      </w:r>
    </w:p>
    <w:p/>
    <w:p>
      <w:pPr/>
      <w:r>
        <w:rPr>
          <w:rStyle w:val="myStyle"/>
        </w:rPr>
        <w:t xml:space="preserve">
	(二)注重宣传引导。一是抓住重大活动和节日两个关键点，通过举办一些重点突出、影响力较大的主题宣传活动，宣传教育扶贫知识政策。二是积极联系民间企业捐资助学，扩大教育帮扶面，帮助贫困学生顺利完成学业，让学生不因贫困而失学。三是充分利用掌通家园、微信、班会、家长会等各类载体，大力宣传教育帮扶政策，让每位贫困学生、学生家长了解教育帮扶政策，让全社会更加关心支持教育扶贫工作，形成强大工作合力。
</w:t>
      </w:r>
    </w:p>
    <w:p/>
    <w:p>
      <w:pPr/>
      <w:r>
        <w:rPr>
          <w:rStyle w:val="myStyle"/>
        </w:rPr>
        <w:t xml:space="preserve">
	(三)加强资金管理。学前一年幼儿免保教费、家庭经济困难幼儿资助资金做到公开透明、及时拨付、按期公示，为推进教育精准扶贫工作提供坚强有力的资金保障。
</w:t>
      </w:r>
    </w:p>
    <w:p/>
    <w:p>
      <w:pPr/>
      <w:r>
        <w:rPr>
          <w:rStyle w:val="myStyle"/>
        </w:rPr>
        <w:t xml:space="preserve">
	(四)坚持跟踪管理。落实各类教育扶贫政策和会议精神，进一步提高思想认识，压实幼儿园工作职责，完善教育精准扶贫实施方案，做到建档立卡户适龄青少年就读动态管理，实时跟踪，准确掌握就读动态。建立教育帮扶资助资金到户台账，定期对贫困幼儿家庭进行走访慰问。
</w:t>
      </w:r>
    </w:p>
    <w:p/>
    <w:p>
      <w:pPr/>
      <w:r>
        <w:rPr>
          <w:rStyle w:val="myStyle"/>
        </w:rPr>
        <w:t xml:space="preserve">
	制定人：叶凡
</w:t>
      </w:r>
    </w:p>
    <w:p/>
    <w:p>
      <w:pPr/>
      <w:r>
        <w:rPr>
          <w:rStyle w:val="myStyle"/>
        </w:rPr>
        <w:t xml:space="preserve">
	为有效缓解学前教育教师严重缺乏的难题，近两年以来，我县陆续从农村中小学中招考幼儿教师，目前，我园转岗教师已占到全员教师总数的三分之二，而每年也有一部分年轻的才毕业的大学生也加入我们队伍。如何使我们缩短适应期,快速进入角色，胜任学前教育工作，是摆在幼儿园管理人员面前的一个重大课题。我，是20xx年转岗新教师的一员，今年作为我们小班年级组新教师帮扶计划制定者，其实心里也很忐忑，我就根据我的经验，制定以下帮扶计划：
</w:t>
      </w:r>
    </w:p>
    <w:p/>
    <w:p>
      <w:pPr/>
      <w:r>
        <w:rPr>
          <w:rStyle w:val="myStyle"/>
        </w:rPr>
        <w:t xml:space="preserve">
	一、通过谈心，缓解压力、树立信心（领导、老教师―新教师）
</w:t>
      </w:r>
    </w:p>
    <w:p/>
    <w:p>
      <w:pPr/>
      <w:r>
        <w:rPr>
          <w:rStyle w:val="myStyle"/>
        </w:rPr>
        <w:t xml:space="preserve">
	我，没有来之前，认为幼儿园很轻松，但是到了幼儿园，每天面对孩子琐碎的事情。开始一个月似乎面临崩溃的边缘，虽然从事多年教育工作，但是长久的中小学教育模式与方法的差异，使得来到幼儿园孩子中间，不知道如何和孩子相处，如何合理安排一日常规活动，如何回答幼儿各式各样的“怪异”问题等等。面对这么多新的转变和挑战，我们转岗教师心理的落差和压力可想而知。因此，我们认为引导她们正确认识幼儿教育的重要性和幼儿教师的重要作用，在精神上予以支持，创设宽松愉悦的氛围与她们谈心，了解她们的困惑和需要，帮助她们树立信心。促使他们尽快融入幼儿园工作中来。这很重要。
</w:t>
      </w:r>
    </w:p>
    <w:p/>
    <w:p>
      <w:pPr/>
      <w:r>
        <w:rPr>
          <w:rStyle w:val="myStyle"/>
        </w:rPr>
        <w:t xml:space="preserve">
	二、理论学习加实践（新教师自己）
</w:t>
      </w:r>
    </w:p>
    <w:p/>
    <w:p>
      <w:pPr/>
      <w:r>
        <w:rPr>
          <w:rStyle w:val="myStyle"/>
        </w:rPr>
        <w:t xml:space="preserve">
	理论是基础，注重理论和实践相结合，让转岗教师尽快从中小学教师“转”为幼儿教师。针对共同性、倾向性的问题，鼓励她们自己学习《纲要》、《3-6岁儿童发展指南》、《幼儿园一日保教常规》从心里了解到幼儿教育与小学教育的不同之处，让每一个转岗教师对幼教工作有一个理性认识。
</w:t>
      </w:r>
    </w:p>
    <w:p/>
    <w:p>
      <w:pPr/>
      <w:r>
        <w:rPr>
          <w:rStyle w:val="myStyle"/>
        </w:rPr>
        <w:t xml:space="preserve">
	在教学中做个有心人、学习一些手指游戏，和一些常见的指令，慢慢把控课堂。平时多留心一下孩子，写一写教育故事、上网多浏览一些环创的图片，慢慢培养对环境布置的敏感性。
</w:t>
      </w:r>
    </w:p>
    <w:p/>
    <w:p>
      <w:pPr/>
      <w:r>
        <w:rPr>
          <w:rStyle w:val="myStyle"/>
        </w:rPr>
        <w:t xml:space="preserve">
	三、班内老教师指点和帮助（班内一对一）
</w:t>
      </w:r>
    </w:p>
    <w:p/>
    <w:p>
      <w:pPr/>
      <w:r>
        <w:rPr>
          <w:rStyle w:val="myStyle"/>
        </w:rPr>
        <w:t xml:space="preserve">
	我们幼儿园在分班的时候遵循新旧搭配、这就能让新教师在前两个周学习
</w:t>
      </w:r>
    </w:p>
    <w:p/>
    <w:p>
      <w:pPr/>
      <w:r>
        <w:rPr>
          <w:rStyle w:val="myStyle"/>
        </w:rPr>
        <w:t xml:space="preserve">
	为促进赵垛楼村早日实现稳定脱贫奔小康，按照县委县政府的总体发展思路，结合赵垛楼村村“两委”、村党员代表、群众代表意见，结合赵垛楼村实际情况，特制定精准扶贫帮扶脱贫攻坚工作计划如下：
</w:t>
      </w:r>
    </w:p>
    <w:p/>
    <w:p>
      <w:pPr/>
      <w:r>
        <w:rPr>
          <w:rStyle w:val="myStyle"/>
        </w:rPr>
        <w:t xml:space="preserve">
	一、基本情况
</w:t>
      </w:r>
    </w:p>
    <w:p/>
    <w:p>
      <w:pPr/>
      <w:r>
        <w:rPr>
          <w:rStyle w:val="myStyle"/>
        </w:rPr>
        <w:t xml:space="preserve">
	兰考县葡萄架乡赵垛楼村位于距兰考县城24公里、乡政府所在地的东南部，是县委书记的好榜样焦裕禄生前树立的“四面红旗”之一，“赵垛楼的干劲”曾在20世纪60年代响彻全国，激励了人民群众战天斗地、改变贫困面貌的决心和信心。现在的赵垛楼，把“赵垛楼的干劲”进一步延续和发扬，在脱贫致富的攻坚战中，成为了焦裕禄精神发扬和传承的代表。全村辖2个自然村，3个村民小组，总户数394户，1420人，耕地面积1907亩。村主要产业以小麦、玉米为主，近年来该村陆续扩展产业园的规模，劳务输出也逐渐成为村民的主要收入来源。村两委班子健全，党员25人。
</w:t>
      </w:r>
    </w:p>
    <w:p/>
    <w:p>
      <w:pPr/>
      <w:r>
        <w:rPr>
          <w:rStyle w:val="myStyle"/>
        </w:rPr>
        <w:t xml:space="preserve">
	现有建档立卡贫困户97户318人，20××年脱贫24户88人，20××年脱贫55户180人，20××年脱贫8户29人，20××年脱贫3户7人。
</w:t>
      </w:r>
    </w:p>
    <w:p/>
    <w:p>
      <w:pPr/>
      <w:r>
        <w:rPr>
          <w:rStyle w:val="myStyle"/>
        </w:rPr>
        <w:t xml:space="preserve">
	二、贫困状况及原因分析
</w:t>
      </w:r>
    </w:p>
    <w:p/>
    <w:p>
      <w:pPr/>
      <w:r>
        <w:rPr>
          <w:rStyle w:val="myStyle"/>
        </w:rPr>
        <w:t xml:space="preserve">
	(一)自然环境约束。赵垛楼村在乡政府东南5公里处，与考城镇搭界，受自然环境条件约束，没有农业支柱产业，畜牧养殖业很少，没有工业企业，农民经济收入始终无法提升。究其贫困原因是思想观念落后，缺乏科学种田知识，无支柱产业支撑。
</w:t>
      </w:r>
    </w:p>
    <w:p/>
    <w:p>
      <w:pPr/>
      <w:r>
        <w:rPr>
          <w:rStyle w:val="myStyle"/>
        </w:rPr>
        <w:t xml:space="preserve">
	(二)没有超前思想。贫困户有小农思想严重，缺乏市场经济效益观念，不懂赚钱途径和经商理念。村民文化素质偏低，缺乏技术又不学技术，没有项目投入、不懂改进等诸多方面的影响而迟迟迈不进设施农业、装备农业和现代化农业的大门，也就自然形成了农户经济薄弱，收入不理想。
</w:t>
      </w:r>
    </w:p>
    <w:p/>
    <w:p>
      <w:pPr/>
      <w:r>
        <w:rPr>
          <w:rStyle w:val="myStyle"/>
        </w:rPr>
        <w:t xml:space="preserve">
	三、脱贫计划
</w:t>
      </w:r>
    </w:p>
    <w:p/>
    <w:p>
      <w:pPr/>
      <w:r>
        <w:rPr>
          <w:rStyle w:val="myStyle"/>
        </w:rPr>
        <w:t xml:space="preserve">
	1、20××年，完成贫困户走访调查，了解基本情况，为村里道路做好规划，完成村内主干道的铺设工作，达到群众出门不踩“泥水路”的标准。帮助有头脑，敢干事的贫困户发产小型产业。
</w:t>
      </w:r>
    </w:p>
    <w:p/>
    <w:p>
      <w:pPr/>
      <w:r>
        <w:rPr>
          <w:rStyle w:val="myStyle"/>
        </w:rPr>
        <w:t xml:space="preserve">
	2、继续发挥众庆种植合作社带头作用，让一部分有发展产业能力的贫困户入股合作社，年底分红利，增加收入。让一部分有劳动能力的在村内务工，增加工资性收入，达到增收目的。
</w:t>
      </w:r>
    </w:p>
    <w:p/>
    <w:p>
      <w:pPr/>
      <w:r>
        <w:rPr>
          <w:rStyle w:val="myStyle"/>
        </w:rPr>
        <w:t xml:space="preserve">
	3、扩大种植、养殖业，在原来的基础上，扩大养殖、种植规模，增加收入。动员组织社会各界参与扶贫，促进扶贫项目的长远发展，完善推进。
</w:t>
      </w:r>
    </w:p>
    <w:p/>
    <w:p>
      <w:pPr/>
      <w:r>
        <w:rPr>
          <w:rStyle w:val="myStyle"/>
        </w:rPr>
        <w:t xml:space="preserve">
	4、加强村民文化素质教育，改变群众生产、生活观念，利用好优势，重点发展短、平、快产业;积极向上争取项目投入再发展，争取一定项目资金，引导农户实施，切实改变群众生产、生活环境。
</w:t>
      </w:r>
    </w:p>
    <w:p/>
    <w:p>
      <w:pPr/>
      <w:r>
        <w:rPr>
          <w:rStyle w:val="myStyle"/>
        </w:rPr>
        <w:t xml:space="preserve">
	5、对贫困户居住的危房进行分批改造或重建，改善贫困户居住环境。落实“五不五有”政策，改善贫困户家庭生活基本面。
</w:t>
      </w:r>
    </w:p>
    <w:p/>
    <w:p>
      <w:pPr/>
      <w:r>
        <w:rPr>
          <w:rStyle w:val="myStyle"/>
        </w:rPr>
        <w:t xml:space="preserve">
	6、力争剩余兜底户、五保户通过增加收入，保障“两不愁三保障”的情况下，稳定脱贫。
</w:t>
      </w:r>
    </w:p>
    <w:p/>
    <w:p>
      <w:pPr/>
      <w:r>
        <w:rPr>
          <w:rStyle w:val="myStyle"/>
        </w:rPr>
        <w:t xml:space="preserve">
	四、脱贫措施
</w:t>
      </w:r>
    </w:p>
    <w:p/>
    <w:p>
      <w:pPr/>
      <w:r>
        <w:rPr>
          <w:rStyle w:val="myStyle"/>
        </w:rPr>
        <w:t xml:space="preserve">
	(一)贫困户达到的脱贫效果
</w:t>
      </w:r>
    </w:p>
    <w:p/>
    <w:p>
      <w:pPr/>
      <w:r>
        <w:rPr>
          <w:rStyle w:val="myStyle"/>
        </w:rPr>
        <w:t xml:space="preserve">
	通过政策实施，使贫困户达到有干净水吃、穿衣不愁，吃饭不愁，住房不愁，学生教育有保障，业余生活丰富，精神面貌到全面改善。
</w:t>
      </w:r>
    </w:p>
    <w:p/>
    <w:p>
      <w:pPr/>
      <w:r>
        <w:rPr>
          <w:rStyle w:val="myStyle"/>
        </w:rPr>
        <w:t xml:space="preserve">
	(二)贫困村达到的效果
</w:t>
      </w:r>
    </w:p>
    <w:p/>
    <w:p>
      <w:pPr/>
      <w:r>
        <w:rPr>
          <w:rStyle w:val="myStyle"/>
        </w:rPr>
        <w:t xml:space="preserve">
	1、通过政策措施，实现贫困村基础设施完善，村内各条道路实现全硬化，户户通自来水，家家有电用，看上有线广播电视，让群众的精神生活充满活力。
</w:t>
      </w:r>
    </w:p>
    <w:p/>
    <w:p>
      <w:pPr/>
      <w:r>
        <w:rPr>
          <w:rStyle w:val="myStyle"/>
        </w:rPr>
        <w:t xml:space="preserve">
	2、产业发展：继续大力发展果蔬大棚，种植大棚达到100余座，形成产业园区，年产生经济效益达100万元左右。
</w:t>
      </w:r>
    </w:p>
    <w:p/>
    <w:p>
      <w:pPr/>
      <w:r>
        <w:rPr>
          <w:rStyle w:val="myStyle"/>
        </w:rPr>
        <w:t xml:space="preserve">
	3、公共服务水平得到有效提高，有农家书屋、锻炼身体体育器材、有文化活动广场、政策宣传栏、丰富业余生活。
</w:t>
      </w:r>
    </w:p>
    <w:p/>
    <w:p>
      <w:pPr/>
      <w:r>
        <w:rPr>
          <w:rStyle w:val="myStyle"/>
        </w:rPr>
        <w:t xml:space="preserve">
	4、集体经济带动贫困户民展，入股合作社，增加集体经济收入，实行年底根据效益分红利制度，预计入股的贫困户年底能分红利20xx余元。
</w:t>
      </w:r>
    </w:p>
    <w:p/>
    <w:p>
      <w:pPr/>
      <w:r>
        <w:rPr>
          <w:rStyle w:val="myStyle"/>
        </w:rPr>
        <w:t xml:space="preserve">
	五、组织实施
</w:t>
      </w:r>
    </w:p>
    <w:p/>
    <w:p>
      <w:pPr/>
      <w:r>
        <w:rPr>
          <w:rStyle w:val="myStyle"/>
        </w:rPr>
        <w:t xml:space="preserve">
	一、加强组织领导。加强领导，建立村脱贫领导小组，由乡领导任组长，驻村工作队员、村两委班子成员为成员的脱贫工作小组，落实责任，形成齐抓共管的局面。发挥党员、村民组长的模范带头作用，教育和引导村民积极参与扶贫开发建设，充分调动村民的积极性、主动性和自力更生的能力。
</w:t>
      </w:r>
    </w:p>
    <w:p/>
    <w:p>
      <w:pPr/>
      <w:r>
        <w:rPr>
          <w:rStyle w:val="myStyle"/>
        </w:rPr>
        <w:t xml:space="preserve">
	二、整合资源，加大投入项目建设力度，通过积极向上争取建设项目，建设资金要捆绑使用，从人、财、物上给与大力支持。争取政策支持，加大公共财政向农村经济发展的覆盖范围。
</w:t>
      </w:r>
    </w:p>
    <w:p/>
    <w:p>
      <w:pPr/>
      <w:r>
        <w:rPr>
          <w:rStyle w:val="myStyle"/>
        </w:rPr>
        <w:t xml:space="preserve">
	三、项目设施及资金使用实行“四议两公开”管理，做到规划民主、决策民主，确保扶贫一次成功一次，实施一种见效一种。
</w:t>
      </w:r>
    </w:p>
    <w:p/>
    <w:p>
      <w:pPr/>
      <w:r>
        <w:rPr>
          <w:rStyle w:val="myStyle"/>
        </w:rPr>
        <w:t xml:space="preserve">
	四、制定精准的扶贫帮扶措施，想尽一切办法为群众解难题、办好事、办实事，尽可能的提供强有力的帮助。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2023-05-09T06:42:11+08:00</dcterms:created>
  <dcterms:modified xsi:type="dcterms:W3CDTF">2023-05-09T06:42:11+08:00</dcterms:modified>
</cp:coreProperties>
</file>

<file path=docProps/custom.xml><?xml version="1.0" encoding="utf-8"?>
<Properties xmlns="http://schemas.openxmlformats.org/officeDocument/2006/custom-properties" xmlns:vt="http://schemas.openxmlformats.org/officeDocument/2006/docPropsVTypes"/>
</file>